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EE74" w14:textId="74B81E22" w:rsidR="00702B57" w:rsidRPr="00E15903" w:rsidRDefault="00702B57" w:rsidP="00A16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5903">
        <w:rPr>
          <w:rFonts w:ascii="Times New Roman" w:hAnsi="Times New Roman" w:cs="Times New Roman"/>
          <w:b/>
          <w:sz w:val="32"/>
          <w:szCs w:val="24"/>
        </w:rPr>
        <w:t>Календарный план воспитательной работы</w:t>
      </w:r>
      <w:r w:rsidR="00901343">
        <w:rPr>
          <w:rFonts w:ascii="Times New Roman" w:hAnsi="Times New Roman" w:cs="Times New Roman"/>
          <w:b/>
          <w:sz w:val="32"/>
          <w:szCs w:val="24"/>
        </w:rPr>
        <w:t xml:space="preserve"> ООО</w:t>
      </w:r>
    </w:p>
    <w:p w14:paraId="3CECB2C1" w14:textId="0E79455A" w:rsidR="00702B57" w:rsidRPr="00E15903" w:rsidRDefault="00702B57" w:rsidP="00A16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5903">
        <w:rPr>
          <w:rFonts w:ascii="Times New Roman" w:hAnsi="Times New Roman" w:cs="Times New Roman"/>
          <w:b/>
          <w:sz w:val="32"/>
          <w:szCs w:val="24"/>
        </w:rPr>
        <w:t>МКОУ СОШ с. Сергеевка</w:t>
      </w:r>
    </w:p>
    <w:p w14:paraId="01CAC08A" w14:textId="1B4A7A47" w:rsidR="00185A5D" w:rsidRPr="00E15903" w:rsidRDefault="00702B57" w:rsidP="00A16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5903">
        <w:rPr>
          <w:rFonts w:ascii="Times New Roman" w:hAnsi="Times New Roman" w:cs="Times New Roman"/>
          <w:b/>
          <w:sz w:val="32"/>
          <w:szCs w:val="24"/>
        </w:rPr>
        <w:t>на 2022-2023 уч. г.</w:t>
      </w:r>
    </w:p>
    <w:p w14:paraId="1341B8DB" w14:textId="5B5D72D6" w:rsidR="00702B57" w:rsidRPr="00E15903" w:rsidRDefault="00702B57" w:rsidP="00A1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86"/>
        <w:gridCol w:w="16"/>
        <w:gridCol w:w="3468"/>
        <w:gridCol w:w="69"/>
        <w:gridCol w:w="781"/>
        <w:gridCol w:w="850"/>
        <w:gridCol w:w="1702"/>
        <w:gridCol w:w="98"/>
        <w:gridCol w:w="2878"/>
      </w:tblGrid>
      <w:tr w:rsidR="00E15903" w:rsidRPr="00E15903" w14:paraId="660ACD0F" w14:textId="77777777" w:rsidTr="0028221C">
        <w:tc>
          <w:tcPr>
            <w:tcW w:w="486" w:type="dxa"/>
          </w:tcPr>
          <w:p w14:paraId="38C22D1E" w14:textId="74AC10CF" w:rsidR="00702B57" w:rsidRPr="00E15903" w:rsidRDefault="00702B57" w:rsidP="00A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  <w:gridSpan w:val="3"/>
          </w:tcPr>
          <w:p w14:paraId="0C49B291" w14:textId="046BDC88" w:rsidR="00702B57" w:rsidRPr="00E15903" w:rsidRDefault="00702B57" w:rsidP="00A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31" w:type="dxa"/>
            <w:gridSpan w:val="2"/>
          </w:tcPr>
          <w:p w14:paraId="02540FEA" w14:textId="578B7A92" w:rsidR="00702B57" w:rsidRPr="00E15903" w:rsidRDefault="00702B57" w:rsidP="00A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gridSpan w:val="2"/>
          </w:tcPr>
          <w:p w14:paraId="6DF33010" w14:textId="3740629A" w:rsidR="00702B57" w:rsidRPr="00E15903" w:rsidRDefault="00702B57" w:rsidP="00A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78" w:type="dxa"/>
          </w:tcPr>
          <w:p w14:paraId="2587CE87" w14:textId="5675C50E" w:rsidR="00702B57" w:rsidRPr="00E15903" w:rsidRDefault="00702B57" w:rsidP="00A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2B57" w:rsidRPr="00E15903" w14:paraId="46E5BAB7" w14:textId="77777777" w:rsidTr="0028221C">
        <w:tc>
          <w:tcPr>
            <w:tcW w:w="10348" w:type="dxa"/>
            <w:gridSpan w:val="9"/>
          </w:tcPr>
          <w:p w14:paraId="52955B8B" w14:textId="2A1122A0" w:rsidR="00702B57" w:rsidRPr="00E15903" w:rsidRDefault="00D62183" w:rsidP="00A16C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4"/>
              </w:rPr>
              <w:t>Школьный урок</w:t>
            </w:r>
          </w:p>
        </w:tc>
      </w:tr>
      <w:tr w:rsidR="00E15903" w:rsidRPr="00E15903" w14:paraId="0273433D" w14:textId="77777777" w:rsidTr="0028221C">
        <w:tc>
          <w:tcPr>
            <w:tcW w:w="486" w:type="dxa"/>
          </w:tcPr>
          <w:p w14:paraId="61E13224" w14:textId="7A0D298B" w:rsidR="00D62183" w:rsidRPr="00E15903" w:rsidRDefault="004B5D2D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174D7642" w14:textId="576475A5" w:rsidR="00D62183" w:rsidRPr="00E15903" w:rsidRDefault="00D62183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A16CC2"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оспитательного компонента</w:t>
            </w:r>
            <w:r w:rsidR="00A16CC2"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31" w:type="dxa"/>
            <w:gridSpan w:val="2"/>
          </w:tcPr>
          <w:p w14:paraId="11BE7A07" w14:textId="752F5502" w:rsidR="00D62183" w:rsidRPr="00E15903" w:rsidRDefault="00D62183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35C0CEC" w14:textId="0AC4BE09" w:rsidR="00D62183" w:rsidRPr="00E15903" w:rsidRDefault="00D62183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0D68A449" w14:textId="5259AFB5" w:rsidR="00D62183" w:rsidRPr="00E15903" w:rsidRDefault="00D62183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15903" w:rsidRPr="00E15903" w14:paraId="64BA7590" w14:textId="77777777" w:rsidTr="0028221C">
        <w:tc>
          <w:tcPr>
            <w:tcW w:w="486" w:type="dxa"/>
          </w:tcPr>
          <w:p w14:paraId="1AE72FEA" w14:textId="65FFA59E" w:rsidR="00D62183" w:rsidRPr="00E15903" w:rsidRDefault="004B5D2D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3225D2B1" w14:textId="2ACEF662" w:rsidR="00D62183" w:rsidRPr="00E15903" w:rsidRDefault="00D62183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631" w:type="dxa"/>
            <w:gridSpan w:val="2"/>
          </w:tcPr>
          <w:p w14:paraId="7010A0FF" w14:textId="7F7832AA" w:rsidR="00D62183" w:rsidRPr="00E15903" w:rsidRDefault="00D62183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8FD4887" w14:textId="38BB155E" w:rsidR="00D62183" w:rsidRPr="00E15903" w:rsidRDefault="00D62183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37D4407B" w14:textId="012D67B4" w:rsidR="00D62183" w:rsidRPr="00E15903" w:rsidRDefault="000A605C" w:rsidP="00A1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15903" w:rsidRPr="00E15903" w14:paraId="23135642" w14:textId="77777777" w:rsidTr="0028221C">
        <w:tc>
          <w:tcPr>
            <w:tcW w:w="486" w:type="dxa"/>
          </w:tcPr>
          <w:p w14:paraId="603D0F12" w14:textId="1B817C70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217805C0" w14:textId="5703BEA0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Игровые формы учебной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деятельности</w:t>
            </w:r>
          </w:p>
        </w:tc>
        <w:tc>
          <w:tcPr>
            <w:tcW w:w="1631" w:type="dxa"/>
            <w:gridSpan w:val="2"/>
          </w:tcPr>
          <w:p w14:paraId="148152EC" w14:textId="2F52C58F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056D5BE" w14:textId="31330023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5E52A1BA" w14:textId="5D253A8B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УВР</w:t>
            </w:r>
          </w:p>
        </w:tc>
      </w:tr>
      <w:tr w:rsidR="00E15903" w:rsidRPr="00E15903" w14:paraId="7AE8AA24" w14:textId="77777777" w:rsidTr="0028221C">
        <w:tc>
          <w:tcPr>
            <w:tcW w:w="486" w:type="dxa"/>
          </w:tcPr>
          <w:p w14:paraId="37E0D4DB" w14:textId="518F8697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475295D9" w14:textId="358EE43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Интерактивные формы учебной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деятельности</w:t>
            </w:r>
          </w:p>
        </w:tc>
        <w:tc>
          <w:tcPr>
            <w:tcW w:w="1631" w:type="dxa"/>
            <w:gridSpan w:val="2"/>
          </w:tcPr>
          <w:p w14:paraId="464B79D4" w14:textId="1571DA11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88D853E" w14:textId="0C990779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483D8373" w14:textId="4222366E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УВР</w:t>
            </w:r>
          </w:p>
        </w:tc>
      </w:tr>
      <w:tr w:rsidR="00E15903" w:rsidRPr="00E15903" w14:paraId="77D655F2" w14:textId="77777777" w:rsidTr="0028221C">
        <w:tc>
          <w:tcPr>
            <w:tcW w:w="486" w:type="dxa"/>
          </w:tcPr>
          <w:p w14:paraId="4AD41F56" w14:textId="0A2B27A6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03C14B3E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Музейные уроки</w:t>
            </w:r>
          </w:p>
          <w:p w14:paraId="46C3149D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44FA93DE" w14:textId="4BC76CDB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C077467" w14:textId="65C06EBE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25097B92" w14:textId="5CFDD953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УВР</w:t>
            </w:r>
          </w:p>
        </w:tc>
      </w:tr>
      <w:tr w:rsidR="00E15903" w:rsidRPr="00E15903" w14:paraId="787A985F" w14:textId="77777777" w:rsidTr="0028221C">
        <w:tc>
          <w:tcPr>
            <w:tcW w:w="486" w:type="dxa"/>
          </w:tcPr>
          <w:p w14:paraId="30026B46" w14:textId="349CC826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67DA2BC7" w14:textId="4ADA368D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Всероссийский открытый урок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«ОБЖ» (урок подготовки детей к</w:t>
            </w:r>
            <w:r w:rsidR="00901343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действиям в условиях различного</w:t>
            </w:r>
            <w:r w:rsidR="00901343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рода чрезвычайных ситуаций) </w:t>
            </w:r>
          </w:p>
        </w:tc>
        <w:tc>
          <w:tcPr>
            <w:tcW w:w="1631" w:type="dxa"/>
            <w:gridSpan w:val="2"/>
          </w:tcPr>
          <w:p w14:paraId="37CE58D8" w14:textId="1840F9D3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233315C" w14:textId="759840AA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878" w:type="dxa"/>
          </w:tcPr>
          <w:p w14:paraId="62183641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Классные руководители</w:t>
            </w:r>
          </w:p>
          <w:p w14:paraId="29202A12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ОБЖ</w:t>
            </w:r>
          </w:p>
          <w:p w14:paraId="00F95691" w14:textId="7DC27C1C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</w:tc>
      </w:tr>
      <w:tr w:rsidR="00E15903" w:rsidRPr="00E15903" w14:paraId="2C5D0FBF" w14:textId="77777777" w:rsidTr="0028221C">
        <w:tc>
          <w:tcPr>
            <w:tcW w:w="486" w:type="dxa"/>
          </w:tcPr>
          <w:p w14:paraId="74C584B2" w14:textId="7DB72029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58809733" w14:textId="53DE6F91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Диктант Победы</w:t>
            </w:r>
          </w:p>
        </w:tc>
        <w:tc>
          <w:tcPr>
            <w:tcW w:w="1631" w:type="dxa"/>
            <w:gridSpan w:val="2"/>
          </w:tcPr>
          <w:p w14:paraId="58356727" w14:textId="0FBCE1A8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3C32507" w14:textId="6172735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8" w:type="dxa"/>
          </w:tcPr>
          <w:p w14:paraId="0DDD3419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истории</w:t>
            </w:r>
          </w:p>
          <w:p w14:paraId="40703990" w14:textId="3CF13DD0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</w:tc>
      </w:tr>
      <w:tr w:rsidR="00E15903" w:rsidRPr="00E15903" w14:paraId="32891263" w14:textId="77777777" w:rsidTr="0028221C">
        <w:tc>
          <w:tcPr>
            <w:tcW w:w="486" w:type="dxa"/>
          </w:tcPr>
          <w:p w14:paraId="586198C4" w14:textId="7559B43C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332E7AEF" w14:textId="73CE2CD5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210 лет со дня Бородинского сражения</w:t>
            </w:r>
          </w:p>
        </w:tc>
        <w:tc>
          <w:tcPr>
            <w:tcW w:w="1631" w:type="dxa"/>
            <w:gridSpan w:val="2"/>
          </w:tcPr>
          <w:p w14:paraId="192EF39A" w14:textId="5C29A0E1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9440714" w14:textId="477CAC0D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78" w:type="dxa"/>
          </w:tcPr>
          <w:p w14:paraId="01D06396" w14:textId="2964BCAF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истории</w:t>
            </w:r>
          </w:p>
        </w:tc>
      </w:tr>
      <w:tr w:rsidR="00E15903" w:rsidRPr="00E15903" w14:paraId="5A939673" w14:textId="77777777" w:rsidTr="0028221C">
        <w:tc>
          <w:tcPr>
            <w:tcW w:w="486" w:type="dxa"/>
          </w:tcPr>
          <w:p w14:paraId="25967AC3" w14:textId="0D645F01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18F058D8" w14:textId="0242B784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Международный день распространения грамотности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(информационная минутка на уроке русского языка)</w:t>
            </w:r>
          </w:p>
        </w:tc>
        <w:tc>
          <w:tcPr>
            <w:tcW w:w="1631" w:type="dxa"/>
            <w:gridSpan w:val="2"/>
          </w:tcPr>
          <w:p w14:paraId="578D0D51" w14:textId="440DB014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944B4C4" w14:textId="7DC8B08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78" w:type="dxa"/>
          </w:tcPr>
          <w:p w14:paraId="33597AD2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русского языка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и литературы</w:t>
            </w:r>
          </w:p>
          <w:p w14:paraId="3BD7A2F6" w14:textId="255E7273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</w:tc>
      </w:tr>
      <w:tr w:rsidR="00E15903" w:rsidRPr="00E15903" w14:paraId="318CD080" w14:textId="77777777" w:rsidTr="0028221C">
        <w:tc>
          <w:tcPr>
            <w:tcW w:w="486" w:type="dxa"/>
          </w:tcPr>
          <w:p w14:paraId="3259D245" w14:textId="5901D31E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3AE46986" w14:textId="35230585" w:rsidR="005D4E5E" w:rsidRPr="00E15903" w:rsidRDefault="005D4E5E" w:rsidP="005D4E5E">
            <w:pPr>
              <w:spacing w:after="150"/>
              <w:outlineLvl w:val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165 лет со дня рождения Константина Эдуардовича Циолковского</w:t>
            </w:r>
          </w:p>
        </w:tc>
        <w:tc>
          <w:tcPr>
            <w:tcW w:w="1631" w:type="dxa"/>
            <w:gridSpan w:val="2"/>
          </w:tcPr>
          <w:p w14:paraId="67B105F4" w14:textId="7F7184E3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D3E5E66" w14:textId="3AE141F6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78" w:type="dxa"/>
          </w:tcPr>
          <w:p w14:paraId="1CD922EA" w14:textId="0FF48C9A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физики</w:t>
            </w:r>
          </w:p>
          <w:p w14:paraId="2CB83317" w14:textId="511D2274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</w:tc>
      </w:tr>
      <w:tr w:rsidR="00E15903" w:rsidRPr="00E15903" w14:paraId="2906EE02" w14:textId="77777777" w:rsidTr="0028221C">
        <w:tc>
          <w:tcPr>
            <w:tcW w:w="486" w:type="dxa"/>
          </w:tcPr>
          <w:p w14:paraId="37FE9766" w14:textId="2CE0FA24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3D02F4D4" w14:textId="3A0B4DFA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Правила учебных кабинетов</w:t>
            </w:r>
          </w:p>
        </w:tc>
        <w:tc>
          <w:tcPr>
            <w:tcW w:w="1631" w:type="dxa"/>
            <w:gridSpan w:val="2"/>
          </w:tcPr>
          <w:p w14:paraId="35773B83" w14:textId="4103FE70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A32E9E8" w14:textId="5FF3E658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В течение месяца</w:t>
            </w:r>
          </w:p>
        </w:tc>
        <w:tc>
          <w:tcPr>
            <w:tcW w:w="2878" w:type="dxa"/>
          </w:tcPr>
          <w:p w14:paraId="4E44308A" w14:textId="7D42928B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</w:tc>
      </w:tr>
      <w:tr w:rsidR="00E15903" w:rsidRPr="00E15903" w14:paraId="2AC04EAD" w14:textId="77777777" w:rsidTr="0028221C">
        <w:tc>
          <w:tcPr>
            <w:tcW w:w="486" w:type="dxa"/>
          </w:tcPr>
          <w:p w14:paraId="23982525" w14:textId="0168D6FA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</w:tcPr>
          <w:p w14:paraId="1ED5BF94" w14:textId="0E4B9D8A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Всероссийский открытый урок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«ОБЖ» (приуроченный ко Дню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гражданской обороны Российской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Федерации)</w:t>
            </w:r>
          </w:p>
        </w:tc>
        <w:tc>
          <w:tcPr>
            <w:tcW w:w="1631" w:type="dxa"/>
            <w:gridSpan w:val="2"/>
          </w:tcPr>
          <w:p w14:paraId="09236104" w14:textId="5144DFD6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D4D9E89" w14:textId="3DB5459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78" w:type="dxa"/>
          </w:tcPr>
          <w:p w14:paraId="7F8FB5C2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ОБЖ</w:t>
            </w:r>
          </w:p>
          <w:p w14:paraId="79E7B7F7" w14:textId="3F03603C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  <w:p w14:paraId="15C7BD92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E15903" w:rsidRPr="00E15903" w14:paraId="03A975EE" w14:textId="77777777" w:rsidTr="0028221C">
        <w:tc>
          <w:tcPr>
            <w:tcW w:w="486" w:type="dxa"/>
          </w:tcPr>
          <w:p w14:paraId="064EBA85" w14:textId="1B682B70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</w:tcPr>
          <w:p w14:paraId="15563F09" w14:textId="54E3BF2B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Всероссийский урок “Экология и энергосбережение” в рамках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Всероссийского фестиваля энергосбережения #</w:t>
            </w:r>
            <w:proofErr w:type="spellStart"/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ВместеЯрче</w:t>
            </w:r>
            <w:proofErr w:type="spellEnd"/>
          </w:p>
        </w:tc>
        <w:tc>
          <w:tcPr>
            <w:tcW w:w="1631" w:type="dxa"/>
            <w:gridSpan w:val="2"/>
          </w:tcPr>
          <w:p w14:paraId="28BCF105" w14:textId="5A4BE3B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737721DB" w14:textId="1623E4CC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78" w:type="dxa"/>
          </w:tcPr>
          <w:p w14:paraId="19254168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биологии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  <w:p w14:paraId="3C5AD4FB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E15903" w:rsidRPr="00E15903" w14:paraId="0552CE1F" w14:textId="77777777" w:rsidTr="0028221C">
        <w:tc>
          <w:tcPr>
            <w:tcW w:w="486" w:type="dxa"/>
          </w:tcPr>
          <w:p w14:paraId="2FBD0E08" w14:textId="59649D37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  <w:gridSpan w:val="3"/>
          </w:tcPr>
          <w:p w14:paraId="02D017CF" w14:textId="54BA369B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</w:t>
            </w: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школьников в сети Интернет</w:t>
            </w:r>
          </w:p>
        </w:tc>
        <w:tc>
          <w:tcPr>
            <w:tcW w:w="1631" w:type="dxa"/>
            <w:gridSpan w:val="2"/>
          </w:tcPr>
          <w:p w14:paraId="042E1DF2" w14:textId="78190988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783F73CD" w14:textId="2E9042FD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78" w:type="dxa"/>
          </w:tcPr>
          <w:p w14:paraId="5E7EF496" w14:textId="02BF2549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Учитель информатики </w:t>
            </w:r>
          </w:p>
          <w:p w14:paraId="354A7AB9" w14:textId="477A15B4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</w:tc>
      </w:tr>
      <w:tr w:rsidR="00E15903" w:rsidRPr="00E15903" w14:paraId="0B9AE83F" w14:textId="77777777" w:rsidTr="0028221C">
        <w:tc>
          <w:tcPr>
            <w:tcW w:w="486" w:type="dxa"/>
          </w:tcPr>
          <w:p w14:paraId="69334C2E" w14:textId="2E03FB9E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  <w:gridSpan w:val="3"/>
          </w:tcPr>
          <w:p w14:paraId="6FFE71A0" w14:textId="12EE79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День рождения Ф.М. Достоевского (информационная минутка на уроке литературы)</w:t>
            </w:r>
          </w:p>
        </w:tc>
        <w:tc>
          <w:tcPr>
            <w:tcW w:w="1631" w:type="dxa"/>
            <w:gridSpan w:val="2"/>
          </w:tcPr>
          <w:p w14:paraId="0F59FD11" w14:textId="738FAAE1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A4E250F" w14:textId="7A24439D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878" w:type="dxa"/>
          </w:tcPr>
          <w:p w14:paraId="5E4EE0D5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русского языка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и литературы</w:t>
            </w:r>
          </w:p>
          <w:p w14:paraId="72F0668B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E15903" w:rsidRPr="00E15903" w14:paraId="2966F591" w14:textId="77777777" w:rsidTr="0028221C">
        <w:tc>
          <w:tcPr>
            <w:tcW w:w="486" w:type="dxa"/>
          </w:tcPr>
          <w:p w14:paraId="5E9E5322" w14:textId="36813A1D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  <w:gridSpan w:val="3"/>
          </w:tcPr>
          <w:p w14:paraId="7AE82ADF" w14:textId="527EDF3C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День начала Нюрнбергского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процесса (минутка информации на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lastRenderedPageBreak/>
              <w:t>уроках истории и обществознания)</w:t>
            </w:r>
          </w:p>
        </w:tc>
        <w:tc>
          <w:tcPr>
            <w:tcW w:w="1631" w:type="dxa"/>
            <w:gridSpan w:val="2"/>
          </w:tcPr>
          <w:p w14:paraId="37C19FF4" w14:textId="699B6482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00" w:type="dxa"/>
            <w:gridSpan w:val="2"/>
          </w:tcPr>
          <w:p w14:paraId="1A221FB2" w14:textId="48528BFE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78" w:type="dxa"/>
          </w:tcPr>
          <w:p w14:paraId="30C8A090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истории 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обществознания</w:t>
            </w:r>
          </w:p>
          <w:p w14:paraId="2A26B127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E15903" w:rsidRPr="00E15903" w14:paraId="62BDAB35" w14:textId="77777777" w:rsidTr="0028221C">
        <w:tc>
          <w:tcPr>
            <w:tcW w:w="486" w:type="dxa"/>
          </w:tcPr>
          <w:p w14:paraId="706A703D" w14:textId="75D2B6C5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  <w:gridSpan w:val="3"/>
          </w:tcPr>
          <w:p w14:paraId="3E60D9E8" w14:textId="20602002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Участие во Всероссийской акции «Час кода». Тематический урок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информатики</w:t>
            </w:r>
          </w:p>
        </w:tc>
        <w:tc>
          <w:tcPr>
            <w:tcW w:w="1631" w:type="dxa"/>
            <w:gridSpan w:val="2"/>
          </w:tcPr>
          <w:p w14:paraId="24947BF7" w14:textId="096BC94A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F646EAC" w14:textId="5A9834D6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878" w:type="dxa"/>
          </w:tcPr>
          <w:p w14:paraId="09533A19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Учитель информатики</w:t>
            </w:r>
          </w:p>
          <w:p w14:paraId="7AF6A24F" w14:textId="410F76F4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E15903" w:rsidRPr="00E15903" w14:paraId="0C9DE51F" w14:textId="77777777" w:rsidTr="0028221C">
        <w:tc>
          <w:tcPr>
            <w:tcW w:w="486" w:type="dxa"/>
          </w:tcPr>
          <w:p w14:paraId="3670E2A2" w14:textId="250A1B3F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3" w:type="dxa"/>
            <w:gridSpan w:val="3"/>
          </w:tcPr>
          <w:p w14:paraId="23B32902" w14:textId="284A2938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День рождения Н.А. Некрасова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(информационная минутка на уроках литературы)</w:t>
            </w:r>
          </w:p>
        </w:tc>
        <w:tc>
          <w:tcPr>
            <w:tcW w:w="1631" w:type="dxa"/>
            <w:gridSpan w:val="2"/>
          </w:tcPr>
          <w:p w14:paraId="2B39087F" w14:textId="4585D972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607B0A6" w14:textId="74C3BEFF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78" w:type="dxa"/>
          </w:tcPr>
          <w:p w14:paraId="3010B935" w14:textId="5A3D27FC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День рождения Н.А.  Некрасова информационная минутка на уроках литературы)</w:t>
            </w:r>
          </w:p>
        </w:tc>
      </w:tr>
      <w:tr w:rsidR="00E15903" w:rsidRPr="00E15903" w14:paraId="004F57B9" w14:textId="77777777" w:rsidTr="0028221C">
        <w:tc>
          <w:tcPr>
            <w:tcW w:w="486" w:type="dxa"/>
          </w:tcPr>
          <w:p w14:paraId="01FD2B1B" w14:textId="709A6C0F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3" w:type="dxa"/>
            <w:gridSpan w:val="3"/>
          </w:tcPr>
          <w:p w14:paraId="686B6DF1" w14:textId="11FA9174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Урок правовой грамотности «Права человека».</w:t>
            </w:r>
          </w:p>
        </w:tc>
        <w:tc>
          <w:tcPr>
            <w:tcW w:w="1631" w:type="dxa"/>
            <w:gridSpan w:val="2"/>
          </w:tcPr>
          <w:p w14:paraId="7C65AD29" w14:textId="3AF3D3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3B10357" w14:textId="259E2C0A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78" w:type="dxa"/>
          </w:tcPr>
          <w:p w14:paraId="18DA0DC7" w14:textId="5FD7ABCE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обществознания</w:t>
            </w:r>
          </w:p>
        </w:tc>
      </w:tr>
      <w:tr w:rsidR="00E15903" w:rsidRPr="00E15903" w14:paraId="1A2B3A23" w14:textId="77777777" w:rsidTr="0028221C">
        <w:tc>
          <w:tcPr>
            <w:tcW w:w="486" w:type="dxa"/>
          </w:tcPr>
          <w:p w14:paraId="0A97DD58" w14:textId="30FEF31C" w:rsidR="005D4E5E" w:rsidRPr="00E15903" w:rsidRDefault="005D4E5E" w:rsidP="005D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3" w:type="dxa"/>
            <w:gridSpan w:val="3"/>
          </w:tcPr>
          <w:p w14:paraId="7F13410C" w14:textId="13C6BE63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Урок в школьном музее “День памяти о россиянах, исполнявших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служебный долг за пределами Отечества”.</w:t>
            </w:r>
          </w:p>
        </w:tc>
        <w:tc>
          <w:tcPr>
            <w:tcW w:w="1631" w:type="dxa"/>
            <w:gridSpan w:val="2"/>
          </w:tcPr>
          <w:p w14:paraId="20B35F86" w14:textId="37044908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C645C64" w14:textId="0A5B2DFB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78" w:type="dxa"/>
          </w:tcPr>
          <w:p w14:paraId="51393175" w14:textId="114ABF9C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Руководитель музея</w:t>
            </w:r>
          </w:p>
        </w:tc>
      </w:tr>
      <w:tr w:rsidR="00E15903" w:rsidRPr="00E15903" w14:paraId="02F265EE" w14:textId="77777777" w:rsidTr="0028221C">
        <w:tc>
          <w:tcPr>
            <w:tcW w:w="486" w:type="dxa"/>
          </w:tcPr>
          <w:p w14:paraId="37BE7DAB" w14:textId="75417B4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3" w:type="dxa"/>
            <w:gridSpan w:val="3"/>
          </w:tcPr>
          <w:p w14:paraId="21E7D194" w14:textId="1E59E4A6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Интерактивные уроки родного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русского языка к Международному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дню родного языка</w:t>
            </w:r>
          </w:p>
        </w:tc>
        <w:tc>
          <w:tcPr>
            <w:tcW w:w="1631" w:type="dxa"/>
            <w:gridSpan w:val="2"/>
          </w:tcPr>
          <w:p w14:paraId="555FE70B" w14:textId="3A7298B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B2F6763" w14:textId="7EED5A7C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78" w:type="dxa"/>
          </w:tcPr>
          <w:p w14:paraId="485B3496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ОБЖ</w:t>
            </w:r>
          </w:p>
          <w:p w14:paraId="290D8E9E" w14:textId="04FBBBAB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  <w:p w14:paraId="449E2B5D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E15903" w:rsidRPr="00E15903" w14:paraId="2696A54D" w14:textId="77777777" w:rsidTr="0028221C">
        <w:tc>
          <w:tcPr>
            <w:tcW w:w="486" w:type="dxa"/>
          </w:tcPr>
          <w:p w14:paraId="7515035E" w14:textId="21819A6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3" w:type="dxa"/>
            <w:gridSpan w:val="3"/>
          </w:tcPr>
          <w:p w14:paraId="326EA22E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Всемирный день иммунитета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(минутка информации на уроках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биологии)</w:t>
            </w:r>
          </w:p>
          <w:p w14:paraId="422F1560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1" w:type="dxa"/>
            <w:gridSpan w:val="2"/>
          </w:tcPr>
          <w:p w14:paraId="2353D0D4" w14:textId="59597208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17F1D65" w14:textId="37365D4E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78" w:type="dxa"/>
          </w:tcPr>
          <w:p w14:paraId="316FFFB1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биологии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  <w:p w14:paraId="6497975D" w14:textId="7777777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</w:tr>
      <w:tr w:rsidR="00E15903" w:rsidRPr="00E15903" w14:paraId="3EDB56B4" w14:textId="77777777" w:rsidTr="0028221C">
        <w:tc>
          <w:tcPr>
            <w:tcW w:w="486" w:type="dxa"/>
          </w:tcPr>
          <w:p w14:paraId="6566F481" w14:textId="09AFEFC6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3" w:type="dxa"/>
            <w:gridSpan w:val="3"/>
          </w:tcPr>
          <w:p w14:paraId="39BEE01D" w14:textId="47992E5F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Всероссийский открытый урок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«ОБЖ» (День пожарной охраны)</w:t>
            </w:r>
          </w:p>
        </w:tc>
        <w:tc>
          <w:tcPr>
            <w:tcW w:w="1631" w:type="dxa"/>
            <w:gridSpan w:val="2"/>
          </w:tcPr>
          <w:p w14:paraId="6AA89DE9" w14:textId="73F9F971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1BEEAA1" w14:textId="10611BAE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78" w:type="dxa"/>
          </w:tcPr>
          <w:p w14:paraId="743C0D68" w14:textId="0E205458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ОБЖ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</w:tc>
      </w:tr>
      <w:tr w:rsidR="00E15903" w:rsidRPr="00E15903" w14:paraId="69C10701" w14:textId="77777777" w:rsidTr="0028221C">
        <w:tc>
          <w:tcPr>
            <w:tcW w:w="486" w:type="dxa"/>
          </w:tcPr>
          <w:p w14:paraId="2494100F" w14:textId="147E0274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3" w:type="dxa"/>
            <w:gridSpan w:val="3"/>
          </w:tcPr>
          <w:p w14:paraId="5F38D4C2" w14:textId="60EC950C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День государственного флага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1631" w:type="dxa"/>
            <w:gridSpan w:val="2"/>
          </w:tcPr>
          <w:p w14:paraId="2246F0FE" w14:textId="57E34ED3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11AE910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22.05</w:t>
            </w:r>
          </w:p>
          <w:p w14:paraId="169803F0" w14:textId="77777777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DBC27C" w14:textId="149F83B0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истории 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обществознания</w:t>
            </w:r>
          </w:p>
        </w:tc>
      </w:tr>
      <w:tr w:rsidR="00E15903" w:rsidRPr="00E15903" w14:paraId="5F3460B8" w14:textId="77777777" w:rsidTr="0028221C">
        <w:tc>
          <w:tcPr>
            <w:tcW w:w="486" w:type="dxa"/>
          </w:tcPr>
          <w:p w14:paraId="457EF0F6" w14:textId="0BA1CF28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3" w:type="dxa"/>
            <w:gridSpan w:val="3"/>
          </w:tcPr>
          <w:p w14:paraId="31EEF6CB" w14:textId="2477017C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День славянской письменности 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культуры</w:t>
            </w:r>
          </w:p>
        </w:tc>
        <w:tc>
          <w:tcPr>
            <w:tcW w:w="1631" w:type="dxa"/>
            <w:gridSpan w:val="2"/>
          </w:tcPr>
          <w:p w14:paraId="377E9307" w14:textId="4653C859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DDB3FC0" w14:textId="4435141A" w:rsidR="005D4E5E" w:rsidRPr="00E15903" w:rsidRDefault="005D4E5E" w:rsidP="005D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78" w:type="dxa"/>
          </w:tcPr>
          <w:p w14:paraId="2F2951D0" w14:textId="0CD19E17" w:rsidR="005D4E5E" w:rsidRPr="00E15903" w:rsidRDefault="005D4E5E" w:rsidP="005D4E5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 русского языка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Зам. директора по ВР</w:t>
            </w:r>
          </w:p>
        </w:tc>
      </w:tr>
      <w:tr w:rsidR="004B5D2D" w:rsidRPr="00E15903" w14:paraId="6CD93117" w14:textId="77777777" w:rsidTr="0028221C">
        <w:tc>
          <w:tcPr>
            <w:tcW w:w="10348" w:type="dxa"/>
            <w:gridSpan w:val="9"/>
          </w:tcPr>
          <w:p w14:paraId="775AAE2F" w14:textId="4D295715" w:rsidR="004B5D2D" w:rsidRPr="00E15903" w:rsidRDefault="004B5D2D" w:rsidP="00A16CC2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b/>
                <w:i/>
                <w:color w:val="auto"/>
              </w:rPr>
              <w:t>Предметные недели</w:t>
            </w:r>
          </w:p>
        </w:tc>
      </w:tr>
      <w:tr w:rsidR="00CE02F2" w:rsidRPr="00E15903" w14:paraId="754627F1" w14:textId="77777777" w:rsidTr="0028221C">
        <w:tc>
          <w:tcPr>
            <w:tcW w:w="486" w:type="dxa"/>
          </w:tcPr>
          <w:p w14:paraId="16FC438E" w14:textId="5994E468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66B85C40" w14:textId="40B07D21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Неделя Здоровья</w:t>
            </w:r>
          </w:p>
        </w:tc>
        <w:tc>
          <w:tcPr>
            <w:tcW w:w="1631" w:type="dxa"/>
            <w:gridSpan w:val="2"/>
          </w:tcPr>
          <w:p w14:paraId="307B0C91" w14:textId="0653510F" w:rsidR="00CE02F2" w:rsidRPr="00E15903" w:rsidRDefault="00CE02F2" w:rsidP="00CE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B1BFB57" w14:textId="5F08FBBA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7B9DF17C" w14:textId="224E5465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CE02F2" w:rsidRPr="00E15903" w14:paraId="66D1CC7F" w14:textId="77777777" w:rsidTr="0028221C">
        <w:tc>
          <w:tcPr>
            <w:tcW w:w="486" w:type="dxa"/>
          </w:tcPr>
          <w:p w14:paraId="1B122DEE" w14:textId="400B506F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2378C699" w14:textId="6D285753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Неделя английского языка</w:t>
            </w:r>
          </w:p>
        </w:tc>
        <w:tc>
          <w:tcPr>
            <w:tcW w:w="1631" w:type="dxa"/>
            <w:gridSpan w:val="2"/>
          </w:tcPr>
          <w:p w14:paraId="6B67ABD4" w14:textId="45595CB4" w:rsidR="00CE02F2" w:rsidRPr="00E15903" w:rsidRDefault="00CE02F2" w:rsidP="00CE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337D277" w14:textId="66688719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8" w:type="dxa"/>
          </w:tcPr>
          <w:p w14:paraId="0F91C8D2" w14:textId="090FCBEA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CE02F2" w:rsidRPr="00E15903" w14:paraId="027888BB" w14:textId="77777777" w:rsidTr="0028221C">
        <w:tc>
          <w:tcPr>
            <w:tcW w:w="486" w:type="dxa"/>
          </w:tcPr>
          <w:p w14:paraId="51445104" w14:textId="0D198653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44E4E144" w14:textId="1C5D3FEF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Неделя математике</w:t>
            </w:r>
          </w:p>
        </w:tc>
        <w:tc>
          <w:tcPr>
            <w:tcW w:w="1631" w:type="dxa"/>
            <w:gridSpan w:val="2"/>
          </w:tcPr>
          <w:p w14:paraId="1BA2CD3D" w14:textId="10463E55" w:rsidR="00CE02F2" w:rsidRPr="00E15903" w:rsidRDefault="00CE02F2" w:rsidP="00CE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FA86757" w14:textId="7E5306DA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8" w:type="dxa"/>
          </w:tcPr>
          <w:p w14:paraId="0A9147B4" w14:textId="4B9DD753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CE02F2" w:rsidRPr="00E15903" w14:paraId="47393433" w14:textId="77777777" w:rsidTr="0028221C">
        <w:tc>
          <w:tcPr>
            <w:tcW w:w="486" w:type="dxa"/>
          </w:tcPr>
          <w:p w14:paraId="59005C07" w14:textId="2742C305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7DD755FA" w14:textId="79606C8F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Неделя начальной школы</w:t>
            </w:r>
          </w:p>
        </w:tc>
        <w:tc>
          <w:tcPr>
            <w:tcW w:w="1631" w:type="dxa"/>
            <w:gridSpan w:val="2"/>
          </w:tcPr>
          <w:p w14:paraId="490A4511" w14:textId="71D20DA8" w:rsidR="00CE02F2" w:rsidRPr="00E15903" w:rsidRDefault="00CE02F2" w:rsidP="00CE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A0870B9" w14:textId="20929E6F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8" w:type="dxa"/>
          </w:tcPr>
          <w:p w14:paraId="20D930FE" w14:textId="083C8ADA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CE02F2" w:rsidRPr="00E15903" w14:paraId="17A419A3" w14:textId="77777777" w:rsidTr="0028221C">
        <w:tc>
          <w:tcPr>
            <w:tcW w:w="486" w:type="dxa"/>
          </w:tcPr>
          <w:p w14:paraId="77BE92DC" w14:textId="47405861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6514F130" w14:textId="6EB92F4C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Неделя технологии, ИЗО</w:t>
            </w:r>
          </w:p>
        </w:tc>
        <w:tc>
          <w:tcPr>
            <w:tcW w:w="1631" w:type="dxa"/>
            <w:gridSpan w:val="2"/>
          </w:tcPr>
          <w:p w14:paraId="6F75B499" w14:textId="2262CA83" w:rsidR="00CE02F2" w:rsidRPr="00E15903" w:rsidRDefault="00CE02F2" w:rsidP="00CE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19E3C95" w14:textId="5697CDD9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8" w:type="dxa"/>
          </w:tcPr>
          <w:p w14:paraId="7E86E249" w14:textId="15A7706A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CE02F2" w:rsidRPr="00E15903" w14:paraId="0B1DA78F" w14:textId="77777777" w:rsidTr="0028221C">
        <w:tc>
          <w:tcPr>
            <w:tcW w:w="486" w:type="dxa"/>
          </w:tcPr>
          <w:p w14:paraId="3B15B821" w14:textId="0A8B589C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4B459BA9" w14:textId="6C17F780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Неделя русского языка</w:t>
            </w:r>
          </w:p>
        </w:tc>
        <w:tc>
          <w:tcPr>
            <w:tcW w:w="1631" w:type="dxa"/>
            <w:gridSpan w:val="2"/>
          </w:tcPr>
          <w:p w14:paraId="48717BC9" w14:textId="42FFCD65" w:rsidR="00CE02F2" w:rsidRPr="00E15903" w:rsidRDefault="00CE02F2" w:rsidP="00CE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4A69C3F" w14:textId="6E7ED219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2878" w:type="dxa"/>
          </w:tcPr>
          <w:p w14:paraId="46C4E8A4" w14:textId="362D86D8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CE02F2" w:rsidRPr="00E15903" w14:paraId="3F4FAEAD" w14:textId="77777777" w:rsidTr="0028221C">
        <w:tc>
          <w:tcPr>
            <w:tcW w:w="486" w:type="dxa"/>
          </w:tcPr>
          <w:p w14:paraId="126C6BEA" w14:textId="1ED30435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64749D56" w14:textId="53E3ABF0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Неделя краеведения</w:t>
            </w:r>
          </w:p>
        </w:tc>
        <w:tc>
          <w:tcPr>
            <w:tcW w:w="1631" w:type="dxa"/>
            <w:gridSpan w:val="2"/>
          </w:tcPr>
          <w:p w14:paraId="68C4E852" w14:textId="6A77724E" w:rsidR="00CE02F2" w:rsidRPr="00E15903" w:rsidRDefault="00CE02F2" w:rsidP="00CE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5118A32" w14:textId="1FD98B80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8" w:type="dxa"/>
          </w:tcPr>
          <w:p w14:paraId="6CEF9C65" w14:textId="78CAD527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CE02F2" w:rsidRPr="00E15903" w14:paraId="102D4538" w14:textId="77777777" w:rsidTr="0028221C">
        <w:tc>
          <w:tcPr>
            <w:tcW w:w="486" w:type="dxa"/>
          </w:tcPr>
          <w:p w14:paraId="6C334B30" w14:textId="20552D30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06D8567E" w14:textId="686943CF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Неделя истории</w:t>
            </w:r>
          </w:p>
        </w:tc>
        <w:tc>
          <w:tcPr>
            <w:tcW w:w="1631" w:type="dxa"/>
            <w:gridSpan w:val="2"/>
          </w:tcPr>
          <w:p w14:paraId="347AE289" w14:textId="036919A5" w:rsidR="00CE02F2" w:rsidRPr="00E15903" w:rsidRDefault="00CE02F2" w:rsidP="00CE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E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951758A" w14:textId="50A3FB55" w:rsidR="00CE02F2" w:rsidRPr="00E15903" w:rsidRDefault="00CE02F2" w:rsidP="00CE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8" w:type="dxa"/>
          </w:tcPr>
          <w:p w14:paraId="75170BD1" w14:textId="5644D4B8" w:rsidR="00CE02F2" w:rsidRPr="00E15903" w:rsidRDefault="00CE02F2" w:rsidP="00CE02F2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Учителя-предметники</w:t>
            </w:r>
          </w:p>
        </w:tc>
      </w:tr>
      <w:tr w:rsidR="0028221C" w:rsidRPr="00E15903" w14:paraId="400D198D" w14:textId="77777777" w:rsidTr="0028221C">
        <w:tc>
          <w:tcPr>
            <w:tcW w:w="10348" w:type="dxa"/>
            <w:gridSpan w:val="9"/>
          </w:tcPr>
          <w:p w14:paraId="054F1A66" w14:textId="77777777" w:rsidR="0028221C" w:rsidRDefault="0028221C" w:rsidP="005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6B47832" w14:textId="279DB380" w:rsidR="0028221C" w:rsidRDefault="0028221C" w:rsidP="005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1473F866" w14:textId="77777777" w:rsidR="0028221C" w:rsidRPr="00E15903" w:rsidRDefault="0028221C" w:rsidP="005650E0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</w:rPr>
            </w:pPr>
          </w:p>
        </w:tc>
      </w:tr>
      <w:tr w:rsidR="0028221C" w:rsidRPr="00367460" w14:paraId="1E27CA55" w14:textId="77777777" w:rsidTr="0028221C">
        <w:tc>
          <w:tcPr>
            <w:tcW w:w="10348" w:type="dxa"/>
            <w:gridSpan w:val="9"/>
          </w:tcPr>
          <w:p w14:paraId="519A0E6A" w14:textId="77777777" w:rsidR="0028221C" w:rsidRPr="00367460" w:rsidRDefault="0028221C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Духовно-нравственное направление</w:t>
            </w:r>
          </w:p>
        </w:tc>
      </w:tr>
      <w:tr w:rsidR="0028221C" w14:paraId="3B9E9DE0" w14:textId="77777777" w:rsidTr="0028221C">
        <w:tc>
          <w:tcPr>
            <w:tcW w:w="486" w:type="dxa"/>
          </w:tcPr>
          <w:p w14:paraId="7789DFD7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7F5D2773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781" w:type="dxa"/>
          </w:tcPr>
          <w:p w14:paraId="33BF59CB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</w:tcPr>
          <w:p w14:paraId="4EE493B1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Каждый понедельник </w:t>
            </w:r>
          </w:p>
          <w:p w14:paraId="3202CA10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 урок</w:t>
            </w:r>
          </w:p>
        </w:tc>
        <w:tc>
          <w:tcPr>
            <w:tcW w:w="2976" w:type="dxa"/>
            <w:gridSpan w:val="2"/>
          </w:tcPr>
          <w:p w14:paraId="300E9CB5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28221C" w:rsidRPr="00367460" w14:paraId="6BB92E7A" w14:textId="77777777" w:rsidTr="0028221C">
        <w:tc>
          <w:tcPr>
            <w:tcW w:w="10348" w:type="dxa"/>
            <w:gridSpan w:val="9"/>
          </w:tcPr>
          <w:p w14:paraId="4F1B7736" w14:textId="77777777" w:rsidR="0028221C" w:rsidRPr="00367460" w:rsidRDefault="0028221C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Общеинтеллектуальное направление</w:t>
            </w:r>
          </w:p>
        </w:tc>
      </w:tr>
      <w:tr w:rsidR="0028221C" w:rsidRPr="00E15903" w14:paraId="7F6C2D92" w14:textId="77777777" w:rsidTr="0028221C">
        <w:tc>
          <w:tcPr>
            <w:tcW w:w="486" w:type="dxa"/>
          </w:tcPr>
          <w:p w14:paraId="3A38F2AF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35C300DC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781" w:type="dxa"/>
          </w:tcPr>
          <w:p w14:paraId="1504D73C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75C1CE11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270B6800" w14:textId="4AF3D924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Клемешева С.В.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7BA18B5B" w14:textId="6DC02F44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Музычко Е.И.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28221C" w:rsidRPr="00E15903" w14:paraId="5E04953C" w14:textId="77777777" w:rsidTr="0028221C">
        <w:tc>
          <w:tcPr>
            <w:tcW w:w="486" w:type="dxa"/>
          </w:tcPr>
          <w:p w14:paraId="741D42A1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3" w:type="dxa"/>
            <w:gridSpan w:val="3"/>
          </w:tcPr>
          <w:p w14:paraId="21921FCA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781" w:type="dxa"/>
          </w:tcPr>
          <w:p w14:paraId="7DDA4140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39062F48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3D50C0E3" w14:textId="7F8E187A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Кузьмина Е.В.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28221C" w:rsidRPr="00E15903" w14:paraId="549D0B2C" w14:textId="77777777" w:rsidTr="0028221C">
        <w:tc>
          <w:tcPr>
            <w:tcW w:w="486" w:type="dxa"/>
          </w:tcPr>
          <w:p w14:paraId="70DE17A7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133E6159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Знатоки русского языка</w:t>
            </w:r>
          </w:p>
        </w:tc>
        <w:tc>
          <w:tcPr>
            <w:tcW w:w="781" w:type="dxa"/>
          </w:tcPr>
          <w:p w14:paraId="5B295A96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14:paraId="5C8522BA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7A922B88" w14:textId="11FB006F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Клемешева С.В.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28221C" w:rsidRPr="00367460" w14:paraId="6BB985F0" w14:textId="77777777" w:rsidTr="0028221C">
        <w:tc>
          <w:tcPr>
            <w:tcW w:w="10348" w:type="dxa"/>
            <w:gridSpan w:val="9"/>
          </w:tcPr>
          <w:p w14:paraId="27C2801C" w14:textId="77777777" w:rsidR="0028221C" w:rsidRPr="00367460" w:rsidRDefault="0028221C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Общекультурное направление</w:t>
            </w:r>
          </w:p>
        </w:tc>
      </w:tr>
      <w:tr w:rsidR="0028221C" w14:paraId="774E22C9" w14:textId="77777777" w:rsidTr="0028221C">
        <w:tc>
          <w:tcPr>
            <w:tcW w:w="486" w:type="dxa"/>
          </w:tcPr>
          <w:p w14:paraId="47544B3D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07D7312A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«Театр»</w:t>
            </w:r>
          </w:p>
        </w:tc>
        <w:tc>
          <w:tcPr>
            <w:tcW w:w="781" w:type="dxa"/>
          </w:tcPr>
          <w:p w14:paraId="6585CF1A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59671726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62EFEC90" w14:textId="3F27ECC1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Бондарь С.В.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29532F66" w14:textId="4EB7B041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Яшина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А.А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28221C" w14:paraId="472ECB97" w14:textId="77777777" w:rsidTr="0028221C">
        <w:tc>
          <w:tcPr>
            <w:tcW w:w="486" w:type="dxa"/>
          </w:tcPr>
          <w:p w14:paraId="0B9964D8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16BE74A2" w14:textId="77777777" w:rsidR="0028221C" w:rsidRPr="00EE00B2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E00B2">
              <w:rPr>
                <w:rFonts w:ascii="Times New Roman" w:hAnsi="Times New Roman" w:cs="Times New Roman"/>
                <w:sz w:val="24"/>
                <w:szCs w:val="24"/>
              </w:rPr>
              <w:t>«Веселая бусинка»</w:t>
            </w:r>
          </w:p>
        </w:tc>
        <w:tc>
          <w:tcPr>
            <w:tcW w:w="781" w:type="dxa"/>
          </w:tcPr>
          <w:p w14:paraId="238D2D3D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2"/>
          </w:tcPr>
          <w:p w14:paraId="7A0D5473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6C6DB111" w14:textId="08423AAE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</w:t>
            </w:r>
            <w:r>
              <w:rPr>
                <w:rStyle w:val="fontstyle01"/>
              </w:rPr>
              <w:t xml:space="preserve">узыревская Н.Г. </w:t>
            </w:r>
            <w:r>
              <w:rPr>
                <w:rStyle w:val="fontstyle01"/>
              </w:rPr>
              <w:t xml:space="preserve"> </w:t>
            </w:r>
          </w:p>
        </w:tc>
      </w:tr>
      <w:tr w:rsidR="0028221C" w14:paraId="3CE63934" w14:textId="77777777" w:rsidTr="0028221C">
        <w:tc>
          <w:tcPr>
            <w:tcW w:w="486" w:type="dxa"/>
          </w:tcPr>
          <w:p w14:paraId="694547C7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21DF9B06" w14:textId="77777777" w:rsidR="0028221C" w:rsidRPr="00EE00B2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E00B2">
              <w:rPr>
                <w:rFonts w:ascii="Times New Roman" w:hAnsi="Times New Roman" w:cs="Times New Roman"/>
                <w:sz w:val="24"/>
                <w:szCs w:val="24"/>
              </w:rPr>
              <w:t>«Начальное моделирование»</w:t>
            </w:r>
          </w:p>
        </w:tc>
        <w:tc>
          <w:tcPr>
            <w:tcW w:w="781" w:type="dxa"/>
          </w:tcPr>
          <w:p w14:paraId="1A4B0714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2"/>
          </w:tcPr>
          <w:p w14:paraId="4B5B5232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096D3065" w14:textId="5DE34718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</w:t>
            </w:r>
            <w:r>
              <w:rPr>
                <w:rStyle w:val="fontstyle01"/>
              </w:rPr>
              <w:t xml:space="preserve">узыревский А.А. </w:t>
            </w:r>
            <w:r>
              <w:rPr>
                <w:rStyle w:val="fontstyle01"/>
              </w:rPr>
              <w:t xml:space="preserve"> </w:t>
            </w:r>
          </w:p>
        </w:tc>
      </w:tr>
      <w:tr w:rsidR="0028221C" w14:paraId="42A3F7B9" w14:textId="77777777" w:rsidTr="0028221C">
        <w:tc>
          <w:tcPr>
            <w:tcW w:w="486" w:type="dxa"/>
          </w:tcPr>
          <w:p w14:paraId="672D67AA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53EED48D" w14:textId="77777777" w:rsidR="0028221C" w:rsidRPr="00EE00B2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 красках </w:t>
            </w:r>
          </w:p>
        </w:tc>
        <w:tc>
          <w:tcPr>
            <w:tcW w:w="781" w:type="dxa"/>
          </w:tcPr>
          <w:p w14:paraId="0C5CFF5D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14:paraId="66BD59F7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09314801" w14:textId="5FAE488C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</w:t>
            </w:r>
            <w:r>
              <w:rPr>
                <w:rStyle w:val="fontstyle01"/>
              </w:rPr>
              <w:t xml:space="preserve">осолапова О.И. </w:t>
            </w:r>
            <w:r>
              <w:rPr>
                <w:rStyle w:val="fontstyle01"/>
              </w:rPr>
              <w:t xml:space="preserve"> </w:t>
            </w:r>
          </w:p>
        </w:tc>
      </w:tr>
      <w:tr w:rsidR="0028221C" w:rsidRPr="00367460" w14:paraId="293CE272" w14:textId="77777777" w:rsidTr="0028221C">
        <w:tc>
          <w:tcPr>
            <w:tcW w:w="10348" w:type="dxa"/>
            <w:gridSpan w:val="9"/>
          </w:tcPr>
          <w:p w14:paraId="2763583D" w14:textId="77777777" w:rsidR="0028221C" w:rsidRPr="00367460" w:rsidRDefault="0028221C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</w:tr>
      <w:tr w:rsidR="0028221C" w:rsidRPr="00E15903" w14:paraId="04DF0E7B" w14:textId="77777777" w:rsidTr="0028221C">
        <w:tc>
          <w:tcPr>
            <w:tcW w:w="486" w:type="dxa"/>
          </w:tcPr>
          <w:p w14:paraId="1FC7F16E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5485BD69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«Юнармия»</w:t>
            </w:r>
          </w:p>
        </w:tc>
        <w:tc>
          <w:tcPr>
            <w:tcW w:w="781" w:type="dxa"/>
          </w:tcPr>
          <w:p w14:paraId="29C044AE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</w:tcPr>
          <w:p w14:paraId="50179164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33317C6D" w14:textId="00ED996D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Лебедянцев В.Ю.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0C7F25F0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28221C" w:rsidRPr="00E15903" w14:paraId="287110DE" w14:textId="77777777" w:rsidTr="0028221C">
        <w:tc>
          <w:tcPr>
            <w:tcW w:w="486" w:type="dxa"/>
          </w:tcPr>
          <w:p w14:paraId="7C3B3130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05DAFA99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РДШ</w:t>
            </w:r>
          </w:p>
        </w:tc>
        <w:tc>
          <w:tcPr>
            <w:tcW w:w="781" w:type="dxa"/>
          </w:tcPr>
          <w:p w14:paraId="3CCC724F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0A4A196B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57BDD3BE" w14:textId="0D746799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Косолапова О.И.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28221C" w14:paraId="5DD8D849" w14:textId="77777777" w:rsidTr="0028221C">
        <w:tc>
          <w:tcPr>
            <w:tcW w:w="486" w:type="dxa"/>
          </w:tcPr>
          <w:p w14:paraId="14A0DD42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7A54E0D3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«Зеленый патруль»</w:t>
            </w:r>
          </w:p>
        </w:tc>
        <w:tc>
          <w:tcPr>
            <w:tcW w:w="781" w:type="dxa"/>
          </w:tcPr>
          <w:p w14:paraId="2541F32B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</w:tcPr>
          <w:p w14:paraId="6E1A7D7A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094CAEC1" w14:textId="1CAF3218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Косолапова О.И.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28221C" w14:paraId="1DE8998E" w14:textId="77777777" w:rsidTr="0028221C">
        <w:tc>
          <w:tcPr>
            <w:tcW w:w="486" w:type="dxa"/>
          </w:tcPr>
          <w:p w14:paraId="62EE4EDF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</w:tcPr>
          <w:p w14:paraId="6B549F7E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«Музей»</w:t>
            </w:r>
          </w:p>
        </w:tc>
        <w:tc>
          <w:tcPr>
            <w:tcW w:w="781" w:type="dxa"/>
          </w:tcPr>
          <w:p w14:paraId="2877A6DA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</w:tcPr>
          <w:p w14:paraId="1148B943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2DF7FE6E" w14:textId="09D6AA46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Пузыревская О.Н.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28221C" w14:paraId="7A7F9AE8" w14:textId="77777777" w:rsidTr="0028221C">
        <w:tc>
          <w:tcPr>
            <w:tcW w:w="486" w:type="dxa"/>
          </w:tcPr>
          <w:p w14:paraId="7F579D05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</w:tcPr>
          <w:p w14:paraId="5F2FD11C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Основы предпринимательства </w:t>
            </w:r>
          </w:p>
        </w:tc>
        <w:tc>
          <w:tcPr>
            <w:tcW w:w="781" w:type="dxa"/>
          </w:tcPr>
          <w:p w14:paraId="48760899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73349EDC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44BF507D" w14:textId="715BC256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Анохина 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П.С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</w:tr>
      <w:tr w:rsidR="0028221C" w:rsidRPr="00367460" w14:paraId="59D87736" w14:textId="77777777" w:rsidTr="0028221C">
        <w:tc>
          <w:tcPr>
            <w:tcW w:w="10348" w:type="dxa"/>
            <w:gridSpan w:val="9"/>
          </w:tcPr>
          <w:p w14:paraId="0C66ABC6" w14:textId="77777777" w:rsidR="0028221C" w:rsidRPr="00367460" w:rsidRDefault="0028221C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Спортивно-оздоровительное направление</w:t>
            </w:r>
          </w:p>
        </w:tc>
      </w:tr>
      <w:tr w:rsidR="0028221C" w:rsidRPr="00E15903" w14:paraId="3DD3CB52" w14:textId="77777777" w:rsidTr="0028221C">
        <w:tc>
          <w:tcPr>
            <w:tcW w:w="486" w:type="dxa"/>
          </w:tcPr>
          <w:p w14:paraId="606239DE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  <w:gridSpan w:val="3"/>
          </w:tcPr>
          <w:p w14:paraId="3352DF07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781" w:type="dxa"/>
          </w:tcPr>
          <w:p w14:paraId="0D42E02B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</w:tcPr>
          <w:p w14:paraId="599E962E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33F44445" w14:textId="44F8F8B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Лебедянцев В.Ю.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3CEBD193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28221C" w:rsidRPr="00E15903" w14:paraId="69B0C4AB" w14:textId="77777777" w:rsidTr="0028221C">
        <w:tc>
          <w:tcPr>
            <w:tcW w:w="486" w:type="dxa"/>
          </w:tcPr>
          <w:p w14:paraId="012BD73E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  <w:gridSpan w:val="3"/>
          </w:tcPr>
          <w:p w14:paraId="09ED1FD2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781" w:type="dxa"/>
          </w:tcPr>
          <w:p w14:paraId="68EA7AE7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</w:tcPr>
          <w:p w14:paraId="0679DD6E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0C30772B" w14:textId="1E20679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ЛебедянцеваТ.Н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3A58548F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28221C" w:rsidRPr="00E15903" w14:paraId="78830F6E" w14:textId="77777777" w:rsidTr="0028221C">
        <w:tc>
          <w:tcPr>
            <w:tcW w:w="486" w:type="dxa"/>
          </w:tcPr>
          <w:p w14:paraId="3D75C257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  <w:gridSpan w:val="3"/>
          </w:tcPr>
          <w:p w14:paraId="69AD64DC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781" w:type="dxa"/>
          </w:tcPr>
          <w:p w14:paraId="3C034349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</w:tcPr>
          <w:p w14:paraId="6439088E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7B0A22E6" w14:textId="21BAB35D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Гришко М.А.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4EE9C04C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28221C" w:rsidRPr="00E15903" w14:paraId="3CE41846" w14:textId="77777777" w:rsidTr="0028221C">
        <w:tc>
          <w:tcPr>
            <w:tcW w:w="486" w:type="dxa"/>
          </w:tcPr>
          <w:p w14:paraId="56F3D769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  <w:gridSpan w:val="3"/>
          </w:tcPr>
          <w:p w14:paraId="639BB913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ОФП</w:t>
            </w:r>
          </w:p>
        </w:tc>
        <w:tc>
          <w:tcPr>
            <w:tcW w:w="781" w:type="dxa"/>
          </w:tcPr>
          <w:p w14:paraId="6817F740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7A753AEC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7E62666B" w14:textId="4987FD6C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Васильева Н.А.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20000C49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28221C" w14:paraId="57D46A31" w14:textId="77777777" w:rsidTr="0028221C">
        <w:tc>
          <w:tcPr>
            <w:tcW w:w="486" w:type="dxa"/>
          </w:tcPr>
          <w:p w14:paraId="15840169" w14:textId="77777777" w:rsidR="0028221C" w:rsidRPr="00E15903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3" w:type="dxa"/>
            <w:gridSpan w:val="3"/>
          </w:tcPr>
          <w:p w14:paraId="0436D3AB" w14:textId="77777777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ШСК</w:t>
            </w:r>
          </w:p>
        </w:tc>
        <w:tc>
          <w:tcPr>
            <w:tcW w:w="781" w:type="dxa"/>
          </w:tcPr>
          <w:p w14:paraId="4662F547" w14:textId="77777777" w:rsidR="0028221C" w:rsidRDefault="0028221C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</w:tcPr>
          <w:p w14:paraId="5D687A6F" w14:textId="77777777" w:rsidR="0028221C" w:rsidRPr="00E15903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976" w:type="dxa"/>
            <w:gridSpan w:val="2"/>
          </w:tcPr>
          <w:p w14:paraId="0C2DE5C5" w14:textId="2807DA02" w:rsidR="0028221C" w:rsidRDefault="0028221C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Васильева </w:t>
            </w:r>
            <w:r>
              <w:rPr>
                <w:rStyle w:val="fontstyle01"/>
              </w:rPr>
              <w:t xml:space="preserve">Н.А. </w:t>
            </w:r>
            <w:r>
              <w:rPr>
                <w:rStyle w:val="fontstyle01"/>
              </w:rPr>
              <w:t xml:space="preserve"> </w:t>
            </w:r>
            <w:bookmarkStart w:id="0" w:name="_GoBack"/>
            <w:bookmarkEnd w:id="0"/>
          </w:p>
        </w:tc>
      </w:tr>
      <w:tr w:rsidR="00367460" w:rsidRPr="00E15903" w14:paraId="17F7ECCC" w14:textId="77777777" w:rsidTr="0028221C">
        <w:tc>
          <w:tcPr>
            <w:tcW w:w="10348" w:type="dxa"/>
            <w:gridSpan w:val="9"/>
          </w:tcPr>
          <w:p w14:paraId="09763C67" w14:textId="6FE91EBB" w:rsidR="00367460" w:rsidRPr="00E15903" w:rsidRDefault="00367460" w:rsidP="0036746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8"/>
              </w:rPr>
            </w:pPr>
            <w:r w:rsidRPr="00E15903"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</w:rPr>
              <w:t>Классное руководство</w:t>
            </w:r>
          </w:p>
        </w:tc>
      </w:tr>
      <w:tr w:rsidR="00367460" w:rsidRPr="00E15903" w14:paraId="131AC2DD" w14:textId="77777777" w:rsidTr="0028221C">
        <w:tc>
          <w:tcPr>
            <w:tcW w:w="486" w:type="dxa"/>
          </w:tcPr>
          <w:p w14:paraId="34686235" w14:textId="1739D40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238C482C" w14:textId="15B3A84E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631" w:type="dxa"/>
            <w:gridSpan w:val="2"/>
          </w:tcPr>
          <w:p w14:paraId="57B98D4F" w14:textId="07AD53C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</w:tcPr>
          <w:p w14:paraId="046EFAED" w14:textId="480E835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309D06CD" w14:textId="3A139F3B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339CF22" w14:textId="77777777" w:rsidTr="0028221C">
        <w:tc>
          <w:tcPr>
            <w:tcW w:w="486" w:type="dxa"/>
          </w:tcPr>
          <w:p w14:paraId="337C13B1" w14:textId="2088C8C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3A0C4CD6" w14:textId="284C8165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631" w:type="dxa"/>
            <w:gridSpan w:val="2"/>
          </w:tcPr>
          <w:p w14:paraId="04EC77ED" w14:textId="6BFA21C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7EC16BD4" w14:textId="6FD22B4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5D528EB6" w14:textId="1DD0777F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4ED24BC" w14:textId="77777777" w:rsidTr="0028221C">
        <w:tc>
          <w:tcPr>
            <w:tcW w:w="486" w:type="dxa"/>
          </w:tcPr>
          <w:p w14:paraId="4DFAE0D5" w14:textId="3A8B036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2C901E2D" w14:textId="1A0CB6FE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631" w:type="dxa"/>
            <w:gridSpan w:val="2"/>
          </w:tcPr>
          <w:p w14:paraId="2FE2732C" w14:textId="5E1C1E2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D693C1F" w14:textId="6CD307E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878" w:type="dxa"/>
          </w:tcPr>
          <w:p w14:paraId="693442A2" w14:textId="61850D8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A5D6065" w14:textId="77777777" w:rsidTr="0028221C">
        <w:tc>
          <w:tcPr>
            <w:tcW w:w="486" w:type="dxa"/>
          </w:tcPr>
          <w:p w14:paraId="2A1FBD33" w14:textId="020F995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1EAA16BC" w14:textId="74D4E3B2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631" w:type="dxa"/>
            <w:gridSpan w:val="2"/>
          </w:tcPr>
          <w:p w14:paraId="7E36EF87" w14:textId="77BE566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C9007F4" w14:textId="76E2087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5C8DE37F" w14:textId="48654F22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7ABC215" w14:textId="77777777" w:rsidTr="0028221C">
        <w:tc>
          <w:tcPr>
            <w:tcW w:w="486" w:type="dxa"/>
          </w:tcPr>
          <w:p w14:paraId="41D14F51" w14:textId="2B79395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15DC9F2F" w14:textId="26301110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631" w:type="dxa"/>
            <w:gridSpan w:val="2"/>
          </w:tcPr>
          <w:p w14:paraId="4BD38FDC" w14:textId="5C056DC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E42D732" w14:textId="586CCE2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35465EB3" w14:textId="7199A9AF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7C19DF92" w14:textId="77777777" w:rsidTr="0028221C">
        <w:tc>
          <w:tcPr>
            <w:tcW w:w="486" w:type="dxa"/>
          </w:tcPr>
          <w:p w14:paraId="5D45BDEF" w14:textId="649905E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5794735B" w14:textId="07A2CED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«Уровень воспитанности класса»</w:t>
            </w:r>
          </w:p>
        </w:tc>
        <w:tc>
          <w:tcPr>
            <w:tcW w:w="1631" w:type="dxa"/>
            <w:gridSpan w:val="2"/>
          </w:tcPr>
          <w:p w14:paraId="751A5BB9" w14:textId="5463EC1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F3DB71B" w14:textId="5E2F10C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78" w:type="dxa"/>
          </w:tcPr>
          <w:p w14:paraId="4DA633B1" w14:textId="6108EC5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059EE4E8" w14:textId="77777777" w:rsidTr="0028221C">
        <w:tc>
          <w:tcPr>
            <w:tcW w:w="486" w:type="dxa"/>
          </w:tcPr>
          <w:p w14:paraId="13571645" w14:textId="5D83B30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0EFE1B94" w14:textId="1D0B4DC9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пятиклассников</w:t>
            </w:r>
          </w:p>
        </w:tc>
        <w:tc>
          <w:tcPr>
            <w:tcW w:w="1631" w:type="dxa"/>
            <w:gridSpan w:val="2"/>
          </w:tcPr>
          <w:p w14:paraId="4574AD52" w14:textId="1864BA1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829F13E" w14:textId="612E465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6C1891D1" w14:textId="2F0F92B7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7DB58A57" w14:textId="77777777" w:rsidTr="0028221C">
        <w:tc>
          <w:tcPr>
            <w:tcW w:w="486" w:type="dxa"/>
          </w:tcPr>
          <w:p w14:paraId="3B7BB518" w14:textId="2078CE8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13DF3429" w14:textId="55B3C99F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631" w:type="dxa"/>
            <w:gridSpan w:val="2"/>
          </w:tcPr>
          <w:p w14:paraId="74E0C595" w14:textId="6B44FE9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E08EA46" w14:textId="474CBDE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67107717" w14:textId="037C3EF1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242571B" w14:textId="77777777" w:rsidTr="0028221C">
        <w:tc>
          <w:tcPr>
            <w:tcW w:w="486" w:type="dxa"/>
          </w:tcPr>
          <w:p w14:paraId="0B95615D" w14:textId="559875A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3" w:type="dxa"/>
            <w:gridSpan w:val="3"/>
          </w:tcPr>
          <w:p w14:paraId="7CC4EA5F" w14:textId="6D4ABC0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631" w:type="dxa"/>
            <w:gridSpan w:val="2"/>
          </w:tcPr>
          <w:p w14:paraId="29604A8E" w14:textId="50E7E40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E18EFCB" w14:textId="661E72B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4DB42027" w14:textId="50874977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3AEEDC6" w14:textId="77777777" w:rsidTr="0028221C">
        <w:tc>
          <w:tcPr>
            <w:tcW w:w="486" w:type="dxa"/>
          </w:tcPr>
          <w:p w14:paraId="12338E29" w14:textId="2088DFD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5EE188AB" w14:textId="28E4A31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1631" w:type="dxa"/>
            <w:gridSpan w:val="2"/>
          </w:tcPr>
          <w:p w14:paraId="0D44F6CB" w14:textId="6B25015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9BC8817" w14:textId="22FA1E0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40BD92A0" w14:textId="705DEAE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7CE7A519" w14:textId="77777777" w:rsidTr="0028221C">
        <w:tc>
          <w:tcPr>
            <w:tcW w:w="486" w:type="dxa"/>
          </w:tcPr>
          <w:p w14:paraId="15B7D179" w14:textId="11B20E9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47EBD64A" w14:textId="671CBF52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631" w:type="dxa"/>
            <w:gridSpan w:val="2"/>
          </w:tcPr>
          <w:p w14:paraId="3D88ABBA" w14:textId="05B25EE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F30C60D" w14:textId="392436A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4D2AC580" w14:textId="711A309F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5F8D621B" w14:textId="77777777" w:rsidTr="0028221C">
        <w:tc>
          <w:tcPr>
            <w:tcW w:w="486" w:type="dxa"/>
          </w:tcPr>
          <w:p w14:paraId="50356B8E" w14:textId="0008B66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</w:tcPr>
          <w:p w14:paraId="2C6BFDA7" w14:textId="54E49803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631" w:type="dxa"/>
            <w:gridSpan w:val="2"/>
          </w:tcPr>
          <w:p w14:paraId="45EECC0E" w14:textId="26EF58D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75170D80" w14:textId="3D52039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106DCE3B" w14:textId="14C82E2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FC2C8F6" w14:textId="77777777" w:rsidTr="0028221C">
        <w:tc>
          <w:tcPr>
            <w:tcW w:w="486" w:type="dxa"/>
          </w:tcPr>
          <w:p w14:paraId="7969E3B9" w14:textId="37677E0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</w:tcPr>
          <w:p w14:paraId="6E523B6C" w14:textId="60A88228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31" w:type="dxa"/>
            <w:gridSpan w:val="2"/>
          </w:tcPr>
          <w:p w14:paraId="63BE8AF4" w14:textId="472F642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FE5A210" w14:textId="0E602D3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78" w:type="dxa"/>
          </w:tcPr>
          <w:p w14:paraId="4786F71C" w14:textId="5E9FB209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45A3A61" w14:textId="77777777" w:rsidTr="0028221C">
        <w:tc>
          <w:tcPr>
            <w:tcW w:w="486" w:type="dxa"/>
          </w:tcPr>
          <w:p w14:paraId="7426CCC3" w14:textId="4CE6879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  <w:gridSpan w:val="3"/>
          </w:tcPr>
          <w:p w14:paraId="0F8A5D83" w14:textId="5077BE06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631" w:type="dxa"/>
            <w:gridSpan w:val="2"/>
          </w:tcPr>
          <w:p w14:paraId="4A322A0E" w14:textId="002118C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1842F29" w14:textId="1AB378C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4711E3BA" w14:textId="2F7DE6A0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527F2644" w14:textId="77777777" w:rsidTr="0028221C">
        <w:tc>
          <w:tcPr>
            <w:tcW w:w="486" w:type="dxa"/>
          </w:tcPr>
          <w:p w14:paraId="31292AA7" w14:textId="6C0D03A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A00523D" w14:textId="50F3B9B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14:paraId="295FE1B4" w14:textId="73ACC5F4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Работа с портфолио </w:t>
            </w:r>
            <w:r w:rsidRPr="00E15903">
              <w:rPr>
                <w:rStyle w:val="fontstyle21"/>
                <w:rFonts w:ascii="Times New Roman" w:hAnsi="Times New Roman" w:cs="Times New Roman"/>
                <w:color w:val="auto"/>
              </w:rPr>
              <w:t>«Детское портфолио», «Портфолио классного коллектива»</w:t>
            </w:r>
          </w:p>
        </w:tc>
        <w:tc>
          <w:tcPr>
            <w:tcW w:w="1631" w:type="dxa"/>
            <w:gridSpan w:val="2"/>
          </w:tcPr>
          <w:p w14:paraId="5E626D50" w14:textId="10C0A5D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1087560" w14:textId="5667E4C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3C8B9926" w14:textId="6ABF8771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37D694FF" w14:textId="77777777" w:rsidTr="0028221C">
        <w:tc>
          <w:tcPr>
            <w:tcW w:w="10348" w:type="dxa"/>
            <w:gridSpan w:val="9"/>
          </w:tcPr>
          <w:p w14:paraId="47703CBA" w14:textId="065F08B3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b/>
                <w:i/>
                <w:color w:val="auto"/>
              </w:rPr>
              <w:t>Тематические классные часы (по календарю образовательных событий)</w:t>
            </w:r>
          </w:p>
        </w:tc>
      </w:tr>
      <w:tr w:rsidR="00367460" w:rsidRPr="00E15903" w14:paraId="32BA21BC" w14:textId="77777777" w:rsidTr="0028221C">
        <w:tc>
          <w:tcPr>
            <w:tcW w:w="486" w:type="dxa"/>
          </w:tcPr>
          <w:p w14:paraId="6DD16D48" w14:textId="3B3F055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165A5413" w14:textId="7BBDBB24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31" w:type="dxa"/>
            <w:gridSpan w:val="2"/>
          </w:tcPr>
          <w:p w14:paraId="22582C8E" w14:textId="38C145A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5-9  </w:t>
            </w:r>
          </w:p>
        </w:tc>
        <w:tc>
          <w:tcPr>
            <w:tcW w:w="1800" w:type="dxa"/>
            <w:gridSpan w:val="2"/>
          </w:tcPr>
          <w:p w14:paraId="2BB1FA49" w14:textId="699A990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78" w:type="dxa"/>
          </w:tcPr>
          <w:p w14:paraId="65DB8CEC" w14:textId="6AEE38B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5C98ED44" w14:textId="77777777" w:rsidTr="0028221C">
        <w:tc>
          <w:tcPr>
            <w:tcW w:w="486" w:type="dxa"/>
          </w:tcPr>
          <w:p w14:paraId="6D63FA6D" w14:textId="500309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2F8B2182" w14:textId="1F8F089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631" w:type="dxa"/>
            <w:gridSpan w:val="2"/>
          </w:tcPr>
          <w:p w14:paraId="07914016" w14:textId="4D49C4C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A5446E2" w14:textId="220ECF0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78" w:type="dxa"/>
          </w:tcPr>
          <w:p w14:paraId="3E304376" w14:textId="2D29E78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6D86FF7" w14:textId="77777777" w:rsidTr="0028221C">
        <w:tc>
          <w:tcPr>
            <w:tcW w:w="486" w:type="dxa"/>
          </w:tcPr>
          <w:p w14:paraId="0AEDA40F" w14:textId="3BA3528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59BB8CC5" w14:textId="03A0BE0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631" w:type="dxa"/>
            <w:gridSpan w:val="2"/>
          </w:tcPr>
          <w:p w14:paraId="0B1439B0" w14:textId="48A7285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1F5B96E" w14:textId="4FC2D5D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878" w:type="dxa"/>
          </w:tcPr>
          <w:p w14:paraId="6AD7760B" w14:textId="0091685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6D6EAF0" w14:textId="77777777" w:rsidTr="0028221C">
        <w:tc>
          <w:tcPr>
            <w:tcW w:w="486" w:type="dxa"/>
          </w:tcPr>
          <w:p w14:paraId="133A7C46" w14:textId="655D0BB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45BE49DE" w14:textId="3D97BFE7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31" w:type="dxa"/>
            <w:gridSpan w:val="2"/>
          </w:tcPr>
          <w:p w14:paraId="3024AB95" w14:textId="01A9E45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9D7361E" w14:textId="6DAA059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78" w:type="dxa"/>
          </w:tcPr>
          <w:p w14:paraId="2043DF36" w14:textId="2EA57B3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6E50FCB" w14:textId="77777777" w:rsidTr="0028221C">
        <w:tc>
          <w:tcPr>
            <w:tcW w:w="486" w:type="dxa"/>
          </w:tcPr>
          <w:p w14:paraId="1736F9B7" w14:textId="1D7436F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331690E9" w14:textId="0E6D3045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631" w:type="dxa"/>
            <w:gridSpan w:val="2"/>
          </w:tcPr>
          <w:p w14:paraId="03C213AA" w14:textId="0DE183B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47790C24" w14:textId="1F85A86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78" w:type="dxa"/>
          </w:tcPr>
          <w:p w14:paraId="09D3A171" w14:textId="6599D9A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5CFBB9EF" w14:textId="77777777" w:rsidTr="0028221C">
        <w:tc>
          <w:tcPr>
            <w:tcW w:w="486" w:type="dxa"/>
          </w:tcPr>
          <w:p w14:paraId="7AAC685A" w14:textId="5A40710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432C44BF" w14:textId="753DEA31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631" w:type="dxa"/>
            <w:gridSpan w:val="2"/>
          </w:tcPr>
          <w:p w14:paraId="14563D90" w14:textId="634E5E4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4B847F8C" w14:textId="508382A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78" w:type="dxa"/>
          </w:tcPr>
          <w:p w14:paraId="351E0D94" w14:textId="6038886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0355A8A" w14:textId="77777777" w:rsidTr="0028221C">
        <w:tc>
          <w:tcPr>
            <w:tcW w:w="486" w:type="dxa"/>
          </w:tcPr>
          <w:p w14:paraId="5041AA41" w14:textId="73D6A12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022D6020" w14:textId="0BF2248D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631" w:type="dxa"/>
            <w:gridSpan w:val="2"/>
          </w:tcPr>
          <w:p w14:paraId="21CD5D4E" w14:textId="6370E99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DBE6B25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14:paraId="5E813D39" w14:textId="777777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1693EB" w14:textId="0D215F1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1FABE27" w14:textId="77777777" w:rsidTr="0028221C">
        <w:tc>
          <w:tcPr>
            <w:tcW w:w="486" w:type="dxa"/>
          </w:tcPr>
          <w:p w14:paraId="698BAF7C" w14:textId="544A619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2ED82507" w14:textId="448F4622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631" w:type="dxa"/>
            <w:gridSpan w:val="2"/>
          </w:tcPr>
          <w:p w14:paraId="3511567C" w14:textId="4782637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52F9DD3" w14:textId="702F83C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8" w:type="dxa"/>
          </w:tcPr>
          <w:p w14:paraId="3EC68C22" w14:textId="69DF738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2A783098" w14:textId="77777777" w:rsidTr="0028221C">
        <w:tc>
          <w:tcPr>
            <w:tcW w:w="486" w:type="dxa"/>
          </w:tcPr>
          <w:p w14:paraId="0B5C9FA9" w14:textId="3C602D8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7B65CAD7" w14:textId="50C071CF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31" w:type="dxa"/>
            <w:gridSpan w:val="2"/>
          </w:tcPr>
          <w:p w14:paraId="0B23A002" w14:textId="01DAE82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0BE109D" w14:textId="4608940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878" w:type="dxa"/>
          </w:tcPr>
          <w:p w14:paraId="46905776" w14:textId="5223C06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0A812AD0" w14:textId="77777777" w:rsidTr="0028221C">
        <w:tc>
          <w:tcPr>
            <w:tcW w:w="486" w:type="dxa"/>
          </w:tcPr>
          <w:p w14:paraId="0AE53012" w14:textId="4099744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1571E467" w14:textId="5A0DC1F8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631" w:type="dxa"/>
            <w:gridSpan w:val="2"/>
          </w:tcPr>
          <w:p w14:paraId="4D54104B" w14:textId="5CD7378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D01F506" w14:textId="477B5B7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878" w:type="dxa"/>
          </w:tcPr>
          <w:p w14:paraId="3F21B09C" w14:textId="626FC68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0F75EA2" w14:textId="77777777" w:rsidTr="0028221C">
        <w:tc>
          <w:tcPr>
            <w:tcW w:w="486" w:type="dxa"/>
          </w:tcPr>
          <w:p w14:paraId="3F50EDD3" w14:textId="751F358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1EC08C06" w14:textId="49546C41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631" w:type="dxa"/>
            <w:gridSpan w:val="2"/>
          </w:tcPr>
          <w:p w14:paraId="5BC889E2" w14:textId="46C9E41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75E9CC9" w14:textId="4A3FFE1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878" w:type="dxa"/>
          </w:tcPr>
          <w:p w14:paraId="43B1A442" w14:textId="14040AA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C550769" w14:textId="77777777" w:rsidTr="0028221C">
        <w:tc>
          <w:tcPr>
            <w:tcW w:w="486" w:type="dxa"/>
          </w:tcPr>
          <w:p w14:paraId="348B85D4" w14:textId="7A1A89E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</w:tcPr>
          <w:p w14:paraId="6799D7E0" w14:textId="67286051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631" w:type="dxa"/>
            <w:gridSpan w:val="2"/>
          </w:tcPr>
          <w:p w14:paraId="13FB9F9E" w14:textId="1303ECB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72731D0" w14:textId="189C70B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78" w:type="dxa"/>
          </w:tcPr>
          <w:p w14:paraId="75AEC1FD" w14:textId="449DB0B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314932B3" w14:textId="77777777" w:rsidTr="0028221C">
        <w:tc>
          <w:tcPr>
            <w:tcW w:w="486" w:type="dxa"/>
          </w:tcPr>
          <w:p w14:paraId="61F3776C" w14:textId="709237B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</w:tcPr>
          <w:p w14:paraId="543953CF" w14:textId="346F9D3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31" w:type="dxa"/>
            <w:gridSpan w:val="2"/>
          </w:tcPr>
          <w:p w14:paraId="3651036B" w14:textId="38EF93C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CFCE3D4" w14:textId="5A04639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78" w:type="dxa"/>
          </w:tcPr>
          <w:p w14:paraId="6CBD328D" w14:textId="756CE00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28CF45F9" w14:textId="77777777" w:rsidTr="0028221C">
        <w:tc>
          <w:tcPr>
            <w:tcW w:w="486" w:type="dxa"/>
          </w:tcPr>
          <w:p w14:paraId="58DF8D82" w14:textId="6CDB86B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  <w:gridSpan w:val="3"/>
          </w:tcPr>
          <w:p w14:paraId="13448AB2" w14:textId="3CCD2055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631" w:type="dxa"/>
            <w:gridSpan w:val="2"/>
          </w:tcPr>
          <w:p w14:paraId="478999AB" w14:textId="245E39B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4D90825" w14:textId="4DD8FD5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78" w:type="dxa"/>
          </w:tcPr>
          <w:p w14:paraId="151A30D0" w14:textId="187BE6F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221A2843" w14:textId="77777777" w:rsidTr="0028221C">
        <w:tc>
          <w:tcPr>
            <w:tcW w:w="486" w:type="dxa"/>
          </w:tcPr>
          <w:p w14:paraId="68947FA0" w14:textId="6458954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  <w:gridSpan w:val="3"/>
          </w:tcPr>
          <w:p w14:paraId="23F10607" w14:textId="3564A9AD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631" w:type="dxa"/>
            <w:gridSpan w:val="2"/>
          </w:tcPr>
          <w:p w14:paraId="7080F968" w14:textId="71CE319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EECF3D5" w14:textId="0E51E66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878" w:type="dxa"/>
          </w:tcPr>
          <w:p w14:paraId="0352FF56" w14:textId="7700777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0D8C5A39" w14:textId="77777777" w:rsidTr="0028221C">
        <w:tc>
          <w:tcPr>
            <w:tcW w:w="486" w:type="dxa"/>
          </w:tcPr>
          <w:p w14:paraId="7E4E83E0" w14:textId="67F535E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  <w:gridSpan w:val="3"/>
          </w:tcPr>
          <w:p w14:paraId="25262386" w14:textId="4522A96D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631" w:type="dxa"/>
            <w:gridSpan w:val="2"/>
          </w:tcPr>
          <w:p w14:paraId="432D8034" w14:textId="5DCA9CC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439C3165" w14:textId="40EC700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878" w:type="dxa"/>
          </w:tcPr>
          <w:p w14:paraId="5A1FB5C0" w14:textId="4991B2A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230E994E" w14:textId="77777777" w:rsidTr="0028221C">
        <w:tc>
          <w:tcPr>
            <w:tcW w:w="486" w:type="dxa"/>
          </w:tcPr>
          <w:p w14:paraId="226312A8" w14:textId="7580684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  <w:gridSpan w:val="3"/>
          </w:tcPr>
          <w:p w14:paraId="4DCF711A" w14:textId="5A2DF018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31" w:type="dxa"/>
            <w:gridSpan w:val="2"/>
          </w:tcPr>
          <w:p w14:paraId="2A32C385" w14:textId="2F60A37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8838D52" w14:textId="296B981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78" w:type="dxa"/>
          </w:tcPr>
          <w:p w14:paraId="69D171FB" w14:textId="1FB5B8D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27A263D9" w14:textId="77777777" w:rsidTr="0028221C">
        <w:tc>
          <w:tcPr>
            <w:tcW w:w="486" w:type="dxa"/>
          </w:tcPr>
          <w:p w14:paraId="29C354BD" w14:textId="1980E2D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53" w:type="dxa"/>
            <w:gridSpan w:val="3"/>
          </w:tcPr>
          <w:p w14:paraId="45969740" w14:textId="008AA6E0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631" w:type="dxa"/>
            <w:gridSpan w:val="2"/>
          </w:tcPr>
          <w:p w14:paraId="3D353BC1" w14:textId="62309A4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E423C39" w14:textId="7D9B1A1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878" w:type="dxa"/>
          </w:tcPr>
          <w:p w14:paraId="0E0D19C5" w14:textId="4243CAA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78BCA7B" w14:textId="77777777" w:rsidTr="0028221C">
        <w:tc>
          <w:tcPr>
            <w:tcW w:w="486" w:type="dxa"/>
          </w:tcPr>
          <w:p w14:paraId="16FAA827" w14:textId="3DC33A3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3" w:type="dxa"/>
            <w:gridSpan w:val="3"/>
          </w:tcPr>
          <w:p w14:paraId="2911A3E8" w14:textId="059D5B5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631" w:type="dxa"/>
            <w:gridSpan w:val="2"/>
          </w:tcPr>
          <w:p w14:paraId="24C9B68D" w14:textId="00C6397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96D0CB2" w14:textId="4F97D67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878" w:type="dxa"/>
          </w:tcPr>
          <w:p w14:paraId="178D01D3" w14:textId="0F0C32B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F7F5B32" w14:textId="77777777" w:rsidTr="0028221C">
        <w:tc>
          <w:tcPr>
            <w:tcW w:w="486" w:type="dxa"/>
          </w:tcPr>
          <w:p w14:paraId="70CB1FF5" w14:textId="6203138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3" w:type="dxa"/>
            <w:gridSpan w:val="3"/>
          </w:tcPr>
          <w:p w14:paraId="3B95F5C9" w14:textId="2B1071C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фашистки блокады</w:t>
            </w:r>
          </w:p>
        </w:tc>
        <w:tc>
          <w:tcPr>
            <w:tcW w:w="1631" w:type="dxa"/>
            <w:gridSpan w:val="2"/>
          </w:tcPr>
          <w:p w14:paraId="0302FC8F" w14:textId="30EA2D1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49FB9F1" w14:textId="22D1D6D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78" w:type="dxa"/>
          </w:tcPr>
          <w:p w14:paraId="1EAD0AAD" w14:textId="672B515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3C6C3B98" w14:textId="77777777" w:rsidTr="0028221C">
        <w:tc>
          <w:tcPr>
            <w:tcW w:w="486" w:type="dxa"/>
          </w:tcPr>
          <w:p w14:paraId="65571F2F" w14:textId="03DB632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3" w:type="dxa"/>
            <w:gridSpan w:val="3"/>
          </w:tcPr>
          <w:p w14:paraId="5A5429B6" w14:textId="127770AA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смерти» Аушвиц-</w:t>
            </w:r>
            <w:proofErr w:type="spellStart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Биркенау</w:t>
            </w:r>
            <w:proofErr w:type="spellEnd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631" w:type="dxa"/>
            <w:gridSpan w:val="2"/>
          </w:tcPr>
          <w:p w14:paraId="69D10A93" w14:textId="0B29E4A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38F92FB" w14:textId="6135ABA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78" w:type="dxa"/>
          </w:tcPr>
          <w:p w14:paraId="0606580A" w14:textId="6307802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20661472" w14:textId="77777777" w:rsidTr="0028221C">
        <w:tc>
          <w:tcPr>
            <w:tcW w:w="486" w:type="dxa"/>
          </w:tcPr>
          <w:p w14:paraId="6C365F07" w14:textId="31CC71D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3" w:type="dxa"/>
            <w:gridSpan w:val="3"/>
          </w:tcPr>
          <w:p w14:paraId="7CE87AD6" w14:textId="0B385A37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631" w:type="dxa"/>
            <w:gridSpan w:val="2"/>
          </w:tcPr>
          <w:p w14:paraId="7DBD6823" w14:textId="0BE9B54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651056B" w14:textId="1FDCB26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878" w:type="dxa"/>
          </w:tcPr>
          <w:p w14:paraId="4D49B9B4" w14:textId="70B4B6B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322A14E4" w14:textId="77777777" w:rsidTr="0028221C">
        <w:tc>
          <w:tcPr>
            <w:tcW w:w="486" w:type="dxa"/>
          </w:tcPr>
          <w:p w14:paraId="2C9FCC44" w14:textId="5FD2652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3" w:type="dxa"/>
            <w:gridSpan w:val="3"/>
          </w:tcPr>
          <w:p w14:paraId="096C2A24" w14:textId="257F0E31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631" w:type="dxa"/>
            <w:gridSpan w:val="2"/>
          </w:tcPr>
          <w:p w14:paraId="15996DF7" w14:textId="165027C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A1C49C3" w14:textId="1C13873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878" w:type="dxa"/>
          </w:tcPr>
          <w:p w14:paraId="6A469E0C" w14:textId="3437151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2E96E474" w14:textId="77777777" w:rsidTr="0028221C">
        <w:tc>
          <w:tcPr>
            <w:tcW w:w="486" w:type="dxa"/>
          </w:tcPr>
          <w:p w14:paraId="78FE4E90" w14:textId="40319BA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3" w:type="dxa"/>
            <w:gridSpan w:val="3"/>
          </w:tcPr>
          <w:p w14:paraId="4F18E917" w14:textId="4A2C3BC4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31" w:type="dxa"/>
            <w:gridSpan w:val="2"/>
          </w:tcPr>
          <w:p w14:paraId="09B2FE16" w14:textId="1DFDA49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2CA4698" w14:textId="26A0459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78" w:type="dxa"/>
          </w:tcPr>
          <w:p w14:paraId="1502FC54" w14:textId="6D9B958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DF1606E" w14:textId="77777777" w:rsidTr="0028221C">
        <w:tc>
          <w:tcPr>
            <w:tcW w:w="486" w:type="dxa"/>
          </w:tcPr>
          <w:p w14:paraId="4308E971" w14:textId="04C4B27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3" w:type="dxa"/>
            <w:gridSpan w:val="3"/>
          </w:tcPr>
          <w:p w14:paraId="47F061AD" w14:textId="090039DC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631" w:type="dxa"/>
            <w:gridSpan w:val="2"/>
          </w:tcPr>
          <w:p w14:paraId="6BE00A94" w14:textId="68B8553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D02BCB7" w14:textId="02AAAE0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878" w:type="dxa"/>
          </w:tcPr>
          <w:p w14:paraId="3D0E7027" w14:textId="68E1E94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02C9B309" w14:textId="77777777" w:rsidTr="0028221C">
        <w:tc>
          <w:tcPr>
            <w:tcW w:w="486" w:type="dxa"/>
          </w:tcPr>
          <w:p w14:paraId="66FAC1F9" w14:textId="3DBE1F6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3" w:type="dxa"/>
            <w:gridSpan w:val="3"/>
          </w:tcPr>
          <w:p w14:paraId="3CF05801" w14:textId="41C6C8FE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631" w:type="dxa"/>
            <w:gridSpan w:val="2"/>
          </w:tcPr>
          <w:p w14:paraId="6B6D0370" w14:textId="0219A2A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029E12A" w14:textId="2C8277A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2878" w:type="dxa"/>
          </w:tcPr>
          <w:p w14:paraId="71AFDD4C" w14:textId="2434187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5EDD3345" w14:textId="77777777" w:rsidTr="0028221C">
        <w:tc>
          <w:tcPr>
            <w:tcW w:w="486" w:type="dxa"/>
          </w:tcPr>
          <w:p w14:paraId="05AB2676" w14:textId="7D9C11F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3" w:type="dxa"/>
            <w:gridSpan w:val="3"/>
          </w:tcPr>
          <w:p w14:paraId="11EF3D15" w14:textId="676AA837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631" w:type="dxa"/>
            <w:gridSpan w:val="2"/>
          </w:tcPr>
          <w:p w14:paraId="22071BA8" w14:textId="01C444B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5BCCB62" w14:textId="618BCD5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878" w:type="dxa"/>
          </w:tcPr>
          <w:p w14:paraId="36D32FCA" w14:textId="4B5114F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79C15CB5" w14:textId="77777777" w:rsidTr="0028221C">
        <w:tc>
          <w:tcPr>
            <w:tcW w:w="486" w:type="dxa"/>
          </w:tcPr>
          <w:p w14:paraId="239E3F78" w14:textId="009E257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3" w:type="dxa"/>
            <w:gridSpan w:val="3"/>
          </w:tcPr>
          <w:p w14:paraId="08F5A70E" w14:textId="4E1028FC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631" w:type="dxa"/>
            <w:gridSpan w:val="2"/>
          </w:tcPr>
          <w:p w14:paraId="53166A00" w14:textId="5D0134D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DED5865" w14:textId="1254497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878" w:type="dxa"/>
          </w:tcPr>
          <w:p w14:paraId="3564DEBA" w14:textId="4693004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343E60E" w14:textId="77777777" w:rsidTr="0028221C">
        <w:tc>
          <w:tcPr>
            <w:tcW w:w="486" w:type="dxa"/>
          </w:tcPr>
          <w:p w14:paraId="07FCED7D" w14:textId="107F219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3" w:type="dxa"/>
            <w:gridSpan w:val="3"/>
          </w:tcPr>
          <w:p w14:paraId="0D2F8F3B" w14:textId="7837E68E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631" w:type="dxa"/>
            <w:gridSpan w:val="2"/>
          </w:tcPr>
          <w:p w14:paraId="74969476" w14:textId="1394D3D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4FCA5E63" w14:textId="4F8FBB7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878" w:type="dxa"/>
          </w:tcPr>
          <w:p w14:paraId="2193EEFB" w14:textId="5818A93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9C03593" w14:textId="77777777" w:rsidTr="0028221C">
        <w:tc>
          <w:tcPr>
            <w:tcW w:w="486" w:type="dxa"/>
          </w:tcPr>
          <w:p w14:paraId="74E7B956" w14:textId="451F7D2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3" w:type="dxa"/>
            <w:gridSpan w:val="3"/>
          </w:tcPr>
          <w:p w14:paraId="78BE0722" w14:textId="64118F38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631" w:type="dxa"/>
            <w:gridSpan w:val="2"/>
          </w:tcPr>
          <w:p w14:paraId="2D249CF6" w14:textId="10B044D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0A65BB6" w14:textId="554CC7D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878" w:type="dxa"/>
          </w:tcPr>
          <w:p w14:paraId="391946DC" w14:textId="7D9C3D2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8DDCF46" w14:textId="77777777" w:rsidTr="0028221C">
        <w:tc>
          <w:tcPr>
            <w:tcW w:w="486" w:type="dxa"/>
          </w:tcPr>
          <w:p w14:paraId="71D0ECD1" w14:textId="6DE1FEA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3" w:type="dxa"/>
            <w:gridSpan w:val="3"/>
          </w:tcPr>
          <w:p w14:paraId="7719F4A6" w14:textId="11F2C9E6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631" w:type="dxa"/>
            <w:gridSpan w:val="2"/>
          </w:tcPr>
          <w:p w14:paraId="39CB85B5" w14:textId="2A383AD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4FD53EE7" w14:textId="4A3561F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878" w:type="dxa"/>
          </w:tcPr>
          <w:p w14:paraId="42DB0F11" w14:textId="7CFBBB6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EFC0B0B" w14:textId="77777777" w:rsidTr="0028221C">
        <w:tc>
          <w:tcPr>
            <w:tcW w:w="486" w:type="dxa"/>
          </w:tcPr>
          <w:p w14:paraId="04606B11" w14:textId="605188F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3" w:type="dxa"/>
            <w:gridSpan w:val="3"/>
          </w:tcPr>
          <w:p w14:paraId="01F8288C" w14:textId="32FFE25E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631" w:type="dxa"/>
            <w:gridSpan w:val="2"/>
          </w:tcPr>
          <w:p w14:paraId="28382D45" w14:textId="1D9BEEF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E2D8291" w14:textId="022A4F4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878" w:type="dxa"/>
          </w:tcPr>
          <w:p w14:paraId="02F6BEA2" w14:textId="2C2FDAF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2657D0B" w14:textId="77777777" w:rsidTr="0028221C">
        <w:tc>
          <w:tcPr>
            <w:tcW w:w="486" w:type="dxa"/>
          </w:tcPr>
          <w:p w14:paraId="0DFCBCD2" w14:textId="42F0FC5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3" w:type="dxa"/>
            <w:gridSpan w:val="3"/>
          </w:tcPr>
          <w:p w14:paraId="33E48E2B" w14:textId="320DA40C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631" w:type="dxa"/>
            <w:gridSpan w:val="2"/>
          </w:tcPr>
          <w:p w14:paraId="622EE534" w14:textId="505B1F4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C1BF713" w14:textId="52CC96A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878" w:type="dxa"/>
          </w:tcPr>
          <w:p w14:paraId="17E25F0F" w14:textId="0DBB672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0D23E232" w14:textId="77777777" w:rsidTr="0028221C">
        <w:tc>
          <w:tcPr>
            <w:tcW w:w="10348" w:type="dxa"/>
            <w:gridSpan w:val="9"/>
          </w:tcPr>
          <w:p w14:paraId="6FD9AF38" w14:textId="16FD2BCD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Основные общешкольные дела  </w:t>
            </w:r>
          </w:p>
        </w:tc>
      </w:tr>
      <w:tr w:rsidR="00367460" w:rsidRPr="00E15903" w14:paraId="24A8292E" w14:textId="77777777" w:rsidTr="0028221C">
        <w:tc>
          <w:tcPr>
            <w:tcW w:w="10348" w:type="dxa"/>
            <w:gridSpan w:val="9"/>
            <w:tcBorders>
              <w:bottom w:val="single" w:sz="4" w:space="0" w:color="auto"/>
              <w:right w:val="nil"/>
            </w:tcBorders>
          </w:tcPr>
          <w:p w14:paraId="170B3976" w14:textId="3082D1C5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Акции и церемонии </w:t>
            </w:r>
          </w:p>
        </w:tc>
      </w:tr>
      <w:tr w:rsidR="00367460" w:rsidRPr="00E15903" w14:paraId="740EA731" w14:textId="77777777" w:rsidTr="0028221C">
        <w:tc>
          <w:tcPr>
            <w:tcW w:w="486" w:type="dxa"/>
          </w:tcPr>
          <w:p w14:paraId="6A8F9D32" w14:textId="4A51D44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228E6E58" w14:textId="519CED28" w:rsidR="00367460" w:rsidRPr="00E15903" w:rsidRDefault="00367460" w:rsidP="0036746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631" w:type="dxa"/>
            <w:gridSpan w:val="2"/>
          </w:tcPr>
          <w:p w14:paraId="4D2BDE04" w14:textId="1EEB964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00" w:type="dxa"/>
            <w:gridSpan w:val="2"/>
          </w:tcPr>
          <w:p w14:paraId="26F11433" w14:textId="7E13281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9A0ACB7" w14:textId="78E5E14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7460" w:rsidRPr="00E15903" w14:paraId="05775322" w14:textId="77777777" w:rsidTr="0028221C">
        <w:tc>
          <w:tcPr>
            <w:tcW w:w="486" w:type="dxa"/>
          </w:tcPr>
          <w:p w14:paraId="1D2BD4B8" w14:textId="340A95D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358C4C0B" w14:textId="21271FC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1631" w:type="dxa"/>
            <w:gridSpan w:val="2"/>
          </w:tcPr>
          <w:p w14:paraId="624E1A7C" w14:textId="365484D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95AF4BD" w14:textId="4CF7090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616BF3DD" w14:textId="637FAC8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13ACCC6E" w14:textId="77777777" w:rsidTr="0028221C">
        <w:tc>
          <w:tcPr>
            <w:tcW w:w="10348" w:type="dxa"/>
            <w:gridSpan w:val="9"/>
            <w:tcBorders>
              <w:right w:val="single" w:sz="4" w:space="0" w:color="auto"/>
            </w:tcBorders>
          </w:tcPr>
          <w:p w14:paraId="0305E19C" w14:textId="46AF9568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367460" w:rsidRPr="00E15903" w14:paraId="160EBD92" w14:textId="77777777" w:rsidTr="0028221C">
        <w:tc>
          <w:tcPr>
            <w:tcW w:w="486" w:type="dxa"/>
          </w:tcPr>
          <w:p w14:paraId="0DEFC4B3" w14:textId="25B6301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4259B076" w14:textId="5ACA175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631" w:type="dxa"/>
            <w:gridSpan w:val="2"/>
          </w:tcPr>
          <w:p w14:paraId="05D389DE" w14:textId="1FB1B71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F5CCBD0" w14:textId="2A9615A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4603ACF3" w14:textId="16B2C05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74C2BAC0" w14:textId="77777777" w:rsidTr="0028221C">
        <w:tc>
          <w:tcPr>
            <w:tcW w:w="486" w:type="dxa"/>
          </w:tcPr>
          <w:p w14:paraId="66467A12" w14:textId="595F81F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38C5E7E5" w14:textId="672595A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31" w:type="dxa"/>
            <w:gridSpan w:val="2"/>
          </w:tcPr>
          <w:p w14:paraId="1B5E107D" w14:textId="13C7BC8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2AB4C27" w14:textId="59780A9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0952540" w14:textId="2966CAA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46B1040D" w14:textId="77777777" w:rsidTr="0028221C">
        <w:tc>
          <w:tcPr>
            <w:tcW w:w="486" w:type="dxa"/>
          </w:tcPr>
          <w:p w14:paraId="7C335F25" w14:textId="400A205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3" w:type="dxa"/>
            <w:gridSpan w:val="3"/>
          </w:tcPr>
          <w:p w14:paraId="59D5FA7D" w14:textId="6D3AFA3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631" w:type="dxa"/>
            <w:gridSpan w:val="2"/>
          </w:tcPr>
          <w:p w14:paraId="00F7648E" w14:textId="04F0D08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DD95894" w14:textId="79B5391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627FA11" w14:textId="6779BBE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1AD30AD8" w14:textId="77777777" w:rsidTr="0028221C">
        <w:tc>
          <w:tcPr>
            <w:tcW w:w="486" w:type="dxa"/>
          </w:tcPr>
          <w:p w14:paraId="545F64DA" w14:textId="5F86D51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6AACEE50" w14:textId="385B7D8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631" w:type="dxa"/>
            <w:gridSpan w:val="2"/>
          </w:tcPr>
          <w:p w14:paraId="073F5B37" w14:textId="13DA78E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80264FB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14:paraId="249B12E4" w14:textId="777777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6C307A5C" w14:textId="4429F56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45D3A808" w14:textId="77777777" w:rsidTr="0028221C">
        <w:tc>
          <w:tcPr>
            <w:tcW w:w="486" w:type="dxa"/>
          </w:tcPr>
          <w:p w14:paraId="3AB6FAA2" w14:textId="52A98B0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18B9EDF9" w14:textId="5EE8B11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631" w:type="dxa"/>
            <w:gridSpan w:val="2"/>
          </w:tcPr>
          <w:p w14:paraId="2FEB2A1F" w14:textId="652016A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BBBB7BB" w14:textId="094EAED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1B848449" w14:textId="18B7D5D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13FF50BB" w14:textId="77777777" w:rsidTr="0028221C">
        <w:tc>
          <w:tcPr>
            <w:tcW w:w="486" w:type="dxa"/>
          </w:tcPr>
          <w:p w14:paraId="28C39056" w14:textId="4D4763C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718500DE" w14:textId="38237C9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631" w:type="dxa"/>
            <w:gridSpan w:val="2"/>
          </w:tcPr>
          <w:p w14:paraId="167F3C63" w14:textId="284732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A3C5FA2" w14:textId="59D5E3E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692D9022" w14:textId="5F92A09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4CCA4E7F" w14:textId="77777777" w:rsidTr="0028221C">
        <w:tc>
          <w:tcPr>
            <w:tcW w:w="486" w:type="dxa"/>
          </w:tcPr>
          <w:p w14:paraId="55DA246C" w14:textId="46CCD4F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2CB4197A" w14:textId="7D96066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31" w:type="dxa"/>
            <w:gridSpan w:val="2"/>
          </w:tcPr>
          <w:p w14:paraId="144239C9" w14:textId="7C1451D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4BAF8D0A" w14:textId="6B46ED4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28C29B3D" w14:textId="1728CA9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7113B5C0" w14:textId="77777777" w:rsidTr="0028221C">
        <w:tc>
          <w:tcPr>
            <w:tcW w:w="486" w:type="dxa"/>
          </w:tcPr>
          <w:p w14:paraId="28188191" w14:textId="3B13D11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4F2F6DEB" w14:textId="1B0A69E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631" w:type="dxa"/>
            <w:gridSpan w:val="2"/>
          </w:tcPr>
          <w:p w14:paraId="6998ACD5" w14:textId="1D0F503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12B46C4" w14:textId="7118BF9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14468973" w14:textId="12F163C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540A4A6D" w14:textId="77777777" w:rsidTr="0028221C">
        <w:tc>
          <w:tcPr>
            <w:tcW w:w="486" w:type="dxa"/>
          </w:tcPr>
          <w:p w14:paraId="39521982" w14:textId="024A324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1DA94FD8" w14:textId="5D7BA29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631" w:type="dxa"/>
            <w:gridSpan w:val="2"/>
          </w:tcPr>
          <w:p w14:paraId="0368CD1E" w14:textId="6275138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6919B7D" w14:textId="5DA0F02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7B06EEF6" w14:textId="518E212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35BB1D5B" w14:textId="77777777" w:rsidTr="0028221C">
        <w:tc>
          <w:tcPr>
            <w:tcW w:w="486" w:type="dxa"/>
          </w:tcPr>
          <w:p w14:paraId="411035F6" w14:textId="31214BB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25F3047F" w14:textId="022A5EF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631" w:type="dxa"/>
            <w:gridSpan w:val="2"/>
          </w:tcPr>
          <w:p w14:paraId="770045B7" w14:textId="594364C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07F658E" w14:textId="20DA6C1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1267DDF8" w14:textId="7D854DE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60" w:rsidRPr="00E15903" w14:paraId="17510CA4" w14:textId="77777777" w:rsidTr="0028221C">
        <w:tc>
          <w:tcPr>
            <w:tcW w:w="486" w:type="dxa"/>
          </w:tcPr>
          <w:p w14:paraId="0D9C004B" w14:textId="773E055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34C3FFEF" w14:textId="7670DED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631" w:type="dxa"/>
            <w:gridSpan w:val="2"/>
          </w:tcPr>
          <w:p w14:paraId="5E3E40A0" w14:textId="674D3A9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800" w:type="dxa"/>
            <w:gridSpan w:val="2"/>
          </w:tcPr>
          <w:p w14:paraId="15421AEF" w14:textId="3834956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24101061" w14:textId="5A7B78A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765AAAE6" w14:textId="77777777" w:rsidTr="0028221C">
        <w:tc>
          <w:tcPr>
            <w:tcW w:w="486" w:type="dxa"/>
          </w:tcPr>
          <w:p w14:paraId="6FAB3C47" w14:textId="085F6DD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</w:tcPr>
          <w:p w14:paraId="173469DB" w14:textId="5453AA1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631" w:type="dxa"/>
            <w:gridSpan w:val="2"/>
          </w:tcPr>
          <w:p w14:paraId="50CDA5FD" w14:textId="63A0361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00" w:type="dxa"/>
            <w:gridSpan w:val="2"/>
          </w:tcPr>
          <w:p w14:paraId="7C65B3EC" w14:textId="0849BB2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64B45CD8" w14:textId="4DD0F05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60CDF937" w14:textId="77777777" w:rsidTr="0028221C">
        <w:tc>
          <w:tcPr>
            <w:tcW w:w="10348" w:type="dxa"/>
            <w:gridSpan w:val="9"/>
          </w:tcPr>
          <w:p w14:paraId="25F5C687" w14:textId="53477FFE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367460" w:rsidRPr="00E15903" w14:paraId="2D5D139A" w14:textId="77777777" w:rsidTr="0028221C">
        <w:tc>
          <w:tcPr>
            <w:tcW w:w="486" w:type="dxa"/>
          </w:tcPr>
          <w:p w14:paraId="02876628" w14:textId="404A04C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1F66BEF6" w14:textId="3CD78E3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631" w:type="dxa"/>
            <w:gridSpan w:val="2"/>
          </w:tcPr>
          <w:p w14:paraId="43B8A036" w14:textId="7E6C2FB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CE714FB" w14:textId="792CE60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878" w:type="dxa"/>
          </w:tcPr>
          <w:p w14:paraId="681CA118" w14:textId="1153B53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2C0260BD" w14:textId="77777777" w:rsidTr="0028221C">
        <w:tc>
          <w:tcPr>
            <w:tcW w:w="486" w:type="dxa"/>
          </w:tcPr>
          <w:p w14:paraId="59CCB445" w14:textId="72A5533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1D2C94D5" w14:textId="4A81A32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631" w:type="dxa"/>
            <w:gridSpan w:val="2"/>
          </w:tcPr>
          <w:p w14:paraId="52567A15" w14:textId="4A298D4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A965523" w14:textId="7328437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878" w:type="dxa"/>
          </w:tcPr>
          <w:p w14:paraId="544D13ED" w14:textId="2633931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1444A936" w14:textId="77777777" w:rsidTr="0028221C">
        <w:tc>
          <w:tcPr>
            <w:tcW w:w="486" w:type="dxa"/>
          </w:tcPr>
          <w:p w14:paraId="2366424D" w14:textId="4B75CBB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250A51FA" w14:textId="6AB0F9E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631" w:type="dxa"/>
            <w:gridSpan w:val="2"/>
          </w:tcPr>
          <w:p w14:paraId="17F79AAC" w14:textId="726E257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0F56A77" w14:textId="652F789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8" w:type="dxa"/>
          </w:tcPr>
          <w:p w14:paraId="320210A0" w14:textId="0AA37C1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64C6C17C" w14:textId="77777777" w:rsidTr="0028221C">
        <w:tc>
          <w:tcPr>
            <w:tcW w:w="486" w:type="dxa"/>
          </w:tcPr>
          <w:p w14:paraId="7D609EB7" w14:textId="011596A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7EB5DD3F" w14:textId="693212F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631" w:type="dxa"/>
            <w:gridSpan w:val="2"/>
          </w:tcPr>
          <w:p w14:paraId="21F5A303" w14:textId="4272041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77B7DEF" w14:textId="0BDA4C3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8" w:type="dxa"/>
          </w:tcPr>
          <w:p w14:paraId="079B1D7C" w14:textId="02B6332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171ED2D5" w14:textId="77777777" w:rsidTr="0028221C">
        <w:tc>
          <w:tcPr>
            <w:tcW w:w="486" w:type="dxa"/>
          </w:tcPr>
          <w:p w14:paraId="2BBC7D21" w14:textId="3442719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791913EE" w14:textId="50A9E9E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631" w:type="dxa"/>
            <w:gridSpan w:val="2"/>
          </w:tcPr>
          <w:p w14:paraId="521E9376" w14:textId="59C84BC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A0BF566" w14:textId="0F07076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8" w:type="dxa"/>
          </w:tcPr>
          <w:p w14:paraId="37D23A99" w14:textId="5A0E7F3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66070B74" w14:textId="77777777" w:rsidTr="0028221C">
        <w:tc>
          <w:tcPr>
            <w:tcW w:w="486" w:type="dxa"/>
          </w:tcPr>
          <w:p w14:paraId="4E77897E" w14:textId="740BB82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5AE27320" w14:textId="1BB47C4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631" w:type="dxa"/>
            <w:gridSpan w:val="2"/>
          </w:tcPr>
          <w:p w14:paraId="3C676FFC" w14:textId="76B543B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 </w:t>
            </w:r>
          </w:p>
        </w:tc>
        <w:tc>
          <w:tcPr>
            <w:tcW w:w="1800" w:type="dxa"/>
            <w:gridSpan w:val="2"/>
          </w:tcPr>
          <w:p w14:paraId="673FFCD2" w14:textId="45A44D9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1CD3022C" w14:textId="2EF663F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67460" w:rsidRPr="00E15903" w14:paraId="06BAE76B" w14:textId="77777777" w:rsidTr="0028221C">
        <w:tc>
          <w:tcPr>
            <w:tcW w:w="10348" w:type="dxa"/>
            <w:gridSpan w:val="9"/>
          </w:tcPr>
          <w:p w14:paraId="4086997B" w14:textId="2C198CA9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Концерты</w:t>
            </w:r>
          </w:p>
        </w:tc>
      </w:tr>
      <w:tr w:rsidR="00367460" w:rsidRPr="00E15903" w14:paraId="5847B709" w14:textId="77777777" w:rsidTr="0028221C">
        <w:tc>
          <w:tcPr>
            <w:tcW w:w="486" w:type="dxa"/>
          </w:tcPr>
          <w:p w14:paraId="2E17A6E1" w14:textId="00A43B1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5C69CFD7" w14:textId="2BC7C86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631" w:type="dxa"/>
            <w:gridSpan w:val="2"/>
          </w:tcPr>
          <w:p w14:paraId="62575D98" w14:textId="1007D74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4CAE7F0A" w14:textId="4434B7E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8" w:type="dxa"/>
          </w:tcPr>
          <w:p w14:paraId="5D4C6EE9" w14:textId="08D66C2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367460" w:rsidRPr="00E15903" w14:paraId="7A8AD436" w14:textId="77777777" w:rsidTr="0028221C">
        <w:tc>
          <w:tcPr>
            <w:tcW w:w="486" w:type="dxa"/>
          </w:tcPr>
          <w:p w14:paraId="5DFC79E0" w14:textId="377AF8A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39DC6503" w14:textId="357FC88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631" w:type="dxa"/>
            <w:gridSpan w:val="2"/>
          </w:tcPr>
          <w:p w14:paraId="571BE760" w14:textId="1AB8E31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4882C0F" w14:textId="432016D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8" w:type="dxa"/>
          </w:tcPr>
          <w:p w14:paraId="570F21A6" w14:textId="1C604D3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367460" w:rsidRPr="00E15903" w14:paraId="5545C3FC" w14:textId="77777777" w:rsidTr="0028221C">
        <w:tc>
          <w:tcPr>
            <w:tcW w:w="486" w:type="dxa"/>
          </w:tcPr>
          <w:p w14:paraId="3E9956F7" w14:textId="03A30E9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1BAA20AB" w14:textId="716E610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1631" w:type="dxa"/>
            <w:gridSpan w:val="2"/>
          </w:tcPr>
          <w:p w14:paraId="68B3F8EA" w14:textId="3FCA93E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B611D12" w14:textId="1F193BA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8" w:type="dxa"/>
          </w:tcPr>
          <w:p w14:paraId="37A5233E" w14:textId="357FDE2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367460" w:rsidRPr="00E15903" w14:paraId="7F13AB51" w14:textId="77777777" w:rsidTr="0028221C">
        <w:tc>
          <w:tcPr>
            <w:tcW w:w="486" w:type="dxa"/>
          </w:tcPr>
          <w:p w14:paraId="23788B14" w14:textId="2172B07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627C4A9E" w14:textId="0341878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Концерт в рамках Дней школы</w:t>
            </w:r>
          </w:p>
        </w:tc>
        <w:tc>
          <w:tcPr>
            <w:tcW w:w="1631" w:type="dxa"/>
            <w:gridSpan w:val="2"/>
          </w:tcPr>
          <w:p w14:paraId="55476CC2" w14:textId="752601E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02434C1" w14:textId="320020B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8" w:type="dxa"/>
          </w:tcPr>
          <w:p w14:paraId="7808A7A0" w14:textId="0579379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367460" w:rsidRPr="00E15903" w14:paraId="71602F8B" w14:textId="77777777" w:rsidTr="0028221C">
        <w:tc>
          <w:tcPr>
            <w:tcW w:w="486" w:type="dxa"/>
          </w:tcPr>
          <w:p w14:paraId="450AA38F" w14:textId="47E7716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4431763F" w14:textId="49F4CD8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631" w:type="dxa"/>
            <w:gridSpan w:val="2"/>
          </w:tcPr>
          <w:p w14:paraId="38922BCC" w14:textId="68AA481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AA713F0" w14:textId="3D5D67D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8" w:type="dxa"/>
          </w:tcPr>
          <w:p w14:paraId="56B4CE6E" w14:textId="2C999E7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367460" w:rsidRPr="00E15903" w14:paraId="1C004A96" w14:textId="77777777" w:rsidTr="0028221C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14:paraId="25A3E7CC" w14:textId="3F05FBDE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367460" w:rsidRPr="00E15903" w14:paraId="48B4F0D8" w14:textId="77777777" w:rsidTr="0028221C">
        <w:tc>
          <w:tcPr>
            <w:tcW w:w="486" w:type="dxa"/>
            <w:tcBorders>
              <w:bottom w:val="single" w:sz="4" w:space="0" w:color="auto"/>
            </w:tcBorders>
          </w:tcPr>
          <w:p w14:paraId="095C66FE" w14:textId="777777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14:paraId="38E7CE61" w14:textId="777777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14:paraId="2FE52A3E" w14:textId="777777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5925F8C" w14:textId="777777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5B683B39" w14:textId="7777777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60" w:rsidRPr="00E15903" w14:paraId="090DEC99" w14:textId="77777777" w:rsidTr="0028221C">
        <w:trPr>
          <w:trHeight w:val="289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0D0EBA4E" w14:textId="13DD8D27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соревнования</w:t>
            </w:r>
          </w:p>
        </w:tc>
      </w:tr>
      <w:tr w:rsidR="00367460" w:rsidRPr="00E15903" w14:paraId="11215427" w14:textId="77777777" w:rsidTr="0028221C">
        <w:tc>
          <w:tcPr>
            <w:tcW w:w="486" w:type="dxa"/>
          </w:tcPr>
          <w:p w14:paraId="5C4676FD" w14:textId="73FAE35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164FB1F0" w14:textId="1CEE340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631" w:type="dxa"/>
            <w:gridSpan w:val="2"/>
          </w:tcPr>
          <w:p w14:paraId="0A69F87E" w14:textId="562F77B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E6EA502" w14:textId="343B7E8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12.09.2022</w:t>
            </w:r>
          </w:p>
        </w:tc>
        <w:tc>
          <w:tcPr>
            <w:tcW w:w="2878" w:type="dxa"/>
          </w:tcPr>
          <w:p w14:paraId="15BD1027" w14:textId="199C8CAA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7BD3A75C" w14:textId="77777777" w:rsidTr="0028221C">
        <w:tc>
          <w:tcPr>
            <w:tcW w:w="486" w:type="dxa"/>
          </w:tcPr>
          <w:p w14:paraId="7728FBE9" w14:textId="7AF03C1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7A5510A1" w14:textId="298C622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лёгкой атлетике </w:t>
            </w:r>
          </w:p>
        </w:tc>
        <w:tc>
          <w:tcPr>
            <w:tcW w:w="1631" w:type="dxa"/>
            <w:gridSpan w:val="2"/>
          </w:tcPr>
          <w:p w14:paraId="2C6BDB6A" w14:textId="4DD9BB9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40CD2CC7" w14:textId="25BB40C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878" w:type="dxa"/>
          </w:tcPr>
          <w:p w14:paraId="1A3B9BC5" w14:textId="5C877CE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6F07EE2B" w14:textId="77777777" w:rsidTr="0028221C">
        <w:tc>
          <w:tcPr>
            <w:tcW w:w="486" w:type="dxa"/>
          </w:tcPr>
          <w:p w14:paraId="41708990" w14:textId="6D3E6D9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155A1EC6" w14:textId="63F680A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   </w:t>
            </w:r>
          </w:p>
        </w:tc>
        <w:tc>
          <w:tcPr>
            <w:tcW w:w="1631" w:type="dxa"/>
            <w:gridSpan w:val="2"/>
          </w:tcPr>
          <w:p w14:paraId="3D5B5404" w14:textId="36FD50E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3B2FF3B" w14:textId="4E7DC24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878" w:type="dxa"/>
          </w:tcPr>
          <w:p w14:paraId="34F67C36" w14:textId="54CFCE9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57936E18" w14:textId="77777777" w:rsidTr="0028221C">
        <w:tc>
          <w:tcPr>
            <w:tcW w:w="486" w:type="dxa"/>
          </w:tcPr>
          <w:p w14:paraId="22941B33" w14:textId="0EFFF47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26E43BD6" w14:textId="5223739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 </w:t>
            </w:r>
          </w:p>
        </w:tc>
        <w:tc>
          <w:tcPr>
            <w:tcW w:w="1631" w:type="dxa"/>
            <w:gridSpan w:val="2"/>
          </w:tcPr>
          <w:p w14:paraId="1CD83F16" w14:textId="6DFF2A5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EF8E744" w14:textId="65E8AF0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878" w:type="dxa"/>
          </w:tcPr>
          <w:p w14:paraId="1DCCDEFE" w14:textId="433619F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27CCB7CE" w14:textId="77777777" w:rsidTr="0028221C">
        <w:tc>
          <w:tcPr>
            <w:tcW w:w="486" w:type="dxa"/>
          </w:tcPr>
          <w:p w14:paraId="2DEF4769" w14:textId="0C52E17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4F93610F" w14:textId="2BB4988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волейболу среди девушек    </w:t>
            </w:r>
          </w:p>
        </w:tc>
        <w:tc>
          <w:tcPr>
            <w:tcW w:w="1631" w:type="dxa"/>
            <w:gridSpan w:val="2"/>
          </w:tcPr>
          <w:p w14:paraId="63FF5516" w14:textId="1BB9D65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570289F" w14:textId="3FDD6FE2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878" w:type="dxa"/>
          </w:tcPr>
          <w:p w14:paraId="4AD350B9" w14:textId="0D8E72F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23BED6CE" w14:textId="77777777" w:rsidTr="0028221C">
        <w:tc>
          <w:tcPr>
            <w:tcW w:w="486" w:type="dxa"/>
          </w:tcPr>
          <w:p w14:paraId="4C914B1C" w14:textId="629F357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7CFB47F9" w14:textId="5F6293C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волейболу среди юношей  </w:t>
            </w:r>
          </w:p>
        </w:tc>
        <w:tc>
          <w:tcPr>
            <w:tcW w:w="1631" w:type="dxa"/>
            <w:gridSpan w:val="2"/>
          </w:tcPr>
          <w:p w14:paraId="4F051909" w14:textId="43601AE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19E5899" w14:textId="6E56183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878" w:type="dxa"/>
          </w:tcPr>
          <w:p w14:paraId="02B98F65" w14:textId="52A784E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35888519" w14:textId="77777777" w:rsidTr="0028221C">
        <w:tc>
          <w:tcPr>
            <w:tcW w:w="486" w:type="dxa"/>
          </w:tcPr>
          <w:p w14:paraId="2EC75CE0" w14:textId="10D3F845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3142CF6C" w14:textId="6ABE2EA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девушек    </w:t>
            </w:r>
          </w:p>
        </w:tc>
        <w:tc>
          <w:tcPr>
            <w:tcW w:w="1631" w:type="dxa"/>
            <w:gridSpan w:val="2"/>
          </w:tcPr>
          <w:p w14:paraId="6B1C381A" w14:textId="58F3CC5B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4A11D6E" w14:textId="489C818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878" w:type="dxa"/>
          </w:tcPr>
          <w:p w14:paraId="23F2D2AA" w14:textId="7FA2738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177A695B" w14:textId="77777777" w:rsidTr="0028221C">
        <w:tc>
          <w:tcPr>
            <w:tcW w:w="486" w:type="dxa"/>
          </w:tcPr>
          <w:p w14:paraId="2C9E28FD" w14:textId="2EE82C3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3" w:type="dxa"/>
            <w:gridSpan w:val="3"/>
          </w:tcPr>
          <w:p w14:paraId="4A9732B9" w14:textId="24DB67A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юношей      </w:t>
            </w:r>
          </w:p>
        </w:tc>
        <w:tc>
          <w:tcPr>
            <w:tcW w:w="1631" w:type="dxa"/>
            <w:gridSpan w:val="2"/>
          </w:tcPr>
          <w:p w14:paraId="2581C19E" w14:textId="1BF395C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DED9F24" w14:textId="5C9BC57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23.012023</w:t>
            </w:r>
          </w:p>
        </w:tc>
        <w:tc>
          <w:tcPr>
            <w:tcW w:w="2878" w:type="dxa"/>
          </w:tcPr>
          <w:p w14:paraId="1FFF12A1" w14:textId="1637B5B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079433CC" w14:textId="77777777" w:rsidTr="0028221C">
        <w:tc>
          <w:tcPr>
            <w:tcW w:w="486" w:type="dxa"/>
          </w:tcPr>
          <w:p w14:paraId="697B9370" w14:textId="1BF4CF7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44D42A32" w14:textId="05B56C1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многоборью  </w:t>
            </w:r>
          </w:p>
        </w:tc>
        <w:tc>
          <w:tcPr>
            <w:tcW w:w="1631" w:type="dxa"/>
            <w:gridSpan w:val="2"/>
          </w:tcPr>
          <w:p w14:paraId="1A639955" w14:textId="6AC4C6A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9FE0B32" w14:textId="410945F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878" w:type="dxa"/>
          </w:tcPr>
          <w:p w14:paraId="22007BA5" w14:textId="724266F8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79B921D0" w14:textId="77777777" w:rsidTr="0028221C">
        <w:tc>
          <w:tcPr>
            <w:tcW w:w="486" w:type="dxa"/>
          </w:tcPr>
          <w:p w14:paraId="76D30789" w14:textId="41B7EA7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18D504E3" w14:textId="4934029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среди девушек    </w:t>
            </w:r>
          </w:p>
        </w:tc>
        <w:tc>
          <w:tcPr>
            <w:tcW w:w="1631" w:type="dxa"/>
            <w:gridSpan w:val="2"/>
          </w:tcPr>
          <w:p w14:paraId="3F294484" w14:textId="677D9E8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D3663CE" w14:textId="3338588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878" w:type="dxa"/>
          </w:tcPr>
          <w:p w14:paraId="1A9FA63D" w14:textId="78753B37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1E59485C" w14:textId="77777777" w:rsidTr="0028221C">
        <w:tc>
          <w:tcPr>
            <w:tcW w:w="486" w:type="dxa"/>
          </w:tcPr>
          <w:p w14:paraId="6E7A203E" w14:textId="04A3BA9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5E33CDF4" w14:textId="0036FB8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среди юношей   </w:t>
            </w:r>
          </w:p>
        </w:tc>
        <w:tc>
          <w:tcPr>
            <w:tcW w:w="1631" w:type="dxa"/>
            <w:gridSpan w:val="2"/>
          </w:tcPr>
          <w:p w14:paraId="0470F085" w14:textId="0B3DBD4F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BC7E0D9" w14:textId="7C28640E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878" w:type="dxa"/>
          </w:tcPr>
          <w:p w14:paraId="3E09F06D" w14:textId="446DA86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73B94880" w14:textId="77777777" w:rsidTr="0028221C">
        <w:tc>
          <w:tcPr>
            <w:tcW w:w="486" w:type="dxa"/>
          </w:tcPr>
          <w:p w14:paraId="5297E4F4" w14:textId="310A0AE4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</w:tcPr>
          <w:p w14:paraId="283747B3" w14:textId="6BE1577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настольному теннису     </w:t>
            </w:r>
          </w:p>
        </w:tc>
        <w:tc>
          <w:tcPr>
            <w:tcW w:w="1631" w:type="dxa"/>
            <w:gridSpan w:val="2"/>
          </w:tcPr>
          <w:p w14:paraId="6BC65672" w14:textId="5A9440BC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2EF4B00" w14:textId="1868C8F1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878" w:type="dxa"/>
          </w:tcPr>
          <w:p w14:paraId="211D14F2" w14:textId="3DE1BE19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75447984" w14:textId="77777777" w:rsidTr="0028221C">
        <w:tc>
          <w:tcPr>
            <w:tcW w:w="486" w:type="dxa"/>
          </w:tcPr>
          <w:p w14:paraId="409852C2" w14:textId="52F4C3E0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</w:tcPr>
          <w:p w14:paraId="2EABC514" w14:textId="4F5916B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многоборью.  </w:t>
            </w:r>
          </w:p>
        </w:tc>
        <w:tc>
          <w:tcPr>
            <w:tcW w:w="1631" w:type="dxa"/>
            <w:gridSpan w:val="2"/>
          </w:tcPr>
          <w:p w14:paraId="0EB459A0" w14:textId="5C40603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7DEFBEF" w14:textId="4E547643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878" w:type="dxa"/>
          </w:tcPr>
          <w:p w14:paraId="0073CB22" w14:textId="1846A0A6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67460" w:rsidRPr="00E15903" w14:paraId="43B7C332" w14:textId="77777777" w:rsidTr="0028221C">
        <w:tc>
          <w:tcPr>
            <w:tcW w:w="486" w:type="dxa"/>
          </w:tcPr>
          <w:p w14:paraId="531F9762" w14:textId="31BBAC5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  <w:gridSpan w:val="3"/>
          </w:tcPr>
          <w:p w14:paraId="7DFF7D77" w14:textId="58E7B36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Конкурс-соревнование по безопасности дорожного движения «Безопасное колесо» </w:t>
            </w:r>
          </w:p>
        </w:tc>
        <w:tc>
          <w:tcPr>
            <w:tcW w:w="1631" w:type="dxa"/>
            <w:gridSpan w:val="2"/>
          </w:tcPr>
          <w:p w14:paraId="4D7D2987" w14:textId="2EE8248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5AEFE14" w14:textId="24ABA15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878" w:type="dxa"/>
          </w:tcPr>
          <w:p w14:paraId="35561D88" w14:textId="30079FC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367460" w:rsidRPr="00E15903" w14:paraId="69996E29" w14:textId="77777777" w:rsidTr="0028221C">
        <w:tc>
          <w:tcPr>
            <w:tcW w:w="10348" w:type="dxa"/>
            <w:gridSpan w:val="9"/>
          </w:tcPr>
          <w:p w14:paraId="52B0F44F" w14:textId="09B53B44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367460" w:rsidRPr="00E15903" w14:paraId="45C376F4" w14:textId="77777777" w:rsidTr="0028221C">
        <w:tc>
          <w:tcPr>
            <w:tcW w:w="486" w:type="dxa"/>
          </w:tcPr>
          <w:p w14:paraId="61E71E8B" w14:textId="14F68FE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618620B0" w14:textId="4C84B66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Выборы в совет класса, распределение обязанностей</w:t>
            </w:r>
          </w:p>
        </w:tc>
        <w:tc>
          <w:tcPr>
            <w:tcW w:w="1631" w:type="dxa"/>
            <w:gridSpan w:val="2"/>
          </w:tcPr>
          <w:p w14:paraId="57D00EA4" w14:textId="50106E9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F396CC7" w14:textId="67BCC5B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71A0ED7B" w14:textId="59D2352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6F46A5AF" w14:textId="77777777" w:rsidTr="0028221C">
        <w:tc>
          <w:tcPr>
            <w:tcW w:w="486" w:type="dxa"/>
          </w:tcPr>
          <w:p w14:paraId="22661877" w14:textId="51FA703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41C55D2E" w14:textId="3CFC56E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631" w:type="dxa"/>
            <w:gridSpan w:val="2"/>
          </w:tcPr>
          <w:p w14:paraId="4B948048" w14:textId="216F233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B0A2A71" w14:textId="4FFAA35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700AF42F" w14:textId="01DF244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0F24C95E" w14:textId="77777777" w:rsidTr="0028221C">
        <w:tc>
          <w:tcPr>
            <w:tcW w:w="486" w:type="dxa"/>
          </w:tcPr>
          <w:p w14:paraId="310775DA" w14:textId="0FAF169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0640EAB0" w14:textId="379E3C8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631" w:type="dxa"/>
            <w:gridSpan w:val="2"/>
          </w:tcPr>
          <w:p w14:paraId="03782826" w14:textId="3FA6F40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3A8F4D9" w14:textId="5D59764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78" w:type="dxa"/>
          </w:tcPr>
          <w:p w14:paraId="73C607C3" w14:textId="687F776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321A4647" w14:textId="77777777" w:rsidTr="0028221C">
        <w:tc>
          <w:tcPr>
            <w:tcW w:w="486" w:type="dxa"/>
          </w:tcPr>
          <w:p w14:paraId="659DC74D" w14:textId="4B0366D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70F3C7C3" w14:textId="78D9704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631" w:type="dxa"/>
            <w:gridSpan w:val="2"/>
          </w:tcPr>
          <w:p w14:paraId="5343682B" w14:textId="02EDBFB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C001BDA" w14:textId="4C1C7A8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878" w:type="dxa"/>
          </w:tcPr>
          <w:p w14:paraId="0B39590F" w14:textId="7D14B2C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028399DB" w14:textId="77777777" w:rsidTr="0028221C">
        <w:tc>
          <w:tcPr>
            <w:tcW w:w="486" w:type="dxa"/>
          </w:tcPr>
          <w:p w14:paraId="3B895145" w14:textId="5C8C3B5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1DFFA28E" w14:textId="38A0996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color w:val="auto"/>
              </w:rPr>
              <w:t xml:space="preserve">Выдвижение кандидатов в </w:t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школьное ученическое самоуправление</w:t>
            </w:r>
            <w:r w:rsidRPr="00E15903">
              <w:rPr>
                <w:rStyle w:val="fontstyle01"/>
                <w:color w:val="auto"/>
              </w:rPr>
              <w:t xml:space="preserve"> по итогам классного ученического</w:t>
            </w:r>
            <w:r w:rsidRPr="00E15903">
              <w:br/>
            </w:r>
            <w:r w:rsidRPr="00E15903">
              <w:rPr>
                <w:rStyle w:val="fontstyle01"/>
                <w:color w:val="auto"/>
              </w:rPr>
              <w:t>самоуправления, проведение агитационной работы</w:t>
            </w:r>
          </w:p>
        </w:tc>
        <w:tc>
          <w:tcPr>
            <w:tcW w:w="1631" w:type="dxa"/>
            <w:gridSpan w:val="2"/>
          </w:tcPr>
          <w:p w14:paraId="730BD6EF" w14:textId="75DF8D6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8417541" w14:textId="6764F36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78" w:type="dxa"/>
          </w:tcPr>
          <w:p w14:paraId="723BFDC6" w14:textId="6424D35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367460" w:rsidRPr="00E15903" w14:paraId="48AA3584" w14:textId="77777777" w:rsidTr="0028221C">
        <w:tc>
          <w:tcPr>
            <w:tcW w:w="486" w:type="dxa"/>
          </w:tcPr>
          <w:p w14:paraId="7E4014E9" w14:textId="0ACD432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7B6F294D" w14:textId="11ED42F5" w:rsidR="00367460" w:rsidRPr="00E15903" w:rsidRDefault="00367460" w:rsidP="00367460">
            <w:pPr>
              <w:rPr>
                <w:rStyle w:val="fontstyle01"/>
                <w:color w:val="auto"/>
              </w:rPr>
            </w:pPr>
            <w:r w:rsidRPr="00E15903">
              <w:rPr>
                <w:rStyle w:val="fontstyle01"/>
                <w:color w:val="auto"/>
              </w:rPr>
              <w:t xml:space="preserve">Выборы обучающихся в </w:t>
            </w:r>
            <w:r w:rsidRPr="00E15903">
              <w:rPr>
                <w:rStyle w:val="fontstyle01"/>
                <w:rFonts w:ascii="Times New Roman" w:hAnsi="Times New Roman" w:cs="Times New Roman"/>
                <w:color w:val="auto"/>
              </w:rPr>
              <w:t>школьное ученическое самоуправление</w:t>
            </w:r>
          </w:p>
        </w:tc>
        <w:tc>
          <w:tcPr>
            <w:tcW w:w="1631" w:type="dxa"/>
            <w:gridSpan w:val="2"/>
          </w:tcPr>
          <w:p w14:paraId="72905625" w14:textId="1C410A7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645CE4B" w14:textId="43121CE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8" w:type="dxa"/>
          </w:tcPr>
          <w:p w14:paraId="5F07C8AB" w14:textId="294B45F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7460" w:rsidRPr="00E15903" w14:paraId="598016B6" w14:textId="77777777" w:rsidTr="0028221C">
        <w:tc>
          <w:tcPr>
            <w:tcW w:w="486" w:type="dxa"/>
          </w:tcPr>
          <w:p w14:paraId="112FFADE" w14:textId="7F964B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78B7C46D" w14:textId="0330200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ШСУ</w:t>
            </w:r>
          </w:p>
        </w:tc>
        <w:tc>
          <w:tcPr>
            <w:tcW w:w="1631" w:type="dxa"/>
            <w:gridSpan w:val="2"/>
          </w:tcPr>
          <w:p w14:paraId="3CF78920" w14:textId="063BDB8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7F547074" w14:textId="26DBBA7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656B1E8E" w14:textId="38F06F1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</w:tc>
      </w:tr>
      <w:tr w:rsidR="00367460" w:rsidRPr="00E15903" w14:paraId="55AE3C9C" w14:textId="77777777" w:rsidTr="0028221C">
        <w:tc>
          <w:tcPr>
            <w:tcW w:w="486" w:type="dxa"/>
          </w:tcPr>
          <w:p w14:paraId="0E118344" w14:textId="43DA10B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50E579D4" w14:textId="59CC9D3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Собрание ШСУ</w:t>
            </w:r>
          </w:p>
        </w:tc>
        <w:tc>
          <w:tcPr>
            <w:tcW w:w="1631" w:type="dxa"/>
            <w:gridSpan w:val="2"/>
          </w:tcPr>
          <w:p w14:paraId="0E7FA7B7" w14:textId="4162023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251C7F5" w14:textId="568D82E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78" w:type="dxa"/>
          </w:tcPr>
          <w:p w14:paraId="2670EFDA" w14:textId="09BF496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</w:tc>
      </w:tr>
      <w:tr w:rsidR="00367460" w:rsidRPr="00E15903" w14:paraId="6B5EC139" w14:textId="77777777" w:rsidTr="0028221C">
        <w:tc>
          <w:tcPr>
            <w:tcW w:w="486" w:type="dxa"/>
          </w:tcPr>
          <w:p w14:paraId="2B4A945E" w14:textId="1FBEFE8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672AA320" w14:textId="6F01646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Отчет ШСУ о проделанной работе</w:t>
            </w:r>
          </w:p>
        </w:tc>
        <w:tc>
          <w:tcPr>
            <w:tcW w:w="1631" w:type="dxa"/>
            <w:gridSpan w:val="2"/>
          </w:tcPr>
          <w:p w14:paraId="69C0FFAE" w14:textId="67FBE3F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C1D961F" w14:textId="0DE4CF8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878" w:type="dxa"/>
          </w:tcPr>
          <w:p w14:paraId="0614E9EC" w14:textId="6079099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ШСУ</w:t>
            </w:r>
          </w:p>
        </w:tc>
      </w:tr>
      <w:tr w:rsidR="00367460" w:rsidRPr="00E15903" w14:paraId="4E325B99" w14:textId="77777777" w:rsidTr="0028221C">
        <w:tc>
          <w:tcPr>
            <w:tcW w:w="486" w:type="dxa"/>
          </w:tcPr>
          <w:p w14:paraId="7792BE46" w14:textId="0908D24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539A71A6" w14:textId="7CF0E7CD" w:rsidR="00367460" w:rsidRPr="00E15903" w:rsidRDefault="00367460" w:rsidP="0036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Создание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организация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детского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общественного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объединения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«Школьный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знаменный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отряд»</w:t>
            </w:r>
          </w:p>
        </w:tc>
        <w:tc>
          <w:tcPr>
            <w:tcW w:w="1631" w:type="dxa"/>
            <w:gridSpan w:val="2"/>
          </w:tcPr>
          <w:p w14:paraId="6706CEA2" w14:textId="4564D7A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B321B2F" w14:textId="17A2E95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78" w:type="dxa"/>
          </w:tcPr>
          <w:p w14:paraId="1C4996FE" w14:textId="5FDE7DE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367460" w:rsidRPr="00E15903" w14:paraId="0437FBE3" w14:textId="77777777" w:rsidTr="0028221C">
        <w:tc>
          <w:tcPr>
            <w:tcW w:w="10348" w:type="dxa"/>
            <w:gridSpan w:val="9"/>
          </w:tcPr>
          <w:p w14:paraId="3918B72D" w14:textId="34267505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367460" w:rsidRPr="00E15903" w14:paraId="1ABD6B37" w14:textId="77777777" w:rsidTr="0028221C">
        <w:tc>
          <w:tcPr>
            <w:tcW w:w="486" w:type="dxa"/>
          </w:tcPr>
          <w:p w14:paraId="25AC2C00" w14:textId="28D9E62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56558435" w14:textId="7CBC808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631" w:type="dxa"/>
            <w:gridSpan w:val="2"/>
          </w:tcPr>
          <w:p w14:paraId="5920B04C" w14:textId="3CF33DE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6184B92" w14:textId="247906D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7D17F275" w14:textId="5208F36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720CB509" w14:textId="77777777" w:rsidTr="0028221C">
        <w:tc>
          <w:tcPr>
            <w:tcW w:w="486" w:type="dxa"/>
          </w:tcPr>
          <w:p w14:paraId="419F45AC" w14:textId="4A5F09A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1640AA22" w14:textId="351C9C6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края, фирмы, организации встречи с профессионалами, представителями, руководителями</w:t>
            </w:r>
          </w:p>
        </w:tc>
        <w:tc>
          <w:tcPr>
            <w:tcW w:w="1631" w:type="dxa"/>
            <w:gridSpan w:val="2"/>
          </w:tcPr>
          <w:p w14:paraId="49CB9B3D" w14:textId="6719135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230F588A" w14:textId="49B3E0F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1EC476C2" w14:textId="14C9C21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D80F47E" w14:textId="77777777" w:rsidTr="0028221C">
        <w:tc>
          <w:tcPr>
            <w:tcW w:w="486" w:type="dxa"/>
          </w:tcPr>
          <w:p w14:paraId="4679B498" w14:textId="3B035C2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4612146B" w14:textId="1B27B0D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профориентационных выставок, ярмарок профессий, тематических профориентационных парков, профориентационных лагерей, 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открытых дверей в средних специальных учебных заведениях и вузах</w:t>
            </w:r>
          </w:p>
        </w:tc>
        <w:tc>
          <w:tcPr>
            <w:tcW w:w="1631" w:type="dxa"/>
            <w:gridSpan w:val="2"/>
          </w:tcPr>
          <w:p w14:paraId="3EA6353F" w14:textId="5D220A8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 </w:t>
            </w:r>
          </w:p>
        </w:tc>
        <w:tc>
          <w:tcPr>
            <w:tcW w:w="1800" w:type="dxa"/>
            <w:gridSpan w:val="2"/>
          </w:tcPr>
          <w:p w14:paraId="09558CB4" w14:textId="1A4C314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32038E90" w14:textId="780BE0C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52673EAD" w14:textId="77777777" w:rsidTr="0028221C">
        <w:tc>
          <w:tcPr>
            <w:tcW w:w="486" w:type="dxa"/>
          </w:tcPr>
          <w:p w14:paraId="511E3FC6" w14:textId="0AF365B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108160AE" w14:textId="56319F3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профессий </w:t>
            </w:r>
          </w:p>
        </w:tc>
        <w:tc>
          <w:tcPr>
            <w:tcW w:w="1631" w:type="dxa"/>
            <w:gridSpan w:val="2"/>
          </w:tcPr>
          <w:p w14:paraId="4E66AD34" w14:textId="427E907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540F945B" w14:textId="6DA3D6E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74BB598C" w14:textId="41790E1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72F0E9FC" w14:textId="77777777" w:rsidTr="0028221C">
        <w:tc>
          <w:tcPr>
            <w:tcW w:w="486" w:type="dxa"/>
          </w:tcPr>
          <w:p w14:paraId="2D2562C6" w14:textId="3691E8A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  <w:vAlign w:val="center"/>
          </w:tcPr>
          <w:p w14:paraId="0E4B08EB" w14:textId="280ED1C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профориентационных проектах «</w:t>
            </w:r>
            <w:proofErr w:type="spellStart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  <w:gridSpan w:val="2"/>
          </w:tcPr>
          <w:p w14:paraId="6FA1E1AE" w14:textId="4E35C24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0" w:type="dxa"/>
            <w:gridSpan w:val="2"/>
            <w:vAlign w:val="center"/>
          </w:tcPr>
          <w:p w14:paraId="305BC6E6" w14:textId="256B46F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78" w:type="dxa"/>
            <w:vAlign w:val="center"/>
          </w:tcPr>
          <w:p w14:paraId="4BEA349B" w14:textId="01AB879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67460" w:rsidRPr="00E15903" w14:paraId="67B74026" w14:textId="77777777" w:rsidTr="0028221C">
        <w:tc>
          <w:tcPr>
            <w:tcW w:w="486" w:type="dxa"/>
          </w:tcPr>
          <w:p w14:paraId="09CFC2A9" w14:textId="16966FD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026B7FAD" w14:textId="1A67B87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631" w:type="dxa"/>
            <w:gridSpan w:val="2"/>
          </w:tcPr>
          <w:p w14:paraId="710DBEC0" w14:textId="3852803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75BC0B7" w14:textId="29E6D73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55FD0BB7" w14:textId="17DB835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56A07717" w14:textId="77777777" w:rsidTr="0028221C">
        <w:tc>
          <w:tcPr>
            <w:tcW w:w="486" w:type="dxa"/>
          </w:tcPr>
          <w:p w14:paraId="640DA298" w14:textId="181C525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7A238F6F" w14:textId="5B4B88E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631" w:type="dxa"/>
            <w:gridSpan w:val="2"/>
          </w:tcPr>
          <w:p w14:paraId="41429CF2" w14:textId="2BC409D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38BC110" w14:textId="21B413A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137A51CA" w14:textId="1463ABE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3FFA65DB" w14:textId="77777777" w:rsidTr="0028221C">
        <w:tc>
          <w:tcPr>
            <w:tcW w:w="486" w:type="dxa"/>
          </w:tcPr>
          <w:p w14:paraId="1EA4D176" w14:textId="118EEA4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34045C9B" w14:textId="4EC60DB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</w:t>
            </w:r>
          </w:p>
        </w:tc>
        <w:tc>
          <w:tcPr>
            <w:tcW w:w="1631" w:type="dxa"/>
            <w:gridSpan w:val="2"/>
          </w:tcPr>
          <w:p w14:paraId="26617DC0" w14:textId="729EE48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0522079E" w14:textId="34B99B2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058AFC36" w14:textId="4F82BA8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67460" w:rsidRPr="00E15903" w14:paraId="51D90059" w14:textId="77777777" w:rsidTr="0028221C">
        <w:tc>
          <w:tcPr>
            <w:tcW w:w="486" w:type="dxa"/>
          </w:tcPr>
          <w:p w14:paraId="6878E804" w14:textId="32BDB0F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0169CC61" w14:textId="653ABB3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631" w:type="dxa"/>
            <w:gridSpan w:val="2"/>
          </w:tcPr>
          <w:p w14:paraId="52D2606E" w14:textId="6097DF7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6BCA48D5" w14:textId="473E86B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4A58F5C2" w14:textId="44C1F4F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67460" w:rsidRPr="00E15903" w14:paraId="4AC541A5" w14:textId="77777777" w:rsidTr="0028221C">
        <w:tc>
          <w:tcPr>
            <w:tcW w:w="486" w:type="dxa"/>
          </w:tcPr>
          <w:p w14:paraId="607FAC63" w14:textId="2AE68E9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1D053685" w14:textId="5FDF783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профориентации по методике </w:t>
            </w:r>
            <w:proofErr w:type="spellStart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  <w:proofErr w:type="spellEnd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1" w:type="dxa"/>
            <w:gridSpan w:val="2"/>
          </w:tcPr>
          <w:p w14:paraId="6C095D03" w14:textId="626AF98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3E422DFB" w14:textId="4C865E2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878" w:type="dxa"/>
          </w:tcPr>
          <w:p w14:paraId="0BEAD39F" w14:textId="59D7AA1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67460" w:rsidRPr="00E15903" w14:paraId="7DC5849A" w14:textId="77777777" w:rsidTr="0028221C">
        <w:tc>
          <w:tcPr>
            <w:tcW w:w="486" w:type="dxa"/>
          </w:tcPr>
          <w:p w14:paraId="6613A04B" w14:textId="3FA46C4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19F95249" w14:textId="41A5ABC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631" w:type="dxa"/>
            <w:gridSpan w:val="2"/>
          </w:tcPr>
          <w:p w14:paraId="0CD689B9" w14:textId="4159FAC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</w:tcPr>
          <w:p w14:paraId="1D6E3176" w14:textId="31A57C3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276C38A3" w14:textId="349A6CF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5684867D" w14:textId="77777777" w:rsidTr="0028221C">
        <w:tc>
          <w:tcPr>
            <w:tcW w:w="486" w:type="dxa"/>
            <w:tcBorders>
              <w:bottom w:val="single" w:sz="4" w:space="0" w:color="auto"/>
            </w:tcBorders>
          </w:tcPr>
          <w:p w14:paraId="44305E41" w14:textId="4DBCF51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14:paraId="0E9CC8D8" w14:textId="23543C8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14:paraId="2FD1C928" w14:textId="7E3B376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E1ED056" w14:textId="7FEA8FF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F2B2DB0" w14:textId="64A14EC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67460" w:rsidRPr="00E15903" w14:paraId="688B24BA" w14:textId="77777777" w:rsidTr="0028221C">
        <w:tc>
          <w:tcPr>
            <w:tcW w:w="486" w:type="dxa"/>
            <w:tcBorders>
              <w:bottom w:val="single" w:sz="4" w:space="0" w:color="auto"/>
            </w:tcBorders>
          </w:tcPr>
          <w:p w14:paraId="5867124E" w14:textId="180802E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14:paraId="05362C9B" w14:textId="1B58A2C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14:paraId="0A59E9DD" w14:textId="6E41C78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66D7590" w14:textId="1696292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2043EA95" w14:textId="19B5890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67460" w:rsidRPr="00E15903" w14:paraId="68C94714" w14:textId="77777777" w:rsidTr="0028221C"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7A995E72" w14:textId="10506926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67460" w:rsidRPr="00E15903" w14:paraId="65EE93DF" w14:textId="48F54F9D" w:rsidTr="0028221C">
        <w:tc>
          <w:tcPr>
            <w:tcW w:w="486" w:type="dxa"/>
          </w:tcPr>
          <w:p w14:paraId="2506C698" w14:textId="0663EF9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0FFD7ECD" w14:textId="5724408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631" w:type="dxa"/>
            <w:gridSpan w:val="2"/>
          </w:tcPr>
          <w:p w14:paraId="0F91C2E5" w14:textId="1181F69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726E014" w14:textId="4319AFE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878" w:type="dxa"/>
          </w:tcPr>
          <w:p w14:paraId="05FC1C32" w14:textId="1B0290E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367460" w:rsidRPr="00E15903" w14:paraId="1B2279D0" w14:textId="77777777" w:rsidTr="0028221C">
        <w:tc>
          <w:tcPr>
            <w:tcW w:w="486" w:type="dxa"/>
          </w:tcPr>
          <w:p w14:paraId="61182D0C" w14:textId="42EB835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7784FFB8" w14:textId="6094B15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631" w:type="dxa"/>
            <w:gridSpan w:val="2"/>
          </w:tcPr>
          <w:p w14:paraId="4453384B" w14:textId="41DE778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7A3783A" w14:textId="10FD9C0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878" w:type="dxa"/>
          </w:tcPr>
          <w:p w14:paraId="654820E2" w14:textId="626B0F8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67460" w:rsidRPr="00E15903" w14:paraId="2B5E2749" w14:textId="77777777" w:rsidTr="0028221C">
        <w:tc>
          <w:tcPr>
            <w:tcW w:w="486" w:type="dxa"/>
          </w:tcPr>
          <w:p w14:paraId="62657806" w14:textId="601A9AB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3" w:type="dxa"/>
            <w:gridSpan w:val="3"/>
          </w:tcPr>
          <w:p w14:paraId="69BA7730" w14:textId="151C6BC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631" w:type="dxa"/>
            <w:gridSpan w:val="2"/>
          </w:tcPr>
          <w:p w14:paraId="317B53B1" w14:textId="0E9CE42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3466C50" w14:textId="21412EA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878" w:type="dxa"/>
          </w:tcPr>
          <w:p w14:paraId="1FB6300D" w14:textId="5CA6DBC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67460" w:rsidRPr="00E15903" w14:paraId="6F811345" w14:textId="77777777" w:rsidTr="0028221C">
        <w:tc>
          <w:tcPr>
            <w:tcW w:w="486" w:type="dxa"/>
          </w:tcPr>
          <w:p w14:paraId="525D2C3B" w14:textId="77AF215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5B76A33B" w14:textId="084A8D2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631" w:type="dxa"/>
            <w:gridSpan w:val="2"/>
          </w:tcPr>
          <w:p w14:paraId="7160F96E" w14:textId="33EA02D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04DD97D" w14:textId="1D5202D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359D52DF" w14:textId="7C97F77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367460" w:rsidRPr="00E15903" w14:paraId="79121878" w14:textId="77777777" w:rsidTr="0028221C">
        <w:tc>
          <w:tcPr>
            <w:tcW w:w="486" w:type="dxa"/>
          </w:tcPr>
          <w:p w14:paraId="456E675E" w14:textId="149F214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37804EDA" w14:textId="41F2788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631" w:type="dxa"/>
            <w:gridSpan w:val="2"/>
          </w:tcPr>
          <w:p w14:paraId="505DC288" w14:textId="337BB4F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7FCC43B" w14:textId="1190177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78" w:type="dxa"/>
          </w:tcPr>
          <w:p w14:paraId="7700E9B1" w14:textId="48A6B8E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67460" w:rsidRPr="00E15903" w14:paraId="391C4C42" w14:textId="77777777" w:rsidTr="0028221C">
        <w:tc>
          <w:tcPr>
            <w:tcW w:w="486" w:type="dxa"/>
          </w:tcPr>
          <w:p w14:paraId="343DD9BD" w14:textId="37CBB73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43D6EE05" w14:textId="2F6431D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631" w:type="dxa"/>
            <w:gridSpan w:val="2"/>
          </w:tcPr>
          <w:p w14:paraId="2775FECC" w14:textId="2BD95C4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74BCAECC" w14:textId="60D50D5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878" w:type="dxa"/>
          </w:tcPr>
          <w:p w14:paraId="058ACE62" w14:textId="3CC7D85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67460" w:rsidRPr="00E15903" w14:paraId="4183311A" w14:textId="77777777" w:rsidTr="0028221C">
        <w:tc>
          <w:tcPr>
            <w:tcW w:w="486" w:type="dxa"/>
          </w:tcPr>
          <w:p w14:paraId="54D25B98" w14:textId="1D40BBC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2510BDB2" w14:textId="32A6A62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631" w:type="dxa"/>
            <w:gridSpan w:val="2"/>
          </w:tcPr>
          <w:p w14:paraId="0E4A2996" w14:textId="4CB65B7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E2A23C0" w14:textId="04E2E62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78" w:type="dxa"/>
          </w:tcPr>
          <w:p w14:paraId="41AA68CC" w14:textId="5D4B7F2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67460" w:rsidRPr="00E15903" w14:paraId="1766064F" w14:textId="77777777" w:rsidTr="0028221C">
        <w:tc>
          <w:tcPr>
            <w:tcW w:w="486" w:type="dxa"/>
          </w:tcPr>
          <w:p w14:paraId="0803051C" w14:textId="5771AD3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76E7C242" w14:textId="49D43DD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631" w:type="dxa"/>
            <w:gridSpan w:val="2"/>
          </w:tcPr>
          <w:p w14:paraId="34145BEF" w14:textId="0ADF191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C17A057" w14:textId="6EA8146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78" w:type="dxa"/>
          </w:tcPr>
          <w:p w14:paraId="016EEC25" w14:textId="455CF34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7460" w:rsidRPr="00E15903" w14:paraId="038046E8" w14:textId="77777777" w:rsidTr="0028221C">
        <w:tc>
          <w:tcPr>
            <w:tcW w:w="486" w:type="dxa"/>
          </w:tcPr>
          <w:p w14:paraId="22E5F373" w14:textId="3F0F1FF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6AB94CCE" w14:textId="6BBAE1A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31" w:type="dxa"/>
            <w:gridSpan w:val="2"/>
          </w:tcPr>
          <w:p w14:paraId="61C471DC" w14:textId="2BD1E6F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850E02F" w14:textId="62F4726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78" w:type="dxa"/>
          </w:tcPr>
          <w:p w14:paraId="61B54E0E" w14:textId="56D5715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367460" w:rsidRPr="00E15903" w14:paraId="0031FCD1" w14:textId="77777777" w:rsidTr="0028221C">
        <w:tc>
          <w:tcPr>
            <w:tcW w:w="486" w:type="dxa"/>
          </w:tcPr>
          <w:p w14:paraId="0929D35F" w14:textId="1A0AD8F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249E9172" w14:textId="55692E7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631" w:type="dxa"/>
            <w:gridSpan w:val="2"/>
          </w:tcPr>
          <w:p w14:paraId="723E8326" w14:textId="2E973FC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33A469C" w14:textId="7D77997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78" w:type="dxa"/>
          </w:tcPr>
          <w:p w14:paraId="4DB3A79C" w14:textId="5767B4F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367460" w:rsidRPr="00E15903" w14:paraId="63B15AD4" w14:textId="77777777" w:rsidTr="0028221C">
        <w:tc>
          <w:tcPr>
            <w:tcW w:w="486" w:type="dxa"/>
          </w:tcPr>
          <w:p w14:paraId="3ADB1CEC" w14:textId="1ADC933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02F16CDE" w14:textId="6A2D638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631" w:type="dxa"/>
            <w:gridSpan w:val="2"/>
          </w:tcPr>
          <w:p w14:paraId="02EA400B" w14:textId="7B76237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FA78CBC" w14:textId="07301D4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78" w:type="dxa"/>
          </w:tcPr>
          <w:p w14:paraId="09CEF59E" w14:textId="5BDEFCE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C96AE6B" w14:textId="77777777" w:rsidTr="0028221C">
        <w:tc>
          <w:tcPr>
            <w:tcW w:w="10348" w:type="dxa"/>
            <w:gridSpan w:val="9"/>
          </w:tcPr>
          <w:p w14:paraId="02E4BF97" w14:textId="7E464A4F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367460" w:rsidRPr="00E15903" w14:paraId="1AB3A077" w14:textId="77777777" w:rsidTr="0028221C">
        <w:tc>
          <w:tcPr>
            <w:tcW w:w="486" w:type="dxa"/>
          </w:tcPr>
          <w:p w14:paraId="5A1902BD" w14:textId="1B09839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0C8AF45D" w14:textId="71AEA39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631" w:type="dxa"/>
            <w:gridSpan w:val="2"/>
          </w:tcPr>
          <w:p w14:paraId="49CD563F" w14:textId="62D8716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5728D25" w14:textId="2355179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769DB19C" w14:textId="1D60E2B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 классные руководители</w:t>
            </w:r>
          </w:p>
        </w:tc>
      </w:tr>
      <w:tr w:rsidR="00367460" w:rsidRPr="00E15903" w14:paraId="291F3132" w14:textId="77777777" w:rsidTr="0028221C">
        <w:tc>
          <w:tcPr>
            <w:tcW w:w="486" w:type="dxa"/>
          </w:tcPr>
          <w:p w14:paraId="7F61B1C4" w14:textId="57094DE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61EDA67C" w14:textId="1957D08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631" w:type="dxa"/>
            <w:gridSpan w:val="2"/>
          </w:tcPr>
          <w:p w14:paraId="7518CDAB" w14:textId="24834FB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397052B" w14:textId="6D200B7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8" w:type="dxa"/>
          </w:tcPr>
          <w:p w14:paraId="63AE19C3" w14:textId="0165B52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460399F4" w14:textId="77777777" w:rsidTr="0028221C">
        <w:tc>
          <w:tcPr>
            <w:tcW w:w="486" w:type="dxa"/>
          </w:tcPr>
          <w:p w14:paraId="586A6AD5" w14:textId="1AFE9D4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05914859" w14:textId="35E3144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631" w:type="dxa"/>
            <w:gridSpan w:val="2"/>
          </w:tcPr>
          <w:p w14:paraId="31911F14" w14:textId="5C96DEE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7620434" w14:textId="6E25891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764812BB" w14:textId="3109D68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7460" w:rsidRPr="00E15903" w14:paraId="1CEDD771" w14:textId="77777777" w:rsidTr="0028221C">
        <w:tc>
          <w:tcPr>
            <w:tcW w:w="486" w:type="dxa"/>
          </w:tcPr>
          <w:p w14:paraId="39E265B6" w14:textId="34E4075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3D64D5FA" w14:textId="6178E84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631" w:type="dxa"/>
            <w:gridSpan w:val="2"/>
          </w:tcPr>
          <w:p w14:paraId="6071B002" w14:textId="22F2043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47A34EA" w14:textId="4277418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14:paraId="5F4CB5F8" w14:textId="684BD92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 классные руководители</w:t>
            </w:r>
          </w:p>
        </w:tc>
      </w:tr>
      <w:tr w:rsidR="00367460" w:rsidRPr="00E15903" w14:paraId="5ACED10D" w14:textId="77777777" w:rsidTr="0028221C">
        <w:tc>
          <w:tcPr>
            <w:tcW w:w="486" w:type="dxa"/>
          </w:tcPr>
          <w:p w14:paraId="3F29BC04" w14:textId="2AFA024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3F1EC8A9" w14:textId="402DB71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631" w:type="dxa"/>
            <w:gridSpan w:val="2"/>
          </w:tcPr>
          <w:p w14:paraId="1B04C1C1" w14:textId="3998394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089D218" w14:textId="14AD0C1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78" w:type="dxa"/>
          </w:tcPr>
          <w:p w14:paraId="624DB969" w14:textId="74D8E34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 классные руководители</w:t>
            </w:r>
          </w:p>
        </w:tc>
      </w:tr>
      <w:tr w:rsidR="00367460" w:rsidRPr="00E15903" w14:paraId="7F8BB32B" w14:textId="77777777" w:rsidTr="0028221C">
        <w:tc>
          <w:tcPr>
            <w:tcW w:w="486" w:type="dxa"/>
          </w:tcPr>
          <w:p w14:paraId="132B0A8D" w14:textId="543517D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  <w:vAlign w:val="center"/>
          </w:tcPr>
          <w:p w14:paraId="75408EBF" w14:textId="1978AD6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</w:t>
            </w:r>
          </w:p>
        </w:tc>
        <w:tc>
          <w:tcPr>
            <w:tcW w:w="1631" w:type="dxa"/>
            <w:gridSpan w:val="2"/>
          </w:tcPr>
          <w:p w14:paraId="48B1392F" w14:textId="1FD9177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  <w:vAlign w:val="center"/>
          </w:tcPr>
          <w:p w14:paraId="51EBAD65" w14:textId="243E88B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vAlign w:val="center"/>
          </w:tcPr>
          <w:p w14:paraId="5967D60E" w14:textId="2816AB9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460" w:rsidRPr="00E15903" w14:paraId="7B4D84B4" w14:textId="77777777" w:rsidTr="0028221C">
        <w:tc>
          <w:tcPr>
            <w:tcW w:w="486" w:type="dxa"/>
          </w:tcPr>
          <w:p w14:paraId="3BA0B587" w14:textId="13E0244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1F60D2BD" w14:textId="08C229D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Информационный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стенд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«Тестирование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ВФСК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ГТО»</w:t>
            </w:r>
          </w:p>
        </w:tc>
        <w:tc>
          <w:tcPr>
            <w:tcW w:w="1631" w:type="dxa"/>
            <w:gridSpan w:val="2"/>
          </w:tcPr>
          <w:p w14:paraId="60815634" w14:textId="66668B3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CD4F5E9" w14:textId="54D34A5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878" w:type="dxa"/>
          </w:tcPr>
          <w:p w14:paraId="70EAD07F" w14:textId="3FE7937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ШСК</w:t>
            </w:r>
          </w:p>
        </w:tc>
      </w:tr>
      <w:tr w:rsidR="00367460" w:rsidRPr="00E15903" w14:paraId="6040B41C" w14:textId="77777777" w:rsidTr="0028221C">
        <w:tc>
          <w:tcPr>
            <w:tcW w:w="486" w:type="dxa"/>
          </w:tcPr>
          <w:p w14:paraId="10F16EA8" w14:textId="18DC0F0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192ECB32" w14:textId="6F00CEC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631" w:type="dxa"/>
            <w:gridSpan w:val="2"/>
          </w:tcPr>
          <w:p w14:paraId="3335FE6D" w14:textId="06F8C74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96E7D74" w14:textId="3AD28F9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878" w:type="dxa"/>
          </w:tcPr>
          <w:p w14:paraId="5ECFAD85" w14:textId="534870C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 ШУС</w:t>
            </w:r>
          </w:p>
        </w:tc>
      </w:tr>
      <w:tr w:rsidR="00367460" w:rsidRPr="00E15903" w14:paraId="067AD0D0" w14:textId="77777777" w:rsidTr="0028221C">
        <w:tc>
          <w:tcPr>
            <w:tcW w:w="486" w:type="dxa"/>
          </w:tcPr>
          <w:p w14:paraId="0F36AE12" w14:textId="4D3986F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3FC0AA67" w14:textId="093E685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631" w:type="dxa"/>
            <w:gridSpan w:val="2"/>
          </w:tcPr>
          <w:p w14:paraId="5D55FE4B" w14:textId="1100DA8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  <w:vAlign w:val="center"/>
          </w:tcPr>
          <w:p w14:paraId="47096B06" w14:textId="5A8124E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vAlign w:val="center"/>
          </w:tcPr>
          <w:p w14:paraId="4F5B8E9C" w14:textId="7129F0D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460" w:rsidRPr="00E15903" w14:paraId="035479CC" w14:textId="77777777" w:rsidTr="0028221C">
        <w:tc>
          <w:tcPr>
            <w:tcW w:w="486" w:type="dxa"/>
          </w:tcPr>
          <w:p w14:paraId="2B5D8B65" w14:textId="5032925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  <w:vAlign w:val="center"/>
          </w:tcPr>
          <w:p w14:paraId="3EB961C1" w14:textId="710A989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1631" w:type="dxa"/>
            <w:gridSpan w:val="2"/>
          </w:tcPr>
          <w:p w14:paraId="68E80E90" w14:textId="68CB9B8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  <w:vAlign w:val="center"/>
          </w:tcPr>
          <w:p w14:paraId="2983A845" w14:textId="39288BF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2878" w:type="dxa"/>
            <w:vAlign w:val="center"/>
          </w:tcPr>
          <w:p w14:paraId="3ADB1F81" w14:textId="4EBA0D3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367460" w:rsidRPr="00E15903" w14:paraId="1D831127" w14:textId="77777777" w:rsidTr="0028221C">
        <w:tc>
          <w:tcPr>
            <w:tcW w:w="486" w:type="dxa"/>
          </w:tcPr>
          <w:p w14:paraId="7F43617E" w14:textId="0A5C360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  <w:vAlign w:val="center"/>
          </w:tcPr>
          <w:p w14:paraId="57001AEE" w14:textId="5F191F9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«День Защитника Отечества»</w:t>
            </w:r>
          </w:p>
        </w:tc>
        <w:tc>
          <w:tcPr>
            <w:tcW w:w="1631" w:type="dxa"/>
            <w:gridSpan w:val="2"/>
          </w:tcPr>
          <w:p w14:paraId="3A15F58D" w14:textId="661A258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  <w:vAlign w:val="center"/>
          </w:tcPr>
          <w:p w14:paraId="7779FAEF" w14:textId="7E56729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2878" w:type="dxa"/>
            <w:vAlign w:val="center"/>
          </w:tcPr>
          <w:p w14:paraId="1D9CA56D" w14:textId="5576808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учитель ИЗО</w:t>
            </w:r>
          </w:p>
        </w:tc>
      </w:tr>
      <w:tr w:rsidR="00367460" w:rsidRPr="00E15903" w14:paraId="2DDEDD65" w14:textId="77777777" w:rsidTr="0028221C">
        <w:tc>
          <w:tcPr>
            <w:tcW w:w="486" w:type="dxa"/>
          </w:tcPr>
          <w:p w14:paraId="30FF59AE" w14:textId="283EC0B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53" w:type="dxa"/>
            <w:gridSpan w:val="3"/>
            <w:vAlign w:val="center"/>
          </w:tcPr>
          <w:p w14:paraId="4F202534" w14:textId="3E2D1F6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1631" w:type="dxa"/>
            <w:gridSpan w:val="2"/>
          </w:tcPr>
          <w:p w14:paraId="1F401BB0" w14:textId="141F126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  <w:vAlign w:val="center"/>
          </w:tcPr>
          <w:p w14:paraId="7972FE5C" w14:textId="5DDEB7C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2878" w:type="dxa"/>
            <w:vAlign w:val="center"/>
          </w:tcPr>
          <w:p w14:paraId="4B94FDF1" w14:textId="443C761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367460" w:rsidRPr="00E15903" w14:paraId="6DD323E2" w14:textId="77777777" w:rsidTr="0028221C">
        <w:tc>
          <w:tcPr>
            <w:tcW w:w="486" w:type="dxa"/>
            <w:tcBorders>
              <w:bottom w:val="single" w:sz="4" w:space="0" w:color="auto"/>
            </w:tcBorders>
          </w:tcPr>
          <w:p w14:paraId="430271B2" w14:textId="303A702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  <w:vAlign w:val="center"/>
          </w:tcPr>
          <w:p w14:paraId="4FD0906E" w14:textId="0DE1067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рисунков и поделок к Дню Победы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14:paraId="0F41B2D7" w14:textId="25FB165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676A4A4" w14:textId="56979B9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14:paraId="70970CCE" w14:textId="1137EB0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367460" w:rsidRPr="00E15903" w14:paraId="5144D931" w14:textId="02DD8E0F" w:rsidTr="0028221C">
        <w:tc>
          <w:tcPr>
            <w:tcW w:w="1034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89F901F" w14:textId="5A3FC241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5903">
              <w:rPr>
                <w:rFonts w:hAnsi="Times New Roman" w:cs="Times New Roman"/>
                <w:b/>
                <w:bCs/>
                <w:sz w:val="28"/>
                <w:szCs w:val="24"/>
              </w:rPr>
              <w:t>Внешкольные</w:t>
            </w:r>
            <w:r w:rsidRPr="00E15903">
              <w:rPr>
                <w:rFonts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b/>
                <w:bCs/>
                <w:sz w:val="28"/>
                <w:szCs w:val="24"/>
              </w:rPr>
              <w:t>мероприятия</w:t>
            </w:r>
          </w:p>
        </w:tc>
      </w:tr>
      <w:tr w:rsidR="00367460" w:rsidRPr="00591DB0" w14:paraId="3A52DE25" w14:textId="77777777" w:rsidTr="0028221C">
        <w:tc>
          <w:tcPr>
            <w:tcW w:w="502" w:type="dxa"/>
            <w:gridSpan w:val="2"/>
          </w:tcPr>
          <w:p w14:paraId="0F675AD6" w14:textId="315D3985" w:rsidR="00367460" w:rsidRPr="00591DB0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14:paraId="0B1475F3" w14:textId="297965A2" w:rsidR="00367460" w:rsidRPr="00591DB0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B0">
              <w:rPr>
                <w:rFonts w:ascii="Times New Roman" w:hAnsi="Times New Roman" w:cs="Times New Roman"/>
                <w:sz w:val="24"/>
              </w:rPr>
              <w:t xml:space="preserve">Мероприятия, организуемые социальными партнерами </w:t>
            </w:r>
          </w:p>
        </w:tc>
        <w:tc>
          <w:tcPr>
            <w:tcW w:w="1700" w:type="dxa"/>
            <w:gridSpan w:val="3"/>
          </w:tcPr>
          <w:p w14:paraId="2AFD9337" w14:textId="7BD3BEF7" w:rsidR="00367460" w:rsidRPr="00591DB0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B0">
              <w:rPr>
                <w:rFonts w:ascii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800" w:type="dxa"/>
            <w:gridSpan w:val="2"/>
          </w:tcPr>
          <w:p w14:paraId="5D0577B3" w14:textId="0CD35948" w:rsidR="00367460" w:rsidRPr="00591DB0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B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35CDFC3F" w14:textId="5A6FCA81" w:rsidR="00367460" w:rsidRPr="00591DB0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B0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367460" w:rsidRPr="00E15903" w14:paraId="38FB3CA5" w14:textId="77777777" w:rsidTr="0028221C">
        <w:tc>
          <w:tcPr>
            <w:tcW w:w="10348" w:type="dxa"/>
            <w:gridSpan w:val="9"/>
            <w:tcBorders>
              <w:right w:val="single" w:sz="4" w:space="0" w:color="auto"/>
            </w:tcBorders>
          </w:tcPr>
          <w:p w14:paraId="07BB56BD" w14:textId="70266F89" w:rsidR="00367460" w:rsidRPr="00E15903" w:rsidRDefault="00367460" w:rsidP="0036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Профилактика и безопасность</w:t>
            </w:r>
          </w:p>
        </w:tc>
      </w:tr>
      <w:tr w:rsidR="00367460" w:rsidRPr="00E15903" w14:paraId="307D0E0F" w14:textId="77777777" w:rsidTr="0028221C">
        <w:tc>
          <w:tcPr>
            <w:tcW w:w="502" w:type="dxa"/>
            <w:gridSpan w:val="2"/>
          </w:tcPr>
          <w:p w14:paraId="26E23B1D" w14:textId="4596524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14:paraId="500283ED" w14:textId="3ACD2CF9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700" w:type="dxa"/>
            <w:gridSpan w:val="3"/>
          </w:tcPr>
          <w:p w14:paraId="0B8C0460" w14:textId="09BF1D0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5909239" w14:textId="3449CDEB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664642C9" w14:textId="51C96A71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460" w:rsidRPr="00E15903" w14:paraId="30151290" w14:textId="77777777" w:rsidTr="0028221C">
        <w:tc>
          <w:tcPr>
            <w:tcW w:w="502" w:type="dxa"/>
            <w:gridSpan w:val="2"/>
          </w:tcPr>
          <w:p w14:paraId="7E6F1781" w14:textId="32DE527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14:paraId="06E5B6E3" w14:textId="2345EA3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каждого ребенка в ключевые дела школы</w:t>
            </w:r>
          </w:p>
        </w:tc>
        <w:tc>
          <w:tcPr>
            <w:tcW w:w="1700" w:type="dxa"/>
            <w:gridSpan w:val="3"/>
          </w:tcPr>
          <w:p w14:paraId="35A5E23B" w14:textId="03C89AB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7E4BB04" w14:textId="250CE27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5CE74A2A" w14:textId="7A5846D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460" w:rsidRPr="00E15903" w14:paraId="176ADE61" w14:textId="77777777" w:rsidTr="0028221C">
        <w:tc>
          <w:tcPr>
            <w:tcW w:w="502" w:type="dxa"/>
            <w:gridSpan w:val="2"/>
          </w:tcPr>
          <w:p w14:paraId="1F08E152" w14:textId="160E8AAE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14:paraId="32B8D2B1" w14:textId="27A2A9F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помощь</w:t>
            </w:r>
          </w:p>
        </w:tc>
        <w:tc>
          <w:tcPr>
            <w:tcW w:w="1700" w:type="dxa"/>
            <w:gridSpan w:val="3"/>
          </w:tcPr>
          <w:p w14:paraId="7777AA36" w14:textId="41E5034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4C9D89F" w14:textId="44BCB88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E88211C" w14:textId="17008D1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367460" w:rsidRPr="00E15903" w14:paraId="7ACEC8E2" w14:textId="77777777" w:rsidTr="0028221C">
        <w:tc>
          <w:tcPr>
            <w:tcW w:w="502" w:type="dxa"/>
            <w:gridSpan w:val="2"/>
          </w:tcPr>
          <w:p w14:paraId="5C4FABB1" w14:textId="46EAFAD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14:paraId="777A8E59" w14:textId="0B31174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</w:t>
            </w:r>
          </w:p>
        </w:tc>
        <w:tc>
          <w:tcPr>
            <w:tcW w:w="1700" w:type="dxa"/>
            <w:gridSpan w:val="3"/>
          </w:tcPr>
          <w:p w14:paraId="33B3DF7F" w14:textId="09BC751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691EC06" w14:textId="1BD93D8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77185055" w14:textId="781A4C4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7460" w:rsidRPr="00E15903" w14:paraId="0468899B" w14:textId="77777777" w:rsidTr="0028221C">
        <w:tc>
          <w:tcPr>
            <w:tcW w:w="502" w:type="dxa"/>
            <w:gridSpan w:val="2"/>
          </w:tcPr>
          <w:p w14:paraId="1072350E" w14:textId="3FA51A5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14:paraId="23ECBFF2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color w:val="auto"/>
              </w:rPr>
              <w:t>Рейды в семьи неблагополучного быта</w:t>
            </w:r>
          </w:p>
          <w:p w14:paraId="086A0313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14:paraId="6604B117" w14:textId="1DE5D91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D0A9A3E" w14:textId="4190E7B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7ACC2306" w14:textId="6F151CD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367460" w:rsidRPr="00E15903" w14:paraId="250CF91D" w14:textId="77777777" w:rsidTr="0028221C">
        <w:tc>
          <w:tcPr>
            <w:tcW w:w="502" w:type="dxa"/>
            <w:gridSpan w:val="2"/>
          </w:tcPr>
          <w:p w14:paraId="0F1B73CD" w14:textId="3BEF489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14:paraId="180005AD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color w:val="auto"/>
              </w:rPr>
              <w:t>Консультации для родителей по вопросам адаптации пятиклассников</w:t>
            </w:r>
          </w:p>
          <w:p w14:paraId="2B362F81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14:paraId="58C92BE6" w14:textId="15C51A8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8A5EDB2" w14:textId="3BC6ADA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color w:val="auto"/>
              </w:rPr>
              <w:t>Сентябрь -октябрь,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color w:val="auto"/>
              </w:rPr>
              <w:t>далее по мере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color w:val="auto"/>
              </w:rPr>
              <w:t>необходимости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509CA905" w14:textId="382A390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367460" w:rsidRPr="00E15903" w14:paraId="1429023F" w14:textId="77777777" w:rsidTr="0028221C">
        <w:tc>
          <w:tcPr>
            <w:tcW w:w="502" w:type="dxa"/>
            <w:gridSpan w:val="2"/>
          </w:tcPr>
          <w:p w14:paraId="63DB9550" w14:textId="5001DF4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14:paraId="79FC1485" w14:textId="46DB712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ребенка</w:t>
            </w:r>
          </w:p>
        </w:tc>
        <w:tc>
          <w:tcPr>
            <w:tcW w:w="1700" w:type="dxa"/>
            <w:gridSpan w:val="3"/>
          </w:tcPr>
          <w:p w14:paraId="56AC3930" w14:textId="1092E82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81ABE7B" w14:textId="2B0800E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250A3892" w14:textId="6D16A72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367460" w:rsidRPr="00E15903" w14:paraId="22F12C70" w14:textId="77777777" w:rsidTr="0028221C">
        <w:tc>
          <w:tcPr>
            <w:tcW w:w="502" w:type="dxa"/>
            <w:gridSpan w:val="2"/>
          </w:tcPr>
          <w:p w14:paraId="62130DED" w14:textId="72E066C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14:paraId="100A33F0" w14:textId="19178732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1700" w:type="dxa"/>
            <w:gridSpan w:val="3"/>
          </w:tcPr>
          <w:p w14:paraId="727734CF" w14:textId="6EE17855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231D2FF" w14:textId="3C35ADA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2C786CC2" w14:textId="7252D29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67460" w:rsidRPr="00E15903" w14:paraId="080D4757" w14:textId="77777777" w:rsidTr="0028221C">
        <w:tc>
          <w:tcPr>
            <w:tcW w:w="502" w:type="dxa"/>
            <w:gridSpan w:val="2"/>
          </w:tcPr>
          <w:p w14:paraId="7CC242E9" w14:textId="25D50B3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14:paraId="438DE440" w14:textId="58C26CE8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color w:val="auto"/>
              </w:rPr>
              <w:t>Осуществление контроля за организацией летнего отдыха детей из семей, находящихся в ТЖС, состоящих на учёте</w:t>
            </w:r>
          </w:p>
        </w:tc>
        <w:tc>
          <w:tcPr>
            <w:tcW w:w="1700" w:type="dxa"/>
            <w:gridSpan w:val="3"/>
          </w:tcPr>
          <w:p w14:paraId="357A3727" w14:textId="5AD2565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CA2AD15" w14:textId="4425DA4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77D6D744" w14:textId="7B34187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67460" w:rsidRPr="00E15903" w14:paraId="1293EEC7" w14:textId="77777777" w:rsidTr="0028221C">
        <w:tc>
          <w:tcPr>
            <w:tcW w:w="502" w:type="dxa"/>
            <w:gridSpan w:val="2"/>
          </w:tcPr>
          <w:p w14:paraId="3743F791" w14:textId="62577D6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</w:tcPr>
          <w:p w14:paraId="189B1699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color w:val="auto"/>
              </w:rPr>
              <w:t>Анкетирование родителей</w:t>
            </w:r>
          </w:p>
          <w:p w14:paraId="457D3A76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14:paraId="703890F7" w14:textId="5247B61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451E343D" w14:textId="7FF9654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32C6E034" w14:textId="1DB03F1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367460" w:rsidRPr="00E15903" w14:paraId="49E93559" w14:textId="77777777" w:rsidTr="0028221C">
        <w:tc>
          <w:tcPr>
            <w:tcW w:w="502" w:type="dxa"/>
            <w:gridSpan w:val="2"/>
          </w:tcPr>
          <w:p w14:paraId="5A868140" w14:textId="3A9A43B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8" w:type="dxa"/>
          </w:tcPr>
          <w:p w14:paraId="0D70785F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color w:val="auto"/>
              </w:rPr>
              <w:t>Разработка памяток и буклетов по безопасности для родителей и их детей</w:t>
            </w:r>
          </w:p>
          <w:p w14:paraId="75195B46" w14:textId="7777777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14:paraId="68CF8344" w14:textId="2421E38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7BEBA4D6" w14:textId="14B73FE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1A1F9D7B" w14:textId="551BC8D3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367460" w:rsidRPr="00CE02F2" w14:paraId="7D268786" w14:textId="77777777" w:rsidTr="0028221C">
        <w:tc>
          <w:tcPr>
            <w:tcW w:w="10348" w:type="dxa"/>
            <w:gridSpan w:val="9"/>
            <w:tcBorders>
              <w:right w:val="single" w:sz="4" w:space="0" w:color="auto"/>
            </w:tcBorders>
          </w:tcPr>
          <w:p w14:paraId="0F990A23" w14:textId="06CFE43F" w:rsidR="00367460" w:rsidRPr="00CE02F2" w:rsidRDefault="00367460" w:rsidP="003674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2F2">
              <w:rPr>
                <w:rFonts w:hAnsi="Times New Roman" w:cs="Times New Roman"/>
                <w:bCs/>
                <w:i/>
                <w:sz w:val="24"/>
                <w:szCs w:val="24"/>
              </w:rPr>
              <w:t>Антитеррористическое</w:t>
            </w:r>
            <w:r w:rsidRPr="00CE02F2">
              <w:rPr>
                <w:rFonts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2F2">
              <w:rPr>
                <w:rFonts w:hAnsi="Times New Roman" w:cs="Times New Roman"/>
                <w:bCs/>
                <w:i/>
                <w:sz w:val="24"/>
                <w:szCs w:val="24"/>
              </w:rPr>
              <w:t>воспитание</w:t>
            </w:r>
          </w:p>
        </w:tc>
      </w:tr>
      <w:tr w:rsidR="00367460" w:rsidRPr="00E15903" w14:paraId="07F53E4C" w14:textId="18F7E7D5" w:rsidTr="0028221C">
        <w:tc>
          <w:tcPr>
            <w:tcW w:w="502" w:type="dxa"/>
            <w:gridSpan w:val="2"/>
          </w:tcPr>
          <w:p w14:paraId="6B1D4254" w14:textId="55FD56E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14:paraId="5C86852D" w14:textId="01CC231C" w:rsidR="00367460" w:rsidRPr="00E15903" w:rsidRDefault="00367460" w:rsidP="00367460">
            <w:pPr>
              <w:rPr>
                <w:rStyle w:val="fontstyle01"/>
                <w:color w:val="auto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Лекция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«Терроризм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–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глобальная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проблема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современности»</w:t>
            </w:r>
          </w:p>
        </w:tc>
        <w:tc>
          <w:tcPr>
            <w:tcW w:w="1700" w:type="dxa"/>
            <w:gridSpan w:val="3"/>
          </w:tcPr>
          <w:p w14:paraId="2FB00882" w14:textId="428C25D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AFADEBA" w14:textId="77777777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1FE3F9DC" w14:textId="22170A75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172B1883" w14:textId="77777777" w:rsidR="00367460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5A580" w14:textId="68F8F9A0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</w:p>
        </w:tc>
      </w:tr>
      <w:tr w:rsidR="00367460" w:rsidRPr="00E15903" w14:paraId="43518A7A" w14:textId="77777777" w:rsidTr="0028221C">
        <w:tc>
          <w:tcPr>
            <w:tcW w:w="502" w:type="dxa"/>
            <w:gridSpan w:val="2"/>
          </w:tcPr>
          <w:p w14:paraId="02E02054" w14:textId="72FC889A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14:paraId="6B44FB73" w14:textId="2A3A309B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Тестовое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задание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«Как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не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стать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жертвой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преступления»</w:t>
            </w:r>
          </w:p>
        </w:tc>
        <w:tc>
          <w:tcPr>
            <w:tcW w:w="1700" w:type="dxa"/>
            <w:gridSpan w:val="3"/>
          </w:tcPr>
          <w:p w14:paraId="506F48D0" w14:textId="1595BC4C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84942D4" w14:textId="0C82158B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D95B51B" w14:textId="00B9E485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67460" w:rsidRPr="00E15903" w14:paraId="7D949FAF" w14:textId="77777777" w:rsidTr="0028221C">
        <w:tc>
          <w:tcPr>
            <w:tcW w:w="502" w:type="dxa"/>
            <w:gridSpan w:val="2"/>
          </w:tcPr>
          <w:p w14:paraId="46D1F29F" w14:textId="5D11793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14:paraId="7F559161" w14:textId="49BF058B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часы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на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темы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«Что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такое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терроризм»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«Психологический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портрет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террориста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его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жертвы»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«Гнев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агрессивность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их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lastRenderedPageBreak/>
              <w:t>последствия»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«Правила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поведения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в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толпе»</w:t>
            </w:r>
          </w:p>
        </w:tc>
        <w:tc>
          <w:tcPr>
            <w:tcW w:w="1700" w:type="dxa"/>
            <w:gridSpan w:val="3"/>
          </w:tcPr>
          <w:p w14:paraId="10B72B5B" w14:textId="2C6572BF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00" w:type="dxa"/>
            <w:gridSpan w:val="2"/>
          </w:tcPr>
          <w:p w14:paraId="5E06F1F0" w14:textId="14B0BE92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4B7C60A6" w14:textId="768071AB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E15903">
              <w:rPr>
                <w:rFonts w:hAnsi="Times New Roman" w:cs="Times New Roman"/>
                <w:sz w:val="24"/>
                <w:szCs w:val="24"/>
              </w:rPr>
              <w:t>-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психолог</w:t>
            </w:r>
          </w:p>
        </w:tc>
      </w:tr>
      <w:tr w:rsidR="00367460" w:rsidRPr="00E15903" w14:paraId="25FA9721" w14:textId="77777777" w:rsidTr="0028221C">
        <w:tc>
          <w:tcPr>
            <w:tcW w:w="502" w:type="dxa"/>
            <w:gridSpan w:val="2"/>
          </w:tcPr>
          <w:p w14:paraId="67465ABB" w14:textId="02647486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14:paraId="1113ABED" w14:textId="198487A9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Семинар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«Виды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террористических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актов»</w:t>
            </w:r>
          </w:p>
        </w:tc>
        <w:tc>
          <w:tcPr>
            <w:tcW w:w="1700" w:type="dxa"/>
            <w:gridSpan w:val="3"/>
          </w:tcPr>
          <w:p w14:paraId="3AB75D78" w14:textId="4AEFD9A2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7898B2E" w14:textId="7B21425A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62AD1B3B" w14:textId="3895A588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</w:p>
        </w:tc>
      </w:tr>
      <w:tr w:rsidR="00367460" w:rsidRPr="00E15903" w14:paraId="7C3EF9DC" w14:textId="77777777" w:rsidTr="0028221C">
        <w:tc>
          <w:tcPr>
            <w:tcW w:w="502" w:type="dxa"/>
            <w:gridSpan w:val="2"/>
          </w:tcPr>
          <w:p w14:paraId="45D448DC" w14:textId="6B34206F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14:paraId="7BFC03B9" w14:textId="1704754B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«Правила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поведения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в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ситуациях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захватом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заложников»</w:t>
            </w:r>
          </w:p>
        </w:tc>
        <w:tc>
          <w:tcPr>
            <w:tcW w:w="1700" w:type="dxa"/>
            <w:gridSpan w:val="3"/>
          </w:tcPr>
          <w:p w14:paraId="0E27CE51" w14:textId="6E7D0A4B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2822A184" w14:textId="45D0C12E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539AFF3F" w14:textId="5A32B121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  <w:r w:rsidRPr="00E15903">
              <w:rPr>
                <w:rFonts w:hAnsi="Times New Roman" w:cs="Times New Roman"/>
                <w:sz w:val="24"/>
                <w:szCs w:val="24"/>
              </w:rPr>
              <w:t>,</w:t>
            </w:r>
            <w:r w:rsidRPr="00E15903"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460" w:rsidRPr="00E15903" w14:paraId="21127903" w14:textId="77777777" w:rsidTr="0028221C">
        <w:tc>
          <w:tcPr>
            <w:tcW w:w="502" w:type="dxa"/>
            <w:gridSpan w:val="2"/>
          </w:tcPr>
          <w:p w14:paraId="40A6A1A6" w14:textId="616A133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14:paraId="53943D83" w14:textId="5CB93916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Игра</w:t>
            </w:r>
            <w:r w:rsidRPr="00E15903">
              <w:rPr>
                <w:rFonts w:hAnsi="Times New Roman" w:cs="Times New Roman"/>
                <w:sz w:val="24"/>
                <w:szCs w:val="24"/>
              </w:rPr>
              <w:t>-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тренинг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«Профилактика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агрессивного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поведения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у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подростков»</w:t>
            </w:r>
          </w:p>
        </w:tc>
        <w:tc>
          <w:tcPr>
            <w:tcW w:w="1700" w:type="dxa"/>
            <w:gridSpan w:val="3"/>
          </w:tcPr>
          <w:p w14:paraId="7908AD1E" w14:textId="4E00D568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CE652A1" w14:textId="21AAA06F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AFCD8B6" w14:textId="4FFD29D7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E15903">
              <w:rPr>
                <w:rFonts w:hAnsi="Times New Roman" w:cs="Times New Roman"/>
                <w:sz w:val="24"/>
                <w:szCs w:val="24"/>
              </w:rPr>
              <w:t>-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психолог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460" w:rsidRPr="00E15903" w14:paraId="54917D28" w14:textId="77777777" w:rsidTr="0028221C">
        <w:tc>
          <w:tcPr>
            <w:tcW w:w="502" w:type="dxa"/>
            <w:gridSpan w:val="2"/>
          </w:tcPr>
          <w:p w14:paraId="22D9F369" w14:textId="3D6F9E3D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14:paraId="1E5BCDB3" w14:textId="6C7B4963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Практическое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занятие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«Правила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поведения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при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взрыве»</w:t>
            </w:r>
          </w:p>
        </w:tc>
        <w:tc>
          <w:tcPr>
            <w:tcW w:w="1700" w:type="dxa"/>
            <w:gridSpan w:val="3"/>
          </w:tcPr>
          <w:p w14:paraId="42EF1B9A" w14:textId="1107E1DB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6A02B909" w14:textId="3CF32F82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5818329" w14:textId="0D8CFE31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67460" w:rsidRPr="00E15903" w14:paraId="74519B38" w14:textId="77777777" w:rsidTr="0028221C">
        <w:tc>
          <w:tcPr>
            <w:tcW w:w="502" w:type="dxa"/>
            <w:gridSpan w:val="2"/>
          </w:tcPr>
          <w:p w14:paraId="45F2CEC5" w14:textId="7E1656A9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14:paraId="0EF325E6" w14:textId="79BCACA6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Дебаты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«Защита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от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терроризма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–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функция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государства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или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гражданский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долг</w:t>
            </w:r>
            <w:r w:rsidRPr="00E15903">
              <w:rPr>
                <w:rFonts w:hAnsi="Times New Roman" w:cs="Times New Roman"/>
                <w:sz w:val="24"/>
                <w:szCs w:val="24"/>
              </w:rPr>
              <w:t>?</w:t>
            </w:r>
            <w:r w:rsidRPr="00E15903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3"/>
          </w:tcPr>
          <w:p w14:paraId="2101A33A" w14:textId="767057B0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6DFA429" w14:textId="7B4043CD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5CA9ACA8" w14:textId="75004583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</w:p>
        </w:tc>
      </w:tr>
      <w:tr w:rsidR="00367460" w:rsidRPr="00E15903" w14:paraId="12EF1CEB" w14:textId="77777777" w:rsidTr="0028221C">
        <w:tc>
          <w:tcPr>
            <w:tcW w:w="502" w:type="dxa"/>
            <w:gridSpan w:val="2"/>
          </w:tcPr>
          <w:p w14:paraId="662A4275" w14:textId="3A077CB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14:paraId="7E44809B" w14:textId="7A353198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Общешкольный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урок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«Уголовная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ответственность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действия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террористического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характера»</w:t>
            </w:r>
          </w:p>
        </w:tc>
        <w:tc>
          <w:tcPr>
            <w:tcW w:w="1700" w:type="dxa"/>
            <w:gridSpan w:val="3"/>
          </w:tcPr>
          <w:p w14:paraId="2506AF0D" w14:textId="23ED956B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0C763934" w14:textId="15D544DA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2E7D2B33" w14:textId="6F304698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367460" w:rsidRPr="00E15903" w14:paraId="190E2C53" w14:textId="77777777" w:rsidTr="0028221C">
        <w:tc>
          <w:tcPr>
            <w:tcW w:w="502" w:type="dxa"/>
            <w:gridSpan w:val="2"/>
          </w:tcPr>
          <w:p w14:paraId="651A6CA9" w14:textId="6BAD6B81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</w:tcPr>
          <w:p w14:paraId="41C770E0" w14:textId="4FC71A02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Практикум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«Средства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индивидуальной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защиты»</w:t>
            </w:r>
          </w:p>
        </w:tc>
        <w:tc>
          <w:tcPr>
            <w:tcW w:w="1700" w:type="dxa"/>
            <w:gridSpan w:val="3"/>
          </w:tcPr>
          <w:p w14:paraId="1B422748" w14:textId="6C89F83E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53E9A9D4" w14:textId="79492785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46251E74" w14:textId="2A68FA06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</w:p>
        </w:tc>
      </w:tr>
      <w:tr w:rsidR="00367460" w:rsidRPr="00E15903" w14:paraId="52A0E1D9" w14:textId="77777777" w:rsidTr="0028221C">
        <w:tc>
          <w:tcPr>
            <w:tcW w:w="502" w:type="dxa"/>
            <w:gridSpan w:val="2"/>
          </w:tcPr>
          <w:p w14:paraId="773D1B94" w14:textId="2A6C03BC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8" w:type="dxa"/>
          </w:tcPr>
          <w:p w14:paraId="7E580535" w14:textId="01052DE2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Игра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«Четкое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исполнение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команд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– залог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безопасности»</w:t>
            </w:r>
          </w:p>
        </w:tc>
        <w:tc>
          <w:tcPr>
            <w:tcW w:w="1700" w:type="dxa"/>
            <w:gridSpan w:val="3"/>
          </w:tcPr>
          <w:p w14:paraId="11CCB99E" w14:textId="04056294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75F9A382" w14:textId="03C6F010" w:rsidR="00367460" w:rsidRPr="00E15903" w:rsidRDefault="00367460" w:rsidP="0036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502AC83" w14:textId="184C8FA0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</w:p>
        </w:tc>
      </w:tr>
      <w:tr w:rsidR="00367460" w:rsidRPr="00E15903" w14:paraId="68C9D29A" w14:textId="77777777" w:rsidTr="0028221C">
        <w:tc>
          <w:tcPr>
            <w:tcW w:w="502" w:type="dxa"/>
            <w:gridSpan w:val="2"/>
          </w:tcPr>
          <w:p w14:paraId="7BB3BE7D" w14:textId="58056EDB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8" w:type="dxa"/>
          </w:tcPr>
          <w:p w14:paraId="399FBB05" w14:textId="21A156F6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Беседы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темам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«Ваши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действия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если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вы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оказались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заложниками»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«Психологические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особенности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поведения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в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экстремальных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ситуациях»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«Терроризм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как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социальное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явление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способы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борьбы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ним»</w:t>
            </w:r>
          </w:p>
        </w:tc>
        <w:tc>
          <w:tcPr>
            <w:tcW w:w="1700" w:type="dxa"/>
            <w:gridSpan w:val="3"/>
          </w:tcPr>
          <w:p w14:paraId="3FD6812A" w14:textId="1E6542B8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1B33013B" w14:textId="77777777" w:rsidR="00367460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46605" w14:textId="77777777" w:rsidR="00367460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5F3A3" w14:textId="7BE68806" w:rsidR="00367460" w:rsidRPr="00E15903" w:rsidRDefault="00367460" w:rsidP="0036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020083B8" w14:textId="4E54F735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E15903">
              <w:rPr>
                <w:rFonts w:hAnsi="Times New Roman" w:cs="Times New Roman"/>
                <w:sz w:val="24"/>
                <w:szCs w:val="24"/>
              </w:rPr>
              <w:t>-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психолог</w:t>
            </w:r>
          </w:p>
        </w:tc>
      </w:tr>
      <w:tr w:rsidR="00367460" w:rsidRPr="00E15903" w14:paraId="40C30921" w14:textId="77777777" w:rsidTr="0028221C">
        <w:tc>
          <w:tcPr>
            <w:tcW w:w="502" w:type="dxa"/>
            <w:gridSpan w:val="2"/>
          </w:tcPr>
          <w:p w14:paraId="61C90B41" w14:textId="354F4004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8" w:type="dxa"/>
          </w:tcPr>
          <w:p w14:paraId="78C19D58" w14:textId="15421A32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Лекция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«Организация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03">
              <w:rPr>
                <w:rFonts w:hAnsi="Times New Roman" w:cs="Times New Roman"/>
                <w:sz w:val="24"/>
                <w:szCs w:val="24"/>
              </w:rPr>
              <w:t>эвакомероприятий</w:t>
            </w:r>
            <w:proofErr w:type="spellEnd"/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при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угрозе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террористического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акта»</w:t>
            </w:r>
          </w:p>
        </w:tc>
        <w:tc>
          <w:tcPr>
            <w:tcW w:w="1700" w:type="dxa"/>
            <w:gridSpan w:val="3"/>
          </w:tcPr>
          <w:p w14:paraId="36BE25EA" w14:textId="2DBD6004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7C1600B" w14:textId="395B57D7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108E5E44" w14:textId="2C9C9BF9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</w:p>
        </w:tc>
      </w:tr>
      <w:tr w:rsidR="00367460" w:rsidRPr="00E15903" w14:paraId="39D5470E" w14:textId="77777777" w:rsidTr="0028221C">
        <w:tc>
          <w:tcPr>
            <w:tcW w:w="502" w:type="dxa"/>
            <w:gridSpan w:val="2"/>
          </w:tcPr>
          <w:p w14:paraId="00346A30" w14:textId="0744A6F0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8" w:type="dxa"/>
          </w:tcPr>
          <w:p w14:paraId="75DA6E7A" w14:textId="4613B010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Моделирование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ситуации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«Захват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террористами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учреждения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действия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обучающихся»</w:t>
            </w:r>
          </w:p>
        </w:tc>
        <w:tc>
          <w:tcPr>
            <w:tcW w:w="1700" w:type="dxa"/>
            <w:gridSpan w:val="3"/>
          </w:tcPr>
          <w:p w14:paraId="57CD439E" w14:textId="551944C1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78A7F204" w14:textId="374BEDE4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5DFC79B0" w14:textId="0F1872A1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директора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АХЧ</w:t>
            </w:r>
          </w:p>
        </w:tc>
      </w:tr>
      <w:tr w:rsidR="00367460" w:rsidRPr="00E15903" w14:paraId="3FF80750" w14:textId="77777777" w:rsidTr="0028221C">
        <w:tc>
          <w:tcPr>
            <w:tcW w:w="502" w:type="dxa"/>
            <w:gridSpan w:val="2"/>
          </w:tcPr>
          <w:p w14:paraId="5E56EE12" w14:textId="70CC9737" w:rsidR="00367460" w:rsidRPr="00E15903" w:rsidRDefault="00367460" w:rsidP="0036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8" w:type="dxa"/>
          </w:tcPr>
          <w:p w14:paraId="47F81DE0" w14:textId="293D4F79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Практикум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«Транспортировка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пострадавших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на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подручных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средствах»</w:t>
            </w:r>
          </w:p>
        </w:tc>
        <w:tc>
          <w:tcPr>
            <w:tcW w:w="1700" w:type="dxa"/>
            <w:gridSpan w:val="3"/>
          </w:tcPr>
          <w:p w14:paraId="149F0573" w14:textId="456F8F02" w:rsidR="00367460" w:rsidRPr="00E15903" w:rsidRDefault="00367460" w:rsidP="00367460">
            <w:pPr>
              <w:rPr>
                <w:rFonts w:hAnsi="Times New Roman" w:cs="Times New Roman"/>
                <w:sz w:val="24"/>
                <w:szCs w:val="24"/>
              </w:rPr>
            </w:pPr>
            <w:r w:rsidRPr="001217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0" w:type="dxa"/>
            <w:gridSpan w:val="2"/>
          </w:tcPr>
          <w:p w14:paraId="33A0D5E9" w14:textId="5C3623BE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14:paraId="3C3B09E9" w14:textId="37F255CB" w:rsidR="00367460" w:rsidRPr="00E15903" w:rsidRDefault="00367460" w:rsidP="00367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Учитель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ОБЖ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14:paraId="2B0B6E4F" w14:textId="40ED054D" w:rsidR="00702B57" w:rsidRPr="00E15903" w:rsidRDefault="00702B57" w:rsidP="00A1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57"/>
        <w:gridCol w:w="4262"/>
        <w:gridCol w:w="1000"/>
        <w:gridCol w:w="126"/>
        <w:gridCol w:w="1669"/>
        <w:gridCol w:w="3118"/>
      </w:tblGrid>
      <w:tr w:rsidR="00E15903" w:rsidRPr="00E15903" w14:paraId="68CE50D1" w14:textId="77777777" w:rsidTr="00A21DF1">
        <w:tc>
          <w:tcPr>
            <w:tcW w:w="10632" w:type="dxa"/>
            <w:gridSpan w:val="6"/>
          </w:tcPr>
          <w:p w14:paraId="0D21E802" w14:textId="08B148CE" w:rsidR="00E15903" w:rsidRPr="00E15903" w:rsidRDefault="00E15903" w:rsidP="00E15903">
            <w:pPr>
              <w:pStyle w:val="a8"/>
              <w:shd w:val="clear" w:color="auto" w:fill="FFFFFF"/>
              <w:spacing w:before="0" w:beforeAutospacing="0" w:after="150" w:afterAutospacing="0"/>
              <w:ind w:firstLine="426"/>
              <w:jc w:val="center"/>
            </w:pPr>
            <w:r w:rsidRPr="00E15903">
              <w:rPr>
                <w:b/>
                <w:bCs/>
                <w:iCs/>
                <w:sz w:val="28"/>
              </w:rPr>
              <w:t>Музейное дело</w:t>
            </w:r>
          </w:p>
        </w:tc>
      </w:tr>
      <w:tr w:rsidR="00E15903" w:rsidRPr="00E15903" w14:paraId="604B88DF" w14:textId="77777777" w:rsidTr="00E15903">
        <w:tc>
          <w:tcPr>
            <w:tcW w:w="457" w:type="dxa"/>
          </w:tcPr>
          <w:p w14:paraId="74AAE91C" w14:textId="77777777" w:rsidR="00E15903" w:rsidRPr="00E15903" w:rsidRDefault="00E15903" w:rsidP="00A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2" w:type="dxa"/>
          </w:tcPr>
          <w:p w14:paraId="5BBDD400" w14:textId="77777777" w:rsidR="00E15903" w:rsidRPr="00E15903" w:rsidRDefault="00E15903" w:rsidP="00A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00" w:type="dxa"/>
          </w:tcPr>
          <w:p w14:paraId="1C7AF585" w14:textId="77777777" w:rsidR="00E15903" w:rsidRPr="00E15903" w:rsidRDefault="00E15903" w:rsidP="00A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5" w:type="dxa"/>
            <w:gridSpan w:val="2"/>
          </w:tcPr>
          <w:p w14:paraId="3429A9E9" w14:textId="77777777" w:rsidR="00E15903" w:rsidRPr="00E15903" w:rsidRDefault="00E15903" w:rsidP="00A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14:paraId="3D682B22" w14:textId="77777777" w:rsidR="00E15903" w:rsidRPr="00E15903" w:rsidRDefault="00E15903" w:rsidP="00A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5903" w:rsidRPr="00E15903" w14:paraId="0540A783" w14:textId="0181D8A4" w:rsidTr="00E15903">
        <w:tc>
          <w:tcPr>
            <w:tcW w:w="10632" w:type="dxa"/>
            <w:gridSpan w:val="6"/>
          </w:tcPr>
          <w:p w14:paraId="6D60B323" w14:textId="25E304A4" w:rsidR="00E15903" w:rsidRPr="00E15903" w:rsidRDefault="00E15903" w:rsidP="00E159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— Экскурсионная работа</w:t>
            </w:r>
          </w:p>
        </w:tc>
      </w:tr>
      <w:tr w:rsidR="00E15903" w:rsidRPr="00E15903" w14:paraId="1B1291BE" w14:textId="31C54253" w:rsidTr="00E15903">
        <w:tc>
          <w:tcPr>
            <w:tcW w:w="0" w:type="auto"/>
          </w:tcPr>
          <w:p w14:paraId="1C670B15" w14:textId="77777777" w:rsidR="005D4E5E" w:rsidRPr="00E15903" w:rsidRDefault="005D4E5E" w:rsidP="005D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3820EAD6" w14:textId="77777777" w:rsidR="005D4E5E" w:rsidRPr="00E15903" w:rsidRDefault="005D4E5E" w:rsidP="005D4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моего села»</w:t>
            </w:r>
          </w:p>
        </w:tc>
        <w:tc>
          <w:tcPr>
            <w:tcW w:w="1126" w:type="dxa"/>
            <w:gridSpan w:val="2"/>
          </w:tcPr>
          <w:p w14:paraId="3C6C4189" w14:textId="77777777" w:rsidR="005D4E5E" w:rsidRPr="00E15903" w:rsidRDefault="005D4E5E" w:rsidP="005D4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14:paraId="61DDF526" w14:textId="47FC7DA0" w:rsidR="005D4E5E" w:rsidRPr="00E15903" w:rsidRDefault="005D4E5E" w:rsidP="005D4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778E2BDD" w14:textId="71675954" w:rsidR="005D4E5E" w:rsidRPr="00E15903" w:rsidRDefault="00E15903" w:rsidP="005D4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1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2E8B97F" w14:textId="2435A297" w:rsidTr="00E15903">
        <w:tc>
          <w:tcPr>
            <w:tcW w:w="0" w:type="auto"/>
          </w:tcPr>
          <w:p w14:paraId="326DDED2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3C09EBFE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«Партизанское движение в Приморском крае. </w:t>
            </w:r>
            <w:proofErr w:type="spellStart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партизанский отряд.» Разработка новых экскурсий</w:t>
            </w:r>
          </w:p>
        </w:tc>
        <w:tc>
          <w:tcPr>
            <w:tcW w:w="1126" w:type="dxa"/>
            <w:gridSpan w:val="2"/>
          </w:tcPr>
          <w:p w14:paraId="45E30123" w14:textId="6E21544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63AF309C" w14:textId="201AF98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38AB4483" w14:textId="3D881E0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746A7A71" w14:textId="1D701E46" w:rsidTr="00E15903">
        <w:tc>
          <w:tcPr>
            <w:tcW w:w="0" w:type="auto"/>
          </w:tcPr>
          <w:p w14:paraId="45211B66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2" w:type="dxa"/>
          </w:tcPr>
          <w:p w14:paraId="2224DEDD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истории школы»</w:t>
            </w:r>
          </w:p>
        </w:tc>
        <w:tc>
          <w:tcPr>
            <w:tcW w:w="1126" w:type="dxa"/>
            <w:gridSpan w:val="2"/>
          </w:tcPr>
          <w:p w14:paraId="57ECC6DC" w14:textId="0FAB696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B8690B5" w14:textId="30AF80C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71461E3F" w14:textId="0DC1BFD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00EDCAA0" w14:textId="2A034748" w:rsidTr="00E15903">
        <w:tc>
          <w:tcPr>
            <w:tcW w:w="0" w:type="auto"/>
          </w:tcPr>
          <w:p w14:paraId="33E849A5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715E1DDF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«Пережившее века сохраним». Разработка новых экскурсий</w:t>
            </w:r>
          </w:p>
        </w:tc>
        <w:tc>
          <w:tcPr>
            <w:tcW w:w="1126" w:type="dxa"/>
            <w:gridSpan w:val="2"/>
          </w:tcPr>
          <w:p w14:paraId="583275CA" w14:textId="3DF7A268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42ACF989" w14:textId="3195BAF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AD25A50" w14:textId="72635B7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328A793B" w14:textId="52DFA200" w:rsidTr="00E15903">
        <w:tc>
          <w:tcPr>
            <w:tcW w:w="0" w:type="auto"/>
          </w:tcPr>
          <w:p w14:paraId="3D830509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66650ADA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истории военных аэродромов». Разработка новых экскурсий</w:t>
            </w:r>
          </w:p>
        </w:tc>
        <w:tc>
          <w:tcPr>
            <w:tcW w:w="1126" w:type="dxa"/>
            <w:gridSpan w:val="2"/>
          </w:tcPr>
          <w:p w14:paraId="2A8F456F" w14:textId="601E51A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4D5E37AB" w14:textId="22DD9AF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6856CC43" w14:textId="75B5F48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3BFCB991" w14:textId="64E7269D" w:rsidTr="00E15903">
        <w:tc>
          <w:tcPr>
            <w:tcW w:w="0" w:type="auto"/>
          </w:tcPr>
          <w:p w14:paraId="0559ABA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</w:tcPr>
          <w:p w14:paraId="5C1B93CA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«Сергеевка в годы Великой Отечественной войны»</w:t>
            </w:r>
          </w:p>
        </w:tc>
        <w:tc>
          <w:tcPr>
            <w:tcW w:w="1126" w:type="dxa"/>
            <w:gridSpan w:val="2"/>
          </w:tcPr>
          <w:p w14:paraId="7DCAF684" w14:textId="062EBC9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29018FF7" w14:textId="55677A48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12C1540B" w14:textId="2F9E003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6A030D9C" w14:textId="1DC1D8E7" w:rsidTr="00E15903">
        <w:tc>
          <w:tcPr>
            <w:tcW w:w="0" w:type="auto"/>
          </w:tcPr>
          <w:p w14:paraId="6967CA69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14:paraId="4DCD1D13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Японского моря»</w:t>
            </w:r>
          </w:p>
        </w:tc>
        <w:tc>
          <w:tcPr>
            <w:tcW w:w="1126" w:type="dxa"/>
            <w:gridSpan w:val="2"/>
          </w:tcPr>
          <w:p w14:paraId="79FADA65" w14:textId="4A06000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0E13034" w14:textId="6E60286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30AAE485" w14:textId="24326A0C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715F8C4F" w14:textId="270D8A8D" w:rsidTr="00E15903">
        <w:tc>
          <w:tcPr>
            <w:tcW w:w="0" w:type="auto"/>
          </w:tcPr>
          <w:p w14:paraId="122E07E5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</w:tcPr>
          <w:p w14:paraId="0AF19717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и растительный мир Партизанской долины»</w:t>
            </w:r>
          </w:p>
        </w:tc>
        <w:tc>
          <w:tcPr>
            <w:tcW w:w="1126" w:type="dxa"/>
            <w:gridSpan w:val="2"/>
          </w:tcPr>
          <w:p w14:paraId="400FEA4D" w14:textId="633B6966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13DF7FD" w14:textId="279952F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4D88FA98" w14:textId="3DADFCA6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714B98FF" w14:textId="1B027BFA" w:rsidTr="00E15903">
        <w:tc>
          <w:tcPr>
            <w:tcW w:w="0" w:type="auto"/>
          </w:tcPr>
          <w:p w14:paraId="7996A603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2" w:type="dxa"/>
          </w:tcPr>
          <w:p w14:paraId="236BAFE9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«Минералы и горные породы Приморья»</w:t>
            </w:r>
          </w:p>
        </w:tc>
        <w:tc>
          <w:tcPr>
            <w:tcW w:w="1126" w:type="dxa"/>
            <w:gridSpan w:val="2"/>
          </w:tcPr>
          <w:p w14:paraId="33C410B1" w14:textId="4D88965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54849FE" w14:textId="3D9C646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495AE8BB" w14:textId="56C23BF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10D6E1D0" w14:textId="3F9F2FA4" w:rsidTr="00E15903">
        <w:tc>
          <w:tcPr>
            <w:tcW w:w="0" w:type="auto"/>
          </w:tcPr>
          <w:p w14:paraId="7C39550F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2" w:type="dxa"/>
          </w:tcPr>
          <w:p w14:paraId="3E812C57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заявкам весь год</w:t>
            </w:r>
          </w:p>
        </w:tc>
        <w:tc>
          <w:tcPr>
            <w:tcW w:w="1126" w:type="dxa"/>
            <w:gridSpan w:val="2"/>
          </w:tcPr>
          <w:p w14:paraId="258BC4D0" w14:textId="0BFC074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C8EE43D" w14:textId="03C1314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8F37B05" w14:textId="7482DCB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0B5DE3F7" w14:textId="0FC363DC" w:rsidTr="00E15903">
        <w:tc>
          <w:tcPr>
            <w:tcW w:w="0" w:type="auto"/>
          </w:tcPr>
          <w:p w14:paraId="1EA1A089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2" w:type="dxa"/>
          </w:tcPr>
          <w:p w14:paraId="3998758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музеям, средневековым городищам</w:t>
            </w:r>
          </w:p>
        </w:tc>
        <w:tc>
          <w:tcPr>
            <w:tcW w:w="1126" w:type="dxa"/>
            <w:gridSpan w:val="2"/>
          </w:tcPr>
          <w:p w14:paraId="65B3FF58" w14:textId="5EB11FA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28E2442B" w14:textId="7E0A217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5DA97C2" w14:textId="5B59AFC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E15903" w:rsidRPr="00E15903" w14:paraId="730597AF" w14:textId="3DFCC717" w:rsidTr="00E15903">
        <w:tc>
          <w:tcPr>
            <w:tcW w:w="10632" w:type="dxa"/>
            <w:gridSpan w:val="6"/>
          </w:tcPr>
          <w:p w14:paraId="256EA07D" w14:textId="71F6D2D5" w:rsidR="00E15903" w:rsidRPr="00E15903" w:rsidRDefault="00E15903" w:rsidP="00E159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- Памятные даты истории</w:t>
            </w:r>
          </w:p>
        </w:tc>
      </w:tr>
      <w:tr w:rsidR="00901343" w:rsidRPr="00E15903" w14:paraId="172D6534" w14:textId="200F9ACD" w:rsidTr="00E15903">
        <w:tc>
          <w:tcPr>
            <w:tcW w:w="0" w:type="auto"/>
          </w:tcPr>
          <w:p w14:paraId="38991274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6365CBF9" w14:textId="77777777" w:rsidR="00901343" w:rsidRPr="00E15903" w:rsidRDefault="00901343" w:rsidP="00901343">
            <w:pPr>
              <w:pStyle w:val="a8"/>
              <w:spacing w:after="0" w:afterAutospacing="0"/>
            </w:pPr>
            <w:r w:rsidRPr="00E15903">
              <w:t>День окончания Второй мировой войны (1945).</w:t>
            </w:r>
          </w:p>
        </w:tc>
        <w:tc>
          <w:tcPr>
            <w:tcW w:w="1126" w:type="dxa"/>
            <w:gridSpan w:val="2"/>
          </w:tcPr>
          <w:p w14:paraId="534EF582" w14:textId="4909AF4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4992D625" w14:textId="0B545D7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18" w:type="dxa"/>
          </w:tcPr>
          <w:p w14:paraId="11B27794" w14:textId="2154A16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67825A1D" w14:textId="06A218B9" w:rsidTr="00E15903">
        <w:tc>
          <w:tcPr>
            <w:tcW w:w="0" w:type="auto"/>
          </w:tcPr>
          <w:p w14:paraId="439041B9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10363B24" w14:textId="77777777" w:rsidR="00901343" w:rsidRPr="00E15903" w:rsidRDefault="00901343" w:rsidP="00901343">
            <w:pPr>
              <w:pStyle w:val="a8"/>
              <w:spacing w:after="0" w:afterAutospacing="0"/>
            </w:pPr>
            <w:r w:rsidRPr="00E15903">
              <w:t xml:space="preserve">150 лет со дня рождения Владимира </w:t>
            </w:r>
            <w:proofErr w:type="spellStart"/>
            <w:r w:rsidRPr="00E15903">
              <w:t>Клавдиевича</w:t>
            </w:r>
            <w:proofErr w:type="spellEnd"/>
            <w:r w:rsidRPr="00E15903">
              <w:t xml:space="preserve"> Арсеньева (1872-1930), русского писателя, этнографа, исследователя Дальнего Востока</w:t>
            </w:r>
          </w:p>
        </w:tc>
        <w:tc>
          <w:tcPr>
            <w:tcW w:w="1126" w:type="dxa"/>
            <w:gridSpan w:val="2"/>
          </w:tcPr>
          <w:p w14:paraId="4ADB744B" w14:textId="1395283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0B877AE5" w14:textId="57BEB966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118" w:type="dxa"/>
          </w:tcPr>
          <w:p w14:paraId="139B2E47" w14:textId="46C0A9E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76629046" w14:textId="434B0EB1" w:rsidTr="00E15903">
        <w:tc>
          <w:tcPr>
            <w:tcW w:w="0" w:type="auto"/>
          </w:tcPr>
          <w:p w14:paraId="0EC7E9D9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2662DF1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26" w:type="dxa"/>
            <w:gridSpan w:val="2"/>
          </w:tcPr>
          <w:p w14:paraId="5B0A653C" w14:textId="5C3439B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3A15EE45" w14:textId="60092CD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3118" w:type="dxa"/>
          </w:tcPr>
          <w:p w14:paraId="317F7F48" w14:textId="68441488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3747D8AB" w14:textId="0342C4FA" w:rsidTr="00E15903">
        <w:tc>
          <w:tcPr>
            <w:tcW w:w="0" w:type="auto"/>
          </w:tcPr>
          <w:p w14:paraId="3E45CB03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1689F60D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</w:t>
            </w:r>
          </w:p>
        </w:tc>
        <w:tc>
          <w:tcPr>
            <w:tcW w:w="1126" w:type="dxa"/>
            <w:gridSpan w:val="2"/>
          </w:tcPr>
          <w:p w14:paraId="35030C81" w14:textId="5A961D3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45B120E5" w14:textId="38DA97EC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18" w:type="dxa"/>
          </w:tcPr>
          <w:p w14:paraId="338B59CD" w14:textId="16D4960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7FFA6562" w14:textId="0400E30C" w:rsidTr="00E15903">
        <w:tc>
          <w:tcPr>
            <w:tcW w:w="0" w:type="auto"/>
          </w:tcPr>
          <w:p w14:paraId="5A4FEC0A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471F2641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100 -летие окончания Гражданской войны на Дальнем Востоке</w:t>
            </w:r>
          </w:p>
        </w:tc>
        <w:tc>
          <w:tcPr>
            <w:tcW w:w="1126" w:type="dxa"/>
            <w:gridSpan w:val="2"/>
          </w:tcPr>
          <w:p w14:paraId="105A2827" w14:textId="4BEC49C8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110B77AA" w14:textId="51038D8D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118" w:type="dxa"/>
          </w:tcPr>
          <w:p w14:paraId="3112F81C" w14:textId="748C3E3E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255393AA" w14:textId="3FC51F37" w:rsidTr="00E15903">
        <w:tc>
          <w:tcPr>
            <w:tcW w:w="0" w:type="auto"/>
          </w:tcPr>
          <w:p w14:paraId="44105C62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</w:tcPr>
          <w:p w14:paraId="42B4F823" w14:textId="77777777" w:rsidR="00901343" w:rsidRPr="00E15903" w:rsidRDefault="00901343" w:rsidP="00901343">
            <w:pPr>
              <w:pStyle w:val="a8"/>
              <w:spacing w:after="0" w:afterAutospacing="0"/>
            </w:pPr>
            <w:r w:rsidRPr="00E15903">
              <w:t>День народного единства – день освобождения Москвы силами народного ополчения под руководством Кузьмы Минина и Дмитрия Пожарского от польских интервентов (1612)</w:t>
            </w:r>
          </w:p>
        </w:tc>
        <w:tc>
          <w:tcPr>
            <w:tcW w:w="1126" w:type="dxa"/>
            <w:gridSpan w:val="2"/>
          </w:tcPr>
          <w:p w14:paraId="6F4B78D1" w14:textId="1D86174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33A03D11" w14:textId="6DC3100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18" w:type="dxa"/>
          </w:tcPr>
          <w:p w14:paraId="084B610B" w14:textId="6E6F67F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158AD5D8" w14:textId="4ED6913A" w:rsidTr="00E15903">
        <w:tc>
          <w:tcPr>
            <w:tcW w:w="0" w:type="auto"/>
          </w:tcPr>
          <w:p w14:paraId="1254961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14:paraId="520F703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  <w:tc>
          <w:tcPr>
            <w:tcW w:w="1126" w:type="dxa"/>
            <w:gridSpan w:val="2"/>
          </w:tcPr>
          <w:p w14:paraId="310B3BE8" w14:textId="3C36D8C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35519340" w14:textId="3D66EFD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3118" w:type="dxa"/>
          </w:tcPr>
          <w:p w14:paraId="188E3AAF" w14:textId="42F5915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0326BD69" w14:textId="236E1289" w:rsidTr="00E15903">
        <w:tc>
          <w:tcPr>
            <w:tcW w:w="0" w:type="auto"/>
          </w:tcPr>
          <w:p w14:paraId="0A3A7FE9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</w:tcPr>
          <w:p w14:paraId="0149C937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26" w:type="dxa"/>
            <w:gridSpan w:val="2"/>
          </w:tcPr>
          <w:p w14:paraId="5E3ACF8B" w14:textId="1F262A2C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06B905F8" w14:textId="17060D5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8" w:type="dxa"/>
          </w:tcPr>
          <w:p w14:paraId="50C9C5C5" w14:textId="61D6234D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6C807DCA" w14:textId="67B4F2A7" w:rsidTr="00E15903">
        <w:tc>
          <w:tcPr>
            <w:tcW w:w="0" w:type="auto"/>
          </w:tcPr>
          <w:p w14:paraId="003D1A9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2" w:type="dxa"/>
          </w:tcPr>
          <w:p w14:paraId="43328A02" w14:textId="77777777" w:rsidR="00901343" w:rsidRPr="00E15903" w:rsidRDefault="00D975D4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more" w:tgtFrame="_blank" w:history="1">
              <w:r w:rsidR="00901343" w:rsidRPr="00E1590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снятия блокады Ленинграда</w:t>
              </w:r>
            </w:hyperlink>
            <w:r w:rsidR="00901343" w:rsidRPr="00E1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gridSpan w:val="2"/>
          </w:tcPr>
          <w:p w14:paraId="51FDA5D0" w14:textId="162CAD7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04E551D1" w14:textId="1138FAE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8" w:type="dxa"/>
          </w:tcPr>
          <w:p w14:paraId="23CDD393" w14:textId="6F15399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7A5D9A8" w14:textId="2A3A7F40" w:rsidTr="00E15903">
        <w:tc>
          <w:tcPr>
            <w:tcW w:w="0" w:type="auto"/>
          </w:tcPr>
          <w:p w14:paraId="1866976F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2" w:type="dxa"/>
          </w:tcPr>
          <w:p w14:paraId="32CC4A47" w14:textId="77777777" w:rsidR="00901343" w:rsidRPr="00E15903" w:rsidRDefault="00901343" w:rsidP="0090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80 лет Победы над немецко-фашистскими войсками в Сталинградской битве</w:t>
            </w:r>
          </w:p>
        </w:tc>
        <w:tc>
          <w:tcPr>
            <w:tcW w:w="1126" w:type="dxa"/>
            <w:gridSpan w:val="2"/>
          </w:tcPr>
          <w:p w14:paraId="42DDA76C" w14:textId="4B07225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624A4E2C" w14:textId="0ACF041E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118" w:type="dxa"/>
          </w:tcPr>
          <w:p w14:paraId="213093B7" w14:textId="1C4FDA1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E15903" w:rsidRPr="00E15903" w14:paraId="377A90C8" w14:textId="5F9FA8AC" w:rsidTr="00E15903">
        <w:tc>
          <w:tcPr>
            <w:tcW w:w="0" w:type="auto"/>
          </w:tcPr>
          <w:p w14:paraId="109BDC8C" w14:textId="77777777" w:rsidR="00E15903" w:rsidRPr="00E15903" w:rsidRDefault="00E15903" w:rsidP="00E1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2" w:type="dxa"/>
          </w:tcPr>
          <w:p w14:paraId="4668AA85" w14:textId="77777777" w:rsidR="00E15903" w:rsidRPr="00E15903" w:rsidRDefault="00E15903" w:rsidP="00E1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26" w:type="dxa"/>
            <w:gridSpan w:val="2"/>
          </w:tcPr>
          <w:p w14:paraId="032AD8B9" w14:textId="6BBC5BD5" w:rsidR="00E15903" w:rsidRPr="00E15903" w:rsidRDefault="00E15903" w:rsidP="00E1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38628AFB" w14:textId="4C6CC0BC" w:rsidR="00E15903" w:rsidRPr="00E15903" w:rsidRDefault="00E15903" w:rsidP="00E1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118" w:type="dxa"/>
          </w:tcPr>
          <w:p w14:paraId="0B16BC7C" w14:textId="3E6E2B53" w:rsidR="00E15903" w:rsidRPr="00E15903" w:rsidRDefault="00901343" w:rsidP="00E1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музея</w:t>
            </w:r>
          </w:p>
        </w:tc>
      </w:tr>
      <w:tr w:rsidR="00E15903" w:rsidRPr="00E15903" w14:paraId="19A2FBE1" w14:textId="0249870A" w:rsidTr="00E15903">
        <w:tc>
          <w:tcPr>
            <w:tcW w:w="10632" w:type="dxa"/>
            <w:gridSpan w:val="6"/>
          </w:tcPr>
          <w:p w14:paraId="59CE41A1" w14:textId="4EC3B99F" w:rsidR="00E15903" w:rsidRPr="00E15903" w:rsidRDefault="00E15903" w:rsidP="00E159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Музейные уроки</w:t>
            </w:r>
          </w:p>
        </w:tc>
      </w:tr>
      <w:tr w:rsidR="00901343" w:rsidRPr="00E15903" w14:paraId="00D39659" w14:textId="58B8A3C4" w:rsidTr="00E15903">
        <w:tc>
          <w:tcPr>
            <w:tcW w:w="0" w:type="auto"/>
          </w:tcPr>
          <w:p w14:paraId="1CA5B1BE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1BA0990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курса «История Древнего мира», «История России» - «Археология», «Археологические памятники Партизанского района»</w:t>
            </w:r>
          </w:p>
        </w:tc>
        <w:tc>
          <w:tcPr>
            <w:tcW w:w="1126" w:type="dxa"/>
            <w:gridSpan w:val="2"/>
          </w:tcPr>
          <w:p w14:paraId="791B4214" w14:textId="3960DCB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B1C1EB9" w14:textId="75953B92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3E6F84B9" w14:textId="0C0454D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2275364" w14:textId="574383F9" w:rsidTr="00E15903">
        <w:tc>
          <w:tcPr>
            <w:tcW w:w="0" w:type="auto"/>
          </w:tcPr>
          <w:p w14:paraId="503B809D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15C1EE4A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курса «История России» -«Гражданская война на Дальнем Востоке», «Приморье в годы Великой </w:t>
            </w: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войны», «Жизнь и быт переселенцев на примере истории села Сергеевка» </w:t>
            </w:r>
          </w:p>
        </w:tc>
        <w:tc>
          <w:tcPr>
            <w:tcW w:w="1126" w:type="dxa"/>
            <w:gridSpan w:val="2"/>
          </w:tcPr>
          <w:p w14:paraId="40CFE609" w14:textId="53FF450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69" w:type="dxa"/>
          </w:tcPr>
          <w:p w14:paraId="4BDF575C" w14:textId="25C2E4C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42ACE55" w14:textId="1D3712F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29980A6" w14:textId="093A7BC8" w:rsidTr="00E15903">
        <w:tc>
          <w:tcPr>
            <w:tcW w:w="0" w:type="auto"/>
          </w:tcPr>
          <w:p w14:paraId="49B6FD8B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0C298BA6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курса «Окружающий мир» и «География России»-</w:t>
            </w:r>
          </w:p>
          <w:p w14:paraId="30DF2417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«Японское море», «Растительный мир Приморья», «Животный мир Золотой долины», «Минералы и горные породы»</w:t>
            </w:r>
          </w:p>
        </w:tc>
        <w:tc>
          <w:tcPr>
            <w:tcW w:w="1126" w:type="dxa"/>
            <w:gridSpan w:val="2"/>
          </w:tcPr>
          <w:p w14:paraId="03C9CCE0" w14:textId="0307BF0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B785673" w14:textId="02B8BA2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23AB6686" w14:textId="64DF98A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627FC174" w14:textId="0188E55F" w:rsidTr="00E15903">
        <w:tc>
          <w:tcPr>
            <w:tcW w:w="0" w:type="auto"/>
          </w:tcPr>
          <w:p w14:paraId="65E93858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3F237238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курса «Изобразительное искусство» и «Технология» - «Бабушкин сундук», «В гостях у старины»</w:t>
            </w:r>
          </w:p>
        </w:tc>
        <w:tc>
          <w:tcPr>
            <w:tcW w:w="1126" w:type="dxa"/>
            <w:gridSpan w:val="2"/>
          </w:tcPr>
          <w:p w14:paraId="0201D54A" w14:textId="5B389D86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4DE1978C" w14:textId="6FC5600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7BD413F2" w14:textId="70EFE900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E15903" w:rsidRPr="00E15903" w14:paraId="250B274A" w14:textId="120E3217" w:rsidTr="00E15903">
        <w:tc>
          <w:tcPr>
            <w:tcW w:w="10632" w:type="dxa"/>
            <w:gridSpan w:val="6"/>
          </w:tcPr>
          <w:p w14:paraId="45A44F15" w14:textId="5EA14C63" w:rsidR="00E15903" w:rsidRPr="00E15903" w:rsidRDefault="00E15903" w:rsidP="00E159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- ИГРЫ</w:t>
            </w:r>
          </w:p>
        </w:tc>
      </w:tr>
      <w:tr w:rsidR="00901343" w:rsidRPr="00E15903" w14:paraId="6CD30A15" w14:textId="4B7AB158" w:rsidTr="00E15903">
        <w:tc>
          <w:tcPr>
            <w:tcW w:w="0" w:type="auto"/>
          </w:tcPr>
          <w:p w14:paraId="37EF028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2" w:type="dxa"/>
          </w:tcPr>
          <w:p w14:paraId="67418555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прошлого и настоящего»</w:t>
            </w:r>
          </w:p>
        </w:tc>
        <w:tc>
          <w:tcPr>
            <w:tcW w:w="1126" w:type="dxa"/>
            <w:gridSpan w:val="2"/>
          </w:tcPr>
          <w:p w14:paraId="57A4EADD" w14:textId="7E73A4B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9A24B5A" w14:textId="34B7BAB0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3CF25935" w14:textId="7086DF82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2151DE2F" w14:textId="385510BC" w:rsidTr="00E15903">
        <w:tc>
          <w:tcPr>
            <w:tcW w:w="0" w:type="auto"/>
          </w:tcPr>
          <w:p w14:paraId="7736B3BF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089AAACA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Археологический квест</w:t>
            </w:r>
          </w:p>
        </w:tc>
        <w:tc>
          <w:tcPr>
            <w:tcW w:w="1126" w:type="dxa"/>
            <w:gridSpan w:val="2"/>
          </w:tcPr>
          <w:p w14:paraId="60022981" w14:textId="35828BB8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3096B95C" w14:textId="06F42A2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326FC4E7" w14:textId="0139844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3FAB488C" w14:textId="04E1AC23" w:rsidTr="00E15903">
        <w:tc>
          <w:tcPr>
            <w:tcW w:w="0" w:type="auto"/>
          </w:tcPr>
          <w:p w14:paraId="5CC569CB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1C787DD8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Японского моря»</w:t>
            </w:r>
          </w:p>
        </w:tc>
        <w:tc>
          <w:tcPr>
            <w:tcW w:w="1126" w:type="dxa"/>
            <w:gridSpan w:val="2"/>
          </w:tcPr>
          <w:p w14:paraId="5063F260" w14:textId="6C36F54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5808CED" w14:textId="4DFF260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60956280" w14:textId="169449A0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41F23897" w14:textId="5DF0B3A5" w:rsidTr="00E15903">
        <w:tc>
          <w:tcPr>
            <w:tcW w:w="0" w:type="auto"/>
          </w:tcPr>
          <w:p w14:paraId="290B04A4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26BDE2FE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лесным тропинкам»</w:t>
            </w:r>
          </w:p>
        </w:tc>
        <w:tc>
          <w:tcPr>
            <w:tcW w:w="1126" w:type="dxa"/>
            <w:gridSpan w:val="2"/>
          </w:tcPr>
          <w:p w14:paraId="78F1FFCA" w14:textId="136C59B2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DB9F4D3" w14:textId="2556406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7628B766" w14:textId="51D92A9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E15903" w:rsidRPr="00E15903" w14:paraId="34CFBEF0" w14:textId="1310CAEE" w:rsidTr="00E15903">
        <w:tc>
          <w:tcPr>
            <w:tcW w:w="10632" w:type="dxa"/>
            <w:gridSpan w:val="6"/>
          </w:tcPr>
          <w:p w14:paraId="0645BE24" w14:textId="702084D4" w:rsidR="00E15903" w:rsidRPr="00E15903" w:rsidRDefault="00E15903" w:rsidP="00E159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– Патриотические акции</w:t>
            </w:r>
          </w:p>
        </w:tc>
      </w:tr>
      <w:tr w:rsidR="00901343" w:rsidRPr="00E15903" w14:paraId="0FD43E43" w14:textId="3C9C2EF7" w:rsidTr="00E15903">
        <w:tc>
          <w:tcPr>
            <w:tcW w:w="0" w:type="auto"/>
          </w:tcPr>
          <w:p w14:paraId="20DCDFB8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547F6A36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 дню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 (1945).</w:t>
            </w:r>
          </w:p>
        </w:tc>
        <w:tc>
          <w:tcPr>
            <w:tcW w:w="1126" w:type="dxa"/>
            <w:gridSpan w:val="2"/>
          </w:tcPr>
          <w:p w14:paraId="7AF4B533" w14:textId="16A736B8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371A87B0" w14:textId="011E1AB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18" w:type="dxa"/>
          </w:tcPr>
          <w:p w14:paraId="4EC282EF" w14:textId="6CABFDC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803550F" w14:textId="1725F66D" w:rsidTr="00E15903">
        <w:tc>
          <w:tcPr>
            <w:tcW w:w="0" w:type="auto"/>
          </w:tcPr>
          <w:p w14:paraId="5C654337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33D07BA2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Урок-памяти «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фашизма»</w:t>
            </w:r>
          </w:p>
        </w:tc>
        <w:tc>
          <w:tcPr>
            <w:tcW w:w="1126" w:type="dxa"/>
            <w:gridSpan w:val="2"/>
          </w:tcPr>
          <w:p w14:paraId="3FC0DFDC" w14:textId="27EAF062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6023C9D8" w14:textId="18D85EFD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3118" w:type="dxa"/>
          </w:tcPr>
          <w:p w14:paraId="266B60C8" w14:textId="1D33BD9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372ED52B" w14:textId="006CA071" w:rsidTr="00E15903">
        <w:tc>
          <w:tcPr>
            <w:tcW w:w="0" w:type="auto"/>
          </w:tcPr>
          <w:p w14:paraId="12E30861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2AC5223E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 дню Народного единства</w:t>
            </w:r>
          </w:p>
        </w:tc>
        <w:tc>
          <w:tcPr>
            <w:tcW w:w="1126" w:type="dxa"/>
            <w:gridSpan w:val="2"/>
          </w:tcPr>
          <w:p w14:paraId="1AD03B0F" w14:textId="7B14BAA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67BF766B" w14:textId="6558CD7E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18" w:type="dxa"/>
          </w:tcPr>
          <w:p w14:paraId="6253C2F9" w14:textId="64FD454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104E8906" w14:textId="426BC5F1" w:rsidTr="00E15903">
        <w:tc>
          <w:tcPr>
            <w:tcW w:w="0" w:type="auto"/>
          </w:tcPr>
          <w:p w14:paraId="1AB4947C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1CB125ED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Уроки-памяти ко дню 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  <w:tc>
          <w:tcPr>
            <w:tcW w:w="1126" w:type="dxa"/>
            <w:gridSpan w:val="2"/>
          </w:tcPr>
          <w:p w14:paraId="77F057BD" w14:textId="6548F3A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308B682" w14:textId="41767196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3118" w:type="dxa"/>
          </w:tcPr>
          <w:p w14:paraId="3B957AAE" w14:textId="6356FB6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196295C5" w14:textId="70902DAA" w:rsidTr="00E15903">
        <w:tc>
          <w:tcPr>
            <w:tcW w:w="0" w:type="auto"/>
          </w:tcPr>
          <w:p w14:paraId="2FEB5EF5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73A6A42F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ко Дню героев Отечества</w:t>
            </w:r>
          </w:p>
        </w:tc>
        <w:tc>
          <w:tcPr>
            <w:tcW w:w="1126" w:type="dxa"/>
            <w:gridSpan w:val="2"/>
          </w:tcPr>
          <w:p w14:paraId="1DA2C7C2" w14:textId="6A7346E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AF58E57" w14:textId="5A62DC1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8" w:type="dxa"/>
          </w:tcPr>
          <w:p w14:paraId="6634C565" w14:textId="1AF74CA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957341E" w14:textId="1185B09A" w:rsidTr="00E15903">
        <w:tc>
          <w:tcPr>
            <w:tcW w:w="0" w:type="auto"/>
          </w:tcPr>
          <w:p w14:paraId="76186B33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</w:tcPr>
          <w:p w14:paraId="21D56C0E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Федеральном проекте памяти участников Великой Отечественной войны «Музеи России – хранители будущего».</w:t>
            </w:r>
          </w:p>
        </w:tc>
        <w:tc>
          <w:tcPr>
            <w:tcW w:w="1126" w:type="dxa"/>
            <w:gridSpan w:val="2"/>
          </w:tcPr>
          <w:p w14:paraId="1BFE1CA5" w14:textId="637325A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139F178D" w14:textId="08D6300D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14:paraId="50D4AF8E" w14:textId="32E865D0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43A4F312" w14:textId="0A5FA97D" w:rsidTr="00E15903">
        <w:tc>
          <w:tcPr>
            <w:tcW w:w="0" w:type="auto"/>
          </w:tcPr>
          <w:p w14:paraId="01775013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14:paraId="59478EF7" w14:textId="77777777" w:rsidR="00901343" w:rsidRPr="00E15903" w:rsidRDefault="00901343" w:rsidP="00901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Cs/>
                <w:sz w:val="24"/>
                <w:szCs w:val="24"/>
              </w:rPr>
              <w:t>Митинг-реквием «Чтобы помнили»</w:t>
            </w:r>
          </w:p>
        </w:tc>
        <w:tc>
          <w:tcPr>
            <w:tcW w:w="1126" w:type="dxa"/>
            <w:gridSpan w:val="2"/>
          </w:tcPr>
          <w:p w14:paraId="016C3485" w14:textId="5377E0BD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29447E10" w14:textId="7E9DA91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8" w:type="dxa"/>
          </w:tcPr>
          <w:p w14:paraId="12F5DE27" w14:textId="1896A6A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03E37988" w14:textId="7D584B6A" w:rsidTr="00E15903">
        <w:tc>
          <w:tcPr>
            <w:tcW w:w="0" w:type="auto"/>
          </w:tcPr>
          <w:p w14:paraId="2A0DC96A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</w:tcPr>
          <w:p w14:paraId="6DF4B31C" w14:textId="77777777" w:rsidR="00901343" w:rsidRPr="00E15903" w:rsidRDefault="00901343" w:rsidP="00901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Уроки-памяти к 80 - </w:t>
            </w:r>
            <w:proofErr w:type="spellStart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над немецко-фашистскими войсками в Сталинградской битве</w:t>
            </w:r>
          </w:p>
        </w:tc>
        <w:tc>
          <w:tcPr>
            <w:tcW w:w="1126" w:type="dxa"/>
            <w:gridSpan w:val="2"/>
          </w:tcPr>
          <w:p w14:paraId="179E2CF1" w14:textId="38F59C8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F881D93" w14:textId="2F27741C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118" w:type="dxa"/>
          </w:tcPr>
          <w:p w14:paraId="3F522C20" w14:textId="6684BA3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4BA89C97" w14:textId="4E73A2F6" w:rsidTr="00E15903">
        <w:tc>
          <w:tcPr>
            <w:tcW w:w="0" w:type="auto"/>
          </w:tcPr>
          <w:p w14:paraId="48BA03D0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2" w:type="dxa"/>
          </w:tcPr>
          <w:p w14:paraId="23311F40" w14:textId="77777777" w:rsidR="00901343" w:rsidRPr="00E15903" w:rsidRDefault="00901343" w:rsidP="009013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«Окна Победы», «Вахта Памяти» «Свеча Памяти», «Бессмертный полк»</w:t>
            </w:r>
          </w:p>
        </w:tc>
        <w:tc>
          <w:tcPr>
            <w:tcW w:w="1126" w:type="dxa"/>
            <w:gridSpan w:val="2"/>
          </w:tcPr>
          <w:p w14:paraId="6429BCDC" w14:textId="4183007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2E88A82D" w14:textId="2A2EE59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8" w:type="dxa"/>
          </w:tcPr>
          <w:p w14:paraId="453FA151" w14:textId="0CE9F1B6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E15903" w:rsidRPr="00E15903" w14:paraId="1D4A042E" w14:textId="351C741F" w:rsidTr="00E15903">
        <w:tc>
          <w:tcPr>
            <w:tcW w:w="10632" w:type="dxa"/>
            <w:gridSpan w:val="6"/>
          </w:tcPr>
          <w:p w14:paraId="1F9F9EFB" w14:textId="7498BD4A" w:rsidR="00E15903" w:rsidRPr="00E15903" w:rsidRDefault="00E15903" w:rsidP="00E159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— Организационная работа</w:t>
            </w:r>
          </w:p>
        </w:tc>
      </w:tr>
      <w:tr w:rsidR="00901343" w:rsidRPr="00E15903" w14:paraId="2E091AA4" w14:textId="49A2D53B" w:rsidTr="00E15903">
        <w:tc>
          <w:tcPr>
            <w:tcW w:w="0" w:type="auto"/>
          </w:tcPr>
          <w:p w14:paraId="3B8F0CF0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79F01DD0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созданием выставок: постоянных и временных </w:t>
            </w:r>
          </w:p>
        </w:tc>
        <w:tc>
          <w:tcPr>
            <w:tcW w:w="1126" w:type="dxa"/>
            <w:gridSpan w:val="2"/>
          </w:tcPr>
          <w:p w14:paraId="40F8B54B" w14:textId="4F96444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0BB4B179" w14:textId="2C2C77B2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06DB0E4E" w14:textId="50A7E11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1EAC95F2" w14:textId="1CC07FF5" w:rsidTr="00E15903">
        <w:tc>
          <w:tcPr>
            <w:tcW w:w="0" w:type="auto"/>
          </w:tcPr>
          <w:p w14:paraId="2E4FDB73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48A28466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Советом музея</w:t>
            </w:r>
          </w:p>
        </w:tc>
        <w:tc>
          <w:tcPr>
            <w:tcW w:w="1126" w:type="dxa"/>
            <w:gridSpan w:val="2"/>
          </w:tcPr>
          <w:p w14:paraId="30DCC447" w14:textId="52C68C5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1DBE0AAF" w14:textId="204FCF9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1FF9A7A2" w14:textId="537309B8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1AB0B943" w14:textId="47A0AC38" w:rsidTr="00E15903">
        <w:tc>
          <w:tcPr>
            <w:tcW w:w="0" w:type="auto"/>
          </w:tcPr>
          <w:p w14:paraId="5E012B7F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6DEE8505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Региональным модельным центром Приморского края</w:t>
            </w:r>
            <w:r w:rsidRPr="00E15903">
              <w:rPr>
                <w:rStyle w:val="base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gridSpan w:val="2"/>
          </w:tcPr>
          <w:p w14:paraId="06003D1F" w14:textId="2603E8E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2720181" w14:textId="2062B68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3118" w:type="dxa"/>
          </w:tcPr>
          <w:p w14:paraId="79FBCD49" w14:textId="7F48B3ED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64779934" w14:textId="4BFF6DC4" w:rsidTr="00E15903">
        <w:tc>
          <w:tcPr>
            <w:tcW w:w="0" w:type="auto"/>
          </w:tcPr>
          <w:p w14:paraId="08BFFB83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48207E98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ПАиК</w:t>
            </w:r>
            <w:proofErr w:type="spellEnd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ПКО РГО</w:t>
            </w:r>
          </w:p>
        </w:tc>
        <w:tc>
          <w:tcPr>
            <w:tcW w:w="1126" w:type="dxa"/>
            <w:gridSpan w:val="2"/>
          </w:tcPr>
          <w:p w14:paraId="69C7A0F1" w14:textId="7F0B08A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21A57B4A" w14:textId="523581F6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3118" w:type="dxa"/>
          </w:tcPr>
          <w:p w14:paraId="2122E8F9" w14:textId="232B945E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3237F2A2" w14:textId="53505A18" w:rsidTr="00E15903">
        <w:tc>
          <w:tcPr>
            <w:tcW w:w="0" w:type="auto"/>
          </w:tcPr>
          <w:p w14:paraId="5B3D3921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56C58DA4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музея </w:t>
            </w:r>
          </w:p>
        </w:tc>
        <w:tc>
          <w:tcPr>
            <w:tcW w:w="1126" w:type="dxa"/>
            <w:gridSpan w:val="2"/>
          </w:tcPr>
          <w:p w14:paraId="13405CE7" w14:textId="65582950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3D7A092" w14:textId="2A7630F1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3118" w:type="dxa"/>
          </w:tcPr>
          <w:p w14:paraId="4C9D290E" w14:textId="59E7AAF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32C9375D" w14:textId="443CCBDD" w:rsidTr="00E15903">
        <w:tc>
          <w:tcPr>
            <w:tcW w:w="0" w:type="auto"/>
          </w:tcPr>
          <w:p w14:paraId="2763F26A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62" w:type="dxa"/>
          </w:tcPr>
          <w:p w14:paraId="4057A3E0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музейными фондами</w:t>
            </w:r>
          </w:p>
        </w:tc>
        <w:tc>
          <w:tcPr>
            <w:tcW w:w="1126" w:type="dxa"/>
            <w:gridSpan w:val="2"/>
          </w:tcPr>
          <w:p w14:paraId="48D4A5B2" w14:textId="0235CDE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D369A45" w14:textId="2738CB1C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6B65A597" w14:textId="2797D21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E15903" w:rsidRPr="00E15903" w14:paraId="26209195" w14:textId="358E768F" w:rsidTr="00E15903">
        <w:tc>
          <w:tcPr>
            <w:tcW w:w="10632" w:type="dxa"/>
            <w:gridSpan w:val="6"/>
          </w:tcPr>
          <w:p w14:paraId="35672A96" w14:textId="6BD0C930" w:rsidR="00E15903" w:rsidRPr="00E15903" w:rsidRDefault="00E15903" w:rsidP="00E159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Направление — поисково-краеведческая работа</w:t>
            </w:r>
          </w:p>
        </w:tc>
      </w:tr>
      <w:tr w:rsidR="00901343" w:rsidRPr="00E15903" w14:paraId="5A830CF3" w14:textId="51D97FC7" w:rsidTr="00E15903">
        <w:tc>
          <w:tcPr>
            <w:tcW w:w="0" w:type="auto"/>
          </w:tcPr>
          <w:p w14:paraId="4A7DD306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58157B79" w14:textId="77777777" w:rsidR="00901343" w:rsidRPr="00E15903" w:rsidRDefault="00901343" w:rsidP="009013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в археологическом отряде на </w:t>
            </w:r>
            <w:proofErr w:type="spellStart"/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Стеклянухинском</w:t>
            </w:r>
            <w:proofErr w:type="spellEnd"/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городище</w:t>
            </w:r>
          </w:p>
        </w:tc>
        <w:tc>
          <w:tcPr>
            <w:tcW w:w="1126" w:type="dxa"/>
            <w:gridSpan w:val="2"/>
          </w:tcPr>
          <w:p w14:paraId="78B94B62" w14:textId="2EE0862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4B2EB92F" w14:textId="0DF485A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118" w:type="dxa"/>
          </w:tcPr>
          <w:p w14:paraId="2007D37B" w14:textId="7153EAB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6C5811E6" w14:textId="6748D585" w:rsidTr="00E15903">
        <w:tc>
          <w:tcPr>
            <w:tcW w:w="0" w:type="auto"/>
          </w:tcPr>
          <w:p w14:paraId="7094AE0D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12E61885" w14:textId="77777777" w:rsidR="00901343" w:rsidRPr="00E15903" w:rsidRDefault="00901343" w:rsidP="009013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Сбор подъемного археологического материала </w:t>
            </w:r>
          </w:p>
        </w:tc>
        <w:tc>
          <w:tcPr>
            <w:tcW w:w="1126" w:type="dxa"/>
            <w:gridSpan w:val="2"/>
          </w:tcPr>
          <w:p w14:paraId="1BBE7E9F" w14:textId="7686CB7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20475A18" w14:textId="778DF35F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весна, лето</w:t>
            </w:r>
          </w:p>
        </w:tc>
        <w:tc>
          <w:tcPr>
            <w:tcW w:w="3118" w:type="dxa"/>
          </w:tcPr>
          <w:p w14:paraId="7034463A" w14:textId="3B60C30D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48349F74" w14:textId="20770307" w:rsidTr="00E15903">
        <w:tc>
          <w:tcPr>
            <w:tcW w:w="0" w:type="auto"/>
          </w:tcPr>
          <w:p w14:paraId="09B393D4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493AD573" w14:textId="77777777" w:rsidR="00901343" w:rsidRPr="00E15903" w:rsidRDefault="00901343" w:rsidP="009013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Исследовательская работа «История семьи как часть истории страны»</w:t>
            </w:r>
          </w:p>
        </w:tc>
        <w:tc>
          <w:tcPr>
            <w:tcW w:w="1126" w:type="dxa"/>
            <w:gridSpan w:val="2"/>
          </w:tcPr>
          <w:p w14:paraId="537FD1DD" w14:textId="2C39BEB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11B87C6" w14:textId="760C5E05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118" w:type="dxa"/>
          </w:tcPr>
          <w:p w14:paraId="10BBE303" w14:textId="0A27AFB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430EF70E" w14:textId="130097CD" w:rsidTr="00E15903">
        <w:tc>
          <w:tcPr>
            <w:tcW w:w="0" w:type="auto"/>
          </w:tcPr>
          <w:p w14:paraId="25D60DF8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1FE29AFE" w14:textId="77777777" w:rsidR="00901343" w:rsidRPr="00E15903" w:rsidRDefault="00901343" w:rsidP="009013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История партизанского движения в Приморском крае</w:t>
            </w:r>
          </w:p>
        </w:tc>
        <w:tc>
          <w:tcPr>
            <w:tcW w:w="1126" w:type="dxa"/>
            <w:gridSpan w:val="2"/>
          </w:tcPr>
          <w:p w14:paraId="28D552F4" w14:textId="3E569526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360C914" w14:textId="69A2E26D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118" w:type="dxa"/>
          </w:tcPr>
          <w:p w14:paraId="18CC3F4F" w14:textId="2F8C4809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2ECA59E" w14:textId="6EA57723" w:rsidTr="00E15903">
        <w:tc>
          <w:tcPr>
            <w:tcW w:w="0" w:type="auto"/>
          </w:tcPr>
          <w:p w14:paraId="3028B86B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25379CAA" w14:textId="77777777" w:rsidR="00901343" w:rsidRPr="00E15903" w:rsidRDefault="00901343" w:rsidP="009013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История села в названиях улиц</w:t>
            </w:r>
          </w:p>
        </w:tc>
        <w:tc>
          <w:tcPr>
            <w:tcW w:w="1126" w:type="dxa"/>
            <w:gridSpan w:val="2"/>
          </w:tcPr>
          <w:p w14:paraId="0C016DEE" w14:textId="1AA4B9C2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6181FDA6" w14:textId="1ADC2EF0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118" w:type="dxa"/>
          </w:tcPr>
          <w:p w14:paraId="5CD877D1" w14:textId="33B44B3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3052615" w14:textId="777981BC" w:rsidTr="00E15903">
        <w:tc>
          <w:tcPr>
            <w:tcW w:w="0" w:type="auto"/>
          </w:tcPr>
          <w:p w14:paraId="5B9A6FD8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</w:tcPr>
          <w:p w14:paraId="4EC19C51" w14:textId="77777777" w:rsidR="00901343" w:rsidRPr="00E15903" w:rsidRDefault="00901343" w:rsidP="009013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краевой конференции «Отечество. Мое Приморье»</w:t>
            </w:r>
          </w:p>
        </w:tc>
        <w:tc>
          <w:tcPr>
            <w:tcW w:w="1126" w:type="dxa"/>
            <w:gridSpan w:val="2"/>
          </w:tcPr>
          <w:p w14:paraId="76CC2AFF" w14:textId="3C7710F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7496AA03" w14:textId="2DE2F48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118" w:type="dxa"/>
          </w:tcPr>
          <w:p w14:paraId="0B731052" w14:textId="26B6AE43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155B3606" w14:textId="5845D98D" w:rsidTr="00E15903">
        <w:tc>
          <w:tcPr>
            <w:tcW w:w="0" w:type="auto"/>
          </w:tcPr>
          <w:p w14:paraId="0792CA2D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14:paraId="2562CBF5" w14:textId="77777777" w:rsidR="00901343" w:rsidRPr="00E15903" w:rsidRDefault="00901343" w:rsidP="009013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конкурсных работах «Национальное достояние России», </w:t>
            </w:r>
          </w:p>
        </w:tc>
        <w:tc>
          <w:tcPr>
            <w:tcW w:w="1126" w:type="dxa"/>
            <w:gridSpan w:val="2"/>
          </w:tcPr>
          <w:p w14:paraId="6ACD87DF" w14:textId="3ED34E4B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5A3744E7" w14:textId="119A62D0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Сентябрь-март</w:t>
            </w:r>
          </w:p>
        </w:tc>
        <w:tc>
          <w:tcPr>
            <w:tcW w:w="3118" w:type="dxa"/>
          </w:tcPr>
          <w:p w14:paraId="0AB7E62B" w14:textId="4948110A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3B157A2" w14:textId="4C05C155" w:rsidTr="00E15903">
        <w:tc>
          <w:tcPr>
            <w:tcW w:w="0" w:type="auto"/>
          </w:tcPr>
          <w:p w14:paraId="6734516E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</w:tcPr>
          <w:p w14:paraId="5D24CD37" w14:textId="77777777" w:rsidR="00901343" w:rsidRPr="00E15903" w:rsidRDefault="00901343" w:rsidP="0090134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 Форуме «Моя семья в легендарной летописи Отечества»-</w:t>
            </w:r>
          </w:p>
        </w:tc>
        <w:tc>
          <w:tcPr>
            <w:tcW w:w="1126" w:type="dxa"/>
            <w:gridSpan w:val="2"/>
          </w:tcPr>
          <w:p w14:paraId="2E70DE14" w14:textId="4B6F564E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67E1922B" w14:textId="69E26CB2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</w:tcPr>
          <w:p w14:paraId="13D6BF2F" w14:textId="6CC27828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901343" w:rsidRPr="00E15903" w14:paraId="53144F88" w14:textId="307137BB" w:rsidTr="00E15903">
        <w:tc>
          <w:tcPr>
            <w:tcW w:w="0" w:type="auto"/>
          </w:tcPr>
          <w:p w14:paraId="557BBDCA" w14:textId="77777777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2" w:type="dxa"/>
          </w:tcPr>
          <w:p w14:paraId="072CC35B" w14:textId="77777777" w:rsidR="00901343" w:rsidRPr="00E15903" w:rsidRDefault="00901343" w:rsidP="0090134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Конференции секции Педагогической археологии и краеведения Приморского краевого отделения РГО-ОИАК «Я-исследователь»;</w:t>
            </w:r>
          </w:p>
          <w:p w14:paraId="5B4F2CC9" w14:textId="77777777" w:rsidR="00901343" w:rsidRPr="00E15903" w:rsidRDefault="00901343" w:rsidP="0090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14:paraId="346DB8ED" w14:textId="094EDDFC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9" w:type="dxa"/>
          </w:tcPr>
          <w:p w14:paraId="0775F3BD" w14:textId="3B0470F2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118" w:type="dxa"/>
          </w:tcPr>
          <w:p w14:paraId="0273C99E" w14:textId="7B889A54" w:rsidR="00901343" w:rsidRPr="00E15903" w:rsidRDefault="00901343" w:rsidP="009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</w:tbl>
    <w:p w14:paraId="5FF1351C" w14:textId="77777777" w:rsidR="005D4E5E" w:rsidRPr="00E15903" w:rsidRDefault="005D4E5E" w:rsidP="00A1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4E5E" w:rsidRPr="00E15903" w:rsidSect="00FA0F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FE7D0" w14:textId="77777777" w:rsidR="00D975D4" w:rsidRDefault="00D975D4" w:rsidP="00D62183">
      <w:pPr>
        <w:spacing w:after="0" w:line="240" w:lineRule="auto"/>
      </w:pPr>
      <w:r>
        <w:separator/>
      </w:r>
    </w:p>
  </w:endnote>
  <w:endnote w:type="continuationSeparator" w:id="0">
    <w:p w14:paraId="2B7AE018" w14:textId="77777777" w:rsidR="00D975D4" w:rsidRDefault="00D975D4" w:rsidP="00D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0952" w14:textId="77777777" w:rsidR="00D975D4" w:rsidRDefault="00D975D4" w:rsidP="00D62183">
      <w:pPr>
        <w:spacing w:after="0" w:line="240" w:lineRule="auto"/>
      </w:pPr>
      <w:r>
        <w:separator/>
      </w:r>
    </w:p>
  </w:footnote>
  <w:footnote w:type="continuationSeparator" w:id="0">
    <w:p w14:paraId="3BFED2FE" w14:textId="77777777" w:rsidR="00D975D4" w:rsidRDefault="00D975D4" w:rsidP="00D6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8"/>
    <w:rsid w:val="000736BD"/>
    <w:rsid w:val="000A605C"/>
    <w:rsid w:val="001441ED"/>
    <w:rsid w:val="00185A5D"/>
    <w:rsid w:val="001E4054"/>
    <w:rsid w:val="00217762"/>
    <w:rsid w:val="002259BC"/>
    <w:rsid w:val="002650C4"/>
    <w:rsid w:val="00272D52"/>
    <w:rsid w:val="0028221C"/>
    <w:rsid w:val="002E1ACD"/>
    <w:rsid w:val="00311FFB"/>
    <w:rsid w:val="00367460"/>
    <w:rsid w:val="00475736"/>
    <w:rsid w:val="004828D4"/>
    <w:rsid w:val="00483FE8"/>
    <w:rsid w:val="004B5D2D"/>
    <w:rsid w:val="004D7637"/>
    <w:rsid w:val="00552827"/>
    <w:rsid w:val="00591DB0"/>
    <w:rsid w:val="005D4E5E"/>
    <w:rsid w:val="006A5484"/>
    <w:rsid w:val="006C6EB2"/>
    <w:rsid w:val="00702B57"/>
    <w:rsid w:val="007844F7"/>
    <w:rsid w:val="0080728A"/>
    <w:rsid w:val="008B20D6"/>
    <w:rsid w:val="00901343"/>
    <w:rsid w:val="00972582"/>
    <w:rsid w:val="00A16CC2"/>
    <w:rsid w:val="00A21DF1"/>
    <w:rsid w:val="00A772B5"/>
    <w:rsid w:val="00AB7788"/>
    <w:rsid w:val="00BB1A3C"/>
    <w:rsid w:val="00C85D22"/>
    <w:rsid w:val="00C937B5"/>
    <w:rsid w:val="00CE02F2"/>
    <w:rsid w:val="00CE47EA"/>
    <w:rsid w:val="00D62183"/>
    <w:rsid w:val="00D975D4"/>
    <w:rsid w:val="00E15903"/>
    <w:rsid w:val="00EB14DC"/>
    <w:rsid w:val="00EB214D"/>
    <w:rsid w:val="00EC0C4A"/>
    <w:rsid w:val="00EC3893"/>
    <w:rsid w:val="00F45B67"/>
    <w:rsid w:val="00F538E5"/>
    <w:rsid w:val="00F56CD6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41E2"/>
  <w15:chartTrackingRefBased/>
  <w15:docId w15:val="{133AA088-2107-46B5-8AC7-5DA25147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183"/>
  </w:style>
  <w:style w:type="paragraph" w:styleId="a6">
    <w:name w:val="footer"/>
    <w:basedOn w:val="a"/>
    <w:link w:val="a7"/>
    <w:uiPriority w:val="99"/>
    <w:unhideWhenUsed/>
    <w:rsid w:val="00D6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183"/>
  </w:style>
  <w:style w:type="character" w:customStyle="1" w:styleId="fontstyle01">
    <w:name w:val="fontstyle01"/>
    <w:basedOn w:val="a0"/>
    <w:rsid w:val="00D621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0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style21"/>
    <w:basedOn w:val="a0"/>
    <w:rsid w:val="002177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D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D4E5E"/>
  </w:style>
  <w:style w:type="character" w:styleId="a9">
    <w:name w:val="Hyperlink"/>
    <w:basedOn w:val="a0"/>
    <w:uiPriority w:val="99"/>
    <w:semiHidden/>
    <w:unhideWhenUsed/>
    <w:rsid w:val="005D4E5E"/>
    <w:rPr>
      <w:color w:val="0000FF"/>
      <w:u w:val="single"/>
    </w:rPr>
  </w:style>
  <w:style w:type="character" w:customStyle="1" w:styleId="basetitle">
    <w:name w:val="base__title"/>
    <w:basedOn w:val="a0"/>
    <w:rsid w:val="005D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lena099gmailcom.blogspot.com/2022/01/blog-post_2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2022-08-11T11:08:00Z</dcterms:created>
  <dcterms:modified xsi:type="dcterms:W3CDTF">2022-09-14T11:00:00Z</dcterms:modified>
</cp:coreProperties>
</file>