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E807BB" w14:textId="77777777" w:rsidR="0008697D" w:rsidRDefault="0008697D" w:rsidP="0008697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9549DF" wp14:editId="483FAB94">
            <wp:extent cx="7010400" cy="10420350"/>
            <wp:effectExtent l="0" t="0" r="0" b="0"/>
            <wp:docPr id="1" name="Рисунок 1" descr="C:\Users\ольга\Documents\Мои сканированные изображения\сканирование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ocuments\Мои сканированные изображения\сканирование0021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96" cy="1042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D623B" w14:textId="77777777" w:rsidR="0008697D" w:rsidRDefault="0008697D" w:rsidP="0008697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2E4E59" w14:textId="77777777" w:rsidR="0008697D" w:rsidRPr="00E561BB" w:rsidRDefault="0008697D" w:rsidP="0008697D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561B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A6361D" wp14:editId="7C76DF35">
            <wp:extent cx="5943600" cy="857809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31" t="6313" r="7827" b="14690"/>
                    <a:stretch/>
                  </pic:blipFill>
                  <pic:spPr bwMode="auto">
                    <a:xfrm>
                      <a:off x="0" y="0"/>
                      <a:ext cx="5948742" cy="858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068CD" w14:textId="77777777" w:rsidR="0008697D" w:rsidRPr="00E561BB" w:rsidRDefault="0008697D" w:rsidP="0008697D">
      <w:pPr>
        <w:tabs>
          <w:tab w:val="left" w:pos="3600"/>
        </w:tabs>
        <w:spacing w:after="0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6414A59" w14:textId="77777777" w:rsidR="0008697D" w:rsidRDefault="0008697D" w:rsidP="0008697D">
      <w:pPr>
        <w:tabs>
          <w:tab w:val="left" w:pos="3600"/>
        </w:tabs>
        <w:spacing w:after="0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41CE3C48" w14:textId="77777777" w:rsidR="0008697D" w:rsidRDefault="0008697D" w:rsidP="0008697D">
      <w:pPr>
        <w:tabs>
          <w:tab w:val="left" w:pos="3600"/>
        </w:tabs>
        <w:spacing w:after="0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1FEB6B0D" w14:textId="77777777" w:rsidR="0008697D" w:rsidRPr="00E561BB" w:rsidRDefault="0008697D" w:rsidP="0008697D">
      <w:pPr>
        <w:tabs>
          <w:tab w:val="left" w:pos="3600"/>
        </w:tabs>
        <w:spacing w:after="0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Раздел 1. Основные характеристики программы.</w:t>
      </w:r>
    </w:p>
    <w:p w14:paraId="2576A3D9" w14:textId="77777777" w:rsidR="0008697D" w:rsidRPr="00E561BB" w:rsidRDefault="0008697D" w:rsidP="0008697D">
      <w:pPr>
        <w:tabs>
          <w:tab w:val="left" w:pos="3600"/>
        </w:tabs>
        <w:spacing w:after="0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1.1.  Пояснительная записка</w:t>
      </w:r>
    </w:p>
    <w:p w14:paraId="5378724E" w14:textId="77777777" w:rsidR="0008697D" w:rsidRPr="00E561BB" w:rsidRDefault="0008697D" w:rsidP="0008697D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Программа разработана  с учетом следующих нормативных документов и локальных актов:</w:t>
      </w:r>
    </w:p>
    <w:p w14:paraId="4EC5F633" w14:textId="77777777" w:rsidR="0008697D" w:rsidRPr="00521014" w:rsidRDefault="0008697D" w:rsidP="0008697D">
      <w:pPr>
        <w:spacing w:after="0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Организация образовательной деятельности регламентируется: Федеральным законом РФ от 29.12.2012 г. №273-ФЗ « Об образовании в РФ»; Приказом </w:t>
      </w:r>
      <w:proofErr w:type="spellStart"/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>Минпросвещения</w:t>
      </w:r>
      <w:proofErr w:type="spellEnd"/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 России от 09.11.2018 N 196"Об утверждении </w:t>
      </w:r>
      <w:r>
        <w:rPr>
          <w:rFonts w:ascii="Times New Roman" w:eastAsia="Arial" w:hAnsi="Times New Roman" w:cs="Times New Roman"/>
          <w:sz w:val="24"/>
          <w:szCs w:val="24"/>
          <w:lang w:eastAsia="ru-RU"/>
        </w:rPr>
        <w:t>«</w:t>
      </w: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>Порядка организации и осуществления образовательной деятельности по дополнительным</w:t>
      </w:r>
      <w:r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 общеобразовательным программам»</w:t>
      </w: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>;</w:t>
      </w:r>
      <w:r w:rsidRPr="00521014">
        <w:t xml:space="preserve"> </w:t>
      </w:r>
    </w:p>
    <w:p w14:paraId="1B82D088" w14:textId="77777777" w:rsidR="0008697D" w:rsidRPr="00521014" w:rsidRDefault="0008697D" w:rsidP="0008697D">
      <w:pPr>
        <w:spacing w:after="0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>Концепци</w:t>
      </w:r>
      <w:r>
        <w:rPr>
          <w:rFonts w:ascii="Times New Roman" w:eastAsia="Arial" w:hAnsi="Times New Roman" w:cs="Times New Roman"/>
          <w:sz w:val="24"/>
          <w:szCs w:val="24"/>
          <w:lang w:eastAsia="ru-RU"/>
        </w:rPr>
        <w:t>ей развития дополнительного об</w:t>
      </w:r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>разования детей от 04 сентября 2014 г.</w:t>
      </w:r>
      <w:r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 № 1726-р, письмом Министерства </w:t>
      </w:r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>образования и науки РФ от 18 ноября 2015 г. № 09-324</w:t>
      </w:r>
      <w:r>
        <w:rPr>
          <w:rFonts w:ascii="Times New Roman" w:eastAsia="Arial" w:hAnsi="Times New Roman" w:cs="Times New Roman"/>
          <w:sz w:val="24"/>
          <w:szCs w:val="24"/>
          <w:lang w:eastAsia="ru-RU"/>
        </w:rPr>
        <w:t>2 «Методические ре</w:t>
      </w:r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комендации по проектированию дополнительных общеразвивающих </w:t>
      </w:r>
      <w:proofErr w:type="gramStart"/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>про</w:t>
      </w:r>
      <w:proofErr w:type="gramEnd"/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>-</w:t>
      </w:r>
    </w:p>
    <w:p w14:paraId="0486A842" w14:textId="77777777" w:rsidR="0008697D" w:rsidRPr="00E561BB" w:rsidRDefault="0008697D" w:rsidP="0008697D">
      <w:pPr>
        <w:spacing w:after="0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грамм (включая </w:t>
      </w:r>
      <w:proofErr w:type="spellStart"/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>разноуровневые</w:t>
      </w:r>
      <w:proofErr w:type="spellEnd"/>
      <w:r w:rsidRPr="00521014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 программы)»</w:t>
      </w:r>
      <w:r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; </w:t>
      </w: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>«Целевой модели развития региональных систем дополнительного образования», утвержденной приказом Министерства просвещения РФ от 3 сентября 2019 года № 467;</w:t>
      </w:r>
    </w:p>
    <w:p w14:paraId="3CF19DF4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Постановления Главного государственного санитарного врача РФ от 04.07.2014 N 41 "Об утверждении СанПиН 2.4.4.3172-14 "Санитарно-эпидемиологические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"(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вместе с "СанПиН 2.4.4.3172-14).</w:t>
      </w:r>
    </w:p>
    <w:p w14:paraId="1C457967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Актуальность и педагогическая целесообразность:</w:t>
      </w:r>
    </w:p>
    <w:p w14:paraId="304F1D24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Основанием для  создания данной программы  стал тот факт, что  в последние годы упал уровень духовной культуры общества и подрастающего поколения, нет преемственности тех нравственных потенциалов, которые были выработаны нашим народом на протяжении многих лет. В школах уделяется мало внимания методике получения навыков учебн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о-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исследовательской работы, развитию навыков и умений публичных выступлений, преобладают абстрактные, схематичные представления о прошлом, падает интерес к истории.</w:t>
      </w:r>
    </w:p>
    <w:p w14:paraId="661DB4CF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Программа  призвана  обеспечить воспитание исторического сознания, чувства любви к Родине, и в частности к «малой Родине». Необходимо воспитывать чувство причастности ребенка к  истории, чувство ответственности за то, что происходит с нами и вокруг нас. Ребенок должен знать свои корни, так как от этого зависит становление личности каждого подростка.</w:t>
      </w:r>
    </w:p>
    <w:p w14:paraId="1CAE5506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Музей обладает большими возможностями  нравственно-эмоционального воздействия, патриотического, гражданского воспитания личности.</w:t>
      </w:r>
    </w:p>
    <w:p w14:paraId="67008944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Направленность: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туристко</w:t>
      </w:r>
      <w:proofErr w:type="spell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-краеведческой направленности «Музей воспитывает юных» базового уровня, разработана для учащихся 4 - 11 классов.</w:t>
      </w:r>
      <w:proofErr w:type="gramEnd"/>
    </w:p>
    <w:p w14:paraId="1A9ED77D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Язык реализации программы: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государственный язык РФ – русский.</w:t>
      </w:r>
    </w:p>
    <w:p w14:paraId="5ABD8B75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Уровень освоения: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базовый</w:t>
      </w:r>
    </w:p>
    <w:p w14:paraId="349BF86C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Отличительные особенности:</w:t>
      </w:r>
    </w:p>
    <w:p w14:paraId="5E9616CF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Сегодня для успешной и активной жизни человеку принципиально важно занимать по отношению к миру, другим и самому себе исследовательскую позицию. Личность развивается в деятельности. Присвоение алгоритмов и норм исследовательской деятельности должно быть направлено на переустройство мировоззрения, внутренней позиции личности. Именно благодаря развитию исследовательской позиции человек получает возможность самостоятельно решать проблемные ситуации, выстраивать свой путь в этом мире. </w:t>
      </w:r>
    </w:p>
    <w:p w14:paraId="3EF5D94B" w14:textId="77777777" w:rsidR="0008697D" w:rsidRDefault="0008697D" w:rsidP="0008697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89DE0C5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Новизна программы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том, что обучающиеся знакомятся  с основами исследовательской и проектной деятельности, приобретают умения </w:t>
      </w:r>
      <w:proofErr w:type="spell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экскурсоведения</w:t>
      </w:r>
      <w:proofErr w:type="spell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5BC4CD31" w14:textId="77777777" w:rsidR="0008697D" w:rsidRPr="00E561BB" w:rsidRDefault="0008697D" w:rsidP="0008697D">
      <w:pPr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Адресат программы:                                                                                                                                               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 «Музей воспитывает 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юных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сложилась в результате  многолетнего опыта работы  автора в музее. Она рассчитана на 1 год и предполагает занятия с учащимися 8-10-х классов, интересующимися 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историей  края и своего села. Кроме того, этот курс позволяет  привлечь к участию в работе музея учащихся  4-7-х классов.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 xml:space="preserve"> Данная программа предназначена к реализации для обучающихся в возрасте 10-18 лет. Зачисление в объединение происходит на основании заявления родителей, законных представителей. </w:t>
      </w:r>
      <w:r w:rsidRPr="00E561B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>Все зачисленные в объединение обучающиеся делятся на три возрастные категории - первая группа (10-12 лет), вторая группа (13-15 лет), третья группа (16-18 лет).</w:t>
      </w:r>
    </w:p>
    <w:p w14:paraId="2800B2BC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D59949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Организация образовательного процесса: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Обучение предполагает получение теоретических знаний о родном крае, своем районе, селе. Ребята знакомятся с особенностями работы музея, навыками описания памятников природы, истории, учатся готовить небольшие сообщения по краеведческой тематике, правильно и выразительно говорить. Теоретические знания подкрепляются практическими: работа с материалами музея, книгами, газетами, сбором сведений и материалов у населения. Год завершается участием в научно-практической конференции по краеведению и археологических раскопках.</w:t>
      </w:r>
    </w:p>
    <w:p w14:paraId="466647D5" w14:textId="77777777" w:rsidR="0008697D" w:rsidRPr="00E561BB" w:rsidRDefault="0008697D" w:rsidP="0008697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Общеобразовательный проце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сс стр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оится на основе дифференцированного обучения  и учета  индивидуальных возможностей  каждого обучающегося. </w:t>
      </w:r>
    </w:p>
    <w:p w14:paraId="5CDE86B3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Программа сориентирована на сочетание музейных материалов с учебными  программами школы</w:t>
      </w:r>
    </w:p>
    <w:p w14:paraId="5FE27670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 истории -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приобретают знания по истории Приморского края;</w:t>
      </w:r>
    </w:p>
    <w:p w14:paraId="0DE698BB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Географии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приобретают знания по географии Приморского края;</w:t>
      </w:r>
    </w:p>
    <w:p w14:paraId="627E02F1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Краеведению -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изучают документальные и вещественные свидетельства, знакомятся с историческими событиями, изучают характер этих событий, знакомятся с образом жизни, мыслями свидетелей и участников исторических событий;</w:t>
      </w:r>
    </w:p>
    <w:p w14:paraId="1743BC8F" w14:textId="77777777" w:rsidR="0008697D" w:rsidRDefault="0008697D" w:rsidP="0008697D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окружающему мир</w:t>
      </w:r>
      <w:proofErr w:type="gramStart"/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изучение природы как источника сырья с учётом экологических проблем, деятельности человека как создателя материально-культурной среды обитания;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рисованию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учатся оформлять выставки, музейные экспозиции.                                                              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1CA567BC" w14:textId="77777777" w:rsidR="0008697D" w:rsidRDefault="0008697D" w:rsidP="0008697D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0894A1A" w14:textId="77777777" w:rsidR="0008697D" w:rsidRPr="00E561BB" w:rsidRDefault="0008697D" w:rsidP="0008697D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</w:rPr>
        <w:t>СРОК РЕАЛИЗАЦИИ ПРОГРАММЫ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>Продолжительность обучения по дополнительной общеобразовательной общеразвивающей программе составляет один год. Основной учебно-тематический план составлен на 648 академических часа в год (5 занятий  в неделю по 3,5 часа, 36 учебных недель). Для эффективности выполнения данной программы группы должны состоять из 5-6 человек, состав групп – смешанный.</w:t>
      </w:r>
    </w:p>
    <w:p w14:paraId="7DEC80C3" w14:textId="77777777" w:rsidR="0008697D" w:rsidRPr="00E561BB" w:rsidRDefault="0008697D" w:rsidP="0008697D">
      <w:pPr>
        <w:spacing w:after="0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</w:p>
    <w:p w14:paraId="7514B751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1.2.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 и задачи программы.</w:t>
      </w:r>
    </w:p>
    <w:p w14:paraId="36C98FA5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6D987219" w14:textId="77777777" w:rsidR="0008697D" w:rsidRPr="00BD792D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развитие личности, способной к </w:t>
      </w:r>
      <w:r w:rsidRPr="00BD792D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определению, обогащению, реализац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ии жизненных планов в различных </w:t>
      </w:r>
      <w:r w:rsidRPr="00BD792D">
        <w:rPr>
          <w:rFonts w:ascii="Times New Roman" w:eastAsia="Times New Roman" w:hAnsi="Times New Roman" w:cs="Times New Roman"/>
          <w:sz w:val="24"/>
          <w:szCs w:val="24"/>
          <w:lang w:eastAsia="ru-RU"/>
        </w:rPr>
        <w:t>сферах жизнедеятельности на основе интеллекта, гражданственности,</w:t>
      </w:r>
    </w:p>
    <w:p w14:paraId="0C5E1C07" w14:textId="77777777" w:rsidR="0008697D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792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гуманности и патриотизма,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основе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олучения и углубления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знаний по истории и культуре края, района, села.</w:t>
      </w:r>
    </w:p>
    <w:p w14:paraId="1165DE3C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..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</w:t>
      </w:r>
    </w:p>
    <w:p w14:paraId="0C0B654A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C3971EB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ЗАДАЧИ:</w:t>
      </w:r>
    </w:p>
    <w:p w14:paraId="32D41A64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Обучающие:</w:t>
      </w:r>
    </w:p>
    <w:p w14:paraId="0E0535E3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– дать представление о типологии исследований, структуре и технологии реализации исследовательской деятельности;</w:t>
      </w:r>
    </w:p>
    <w:p w14:paraId="78F10AD8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обучение методам краеведческой работы;</w:t>
      </w:r>
    </w:p>
    <w:p w14:paraId="523A0850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– освоение основ работы в музее.</w:t>
      </w:r>
    </w:p>
    <w:p w14:paraId="175DCB0B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приобретение прочных краеведческих знаний, навыков самостоятельной работы, умения публичных выступлений.</w:t>
      </w:r>
    </w:p>
    <w:p w14:paraId="044320A5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Развивающие:</w:t>
      </w:r>
    </w:p>
    <w:p w14:paraId="1E47FD89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– развитие исследовательских способностей и исследовательской позиции по отношению к окружающему миру;</w:t>
      </w:r>
    </w:p>
    <w:p w14:paraId="4AD62EF6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– усовершенствование личной и командной работы;</w:t>
      </w:r>
    </w:p>
    <w:p w14:paraId="15D46411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_ создать условия для самореализации учащихся на занятиях, стимулировать индивидуальный выбор.</w:t>
      </w:r>
    </w:p>
    <w:p w14:paraId="100FABB5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Воспитательные:</w:t>
      </w:r>
    </w:p>
    <w:p w14:paraId="443AF5D4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– формирование исследовательской культуры и этики отношений в командной работе и исследовательской деятельности;</w:t>
      </w:r>
    </w:p>
    <w:p w14:paraId="24F58CE6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– развитие коммуникативных навыков в подростковом коллективе;</w:t>
      </w:r>
    </w:p>
    <w:p w14:paraId="7B2B26F2" w14:textId="77777777" w:rsidR="0008697D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– воспитание музейной культуры, обучение музейному языку, музейной терминологии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воспитание патриотизма, чувства гражданского долга.</w:t>
      </w:r>
    </w:p>
    <w:p w14:paraId="4182187C" w14:textId="77777777" w:rsidR="0008697D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 деятельности: развитие творческих способностей.</w:t>
      </w:r>
    </w:p>
    <w:p w14:paraId="36F22F94" w14:textId="77777777" w:rsidR="0008697D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BD792D">
        <w:rPr>
          <w:rFonts w:ascii="Times New Roman" w:eastAsia="Times New Roman" w:hAnsi="Times New Roman" w:cs="Times New Roman"/>
          <w:sz w:val="24"/>
          <w:szCs w:val="24"/>
          <w:lang w:eastAsia="ru-RU"/>
        </w:rPr>
        <w:t>дресат программы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 обучающиеся МБОУ СОШ с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ергеевка,8-18 лет</w:t>
      </w:r>
    </w:p>
    <w:p w14:paraId="04181524" w14:textId="77777777" w:rsidR="0008697D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Pr="007F7B39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ерез что, какими средствами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14:paraId="2AEFA76C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>Вовлечение в исследовательскую и проектную культуру происходит по принципу «От пробного действия к глубоким исследованиям, значимым проектам!»:</w:t>
      </w:r>
    </w:p>
    <w:p w14:paraId="46F6AD8E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>1 – уровень «Прикосновение»– встречи, диалоги, пробные действия;</w:t>
      </w:r>
    </w:p>
    <w:p w14:paraId="006CF9D4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>2 – уровень «Действие» – освоение методов, проявления устойчивого интереса, реализации небольших исследований и проектов;</w:t>
      </w:r>
    </w:p>
    <w:p w14:paraId="6FB8FA4D" w14:textId="77777777" w:rsidR="0008697D" w:rsidRPr="00E561BB" w:rsidRDefault="0008697D" w:rsidP="0008697D">
      <w:pPr>
        <w:spacing w:after="0"/>
        <w:jc w:val="both"/>
        <w:rPr>
          <w:rFonts w:ascii="Times New Roman" w:eastAsia="Arial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3 – уровень «Глубина» – погружение в исследовательскую, проектную культуру сообщества, системная деятельность по краеведению с выходом на социально значимые продуктивные результаты. </w:t>
      </w:r>
    </w:p>
    <w:p w14:paraId="26675655" w14:textId="77777777" w:rsidR="0008697D" w:rsidRPr="00E561BB" w:rsidRDefault="0008697D" w:rsidP="0008697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E561BB">
        <w:rPr>
          <w:rFonts w:ascii="Times New Roman" w:eastAsia="Arial" w:hAnsi="Times New Roman" w:cs="Times New Roman"/>
          <w:sz w:val="24"/>
          <w:szCs w:val="24"/>
          <w:lang w:eastAsia="ru-RU"/>
        </w:rPr>
        <w:t xml:space="preserve">  </w:t>
      </w:r>
      <w:r w:rsidRPr="00E561B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Программа также направлена на подготовку к экспедиционным исследованиям или к участию выездной исследовательской школе. Поездки в экспедиции способствуют социализации вступающего в жизнь человека, его самоопределению. К нему приходит понимание собственного места в обществе, неразрывности его связи с прошлым и своими историческими корнями. Понимание того, что развитие истории, культуры малых сёл, бережное отношение к природному наследию – есть часть развития мировой цивилизации.</w:t>
      </w:r>
    </w:p>
    <w:p w14:paraId="6567D1B8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Изучение вопросов экологии, региональной культуры, краеведения в наше время необходимо, ибо без этого нельзя воспитать гармонично развитую личность, способную любить своё Отечество, уважать людей, живущих рядом, тактично вести себя в любой обстановке, умеющую отвечать за свои поступки, проявлять и показывать свои творческие способности, осознавать свою роль и определять активную позицию в обществе</w:t>
      </w:r>
      <w:proofErr w:type="gramEnd"/>
    </w:p>
    <w:p w14:paraId="5AE56DB0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EADDDB8" w14:textId="77777777" w:rsidR="0008697D" w:rsidRPr="00E561BB" w:rsidRDefault="0008697D" w:rsidP="0008697D">
      <w:pPr>
        <w:tabs>
          <w:tab w:val="left" w:pos="3600"/>
        </w:tabs>
        <w:spacing w:after="0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1.3 СОДЕРЖАНИЕ ПРОГРАММЫ</w:t>
      </w:r>
    </w:p>
    <w:p w14:paraId="5F1F9B15" w14:textId="77777777" w:rsidR="0008697D" w:rsidRPr="00E561BB" w:rsidRDefault="0008697D" w:rsidP="0008697D">
      <w:pPr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A8D5A28" w14:textId="77777777" w:rsidR="0008697D" w:rsidRPr="00E561BB" w:rsidRDefault="0008697D" w:rsidP="0008697D">
      <w:pPr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61BB">
        <w:rPr>
          <w:rFonts w:ascii="Times New Roman" w:hAnsi="Times New Roman" w:cs="Times New Roman"/>
          <w:b/>
          <w:sz w:val="24"/>
          <w:szCs w:val="24"/>
        </w:rPr>
        <w:t>УЧЕБНЫЙ   ПЛАН</w:t>
      </w:r>
    </w:p>
    <w:tbl>
      <w:tblPr>
        <w:tblpPr w:leftFromText="180" w:rightFromText="180" w:vertAnchor="text" w:horzAnchor="margin" w:tblpXSpec="right" w:tblpY="284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0"/>
        <w:gridCol w:w="3653"/>
        <w:gridCol w:w="1045"/>
        <w:gridCol w:w="1070"/>
        <w:gridCol w:w="991"/>
        <w:gridCol w:w="1066"/>
        <w:gridCol w:w="2243"/>
      </w:tblGrid>
      <w:tr w:rsidR="0008697D" w:rsidRPr="00E561BB" w14:paraId="68E779F8" w14:textId="77777777" w:rsidTr="00C31AD6">
        <w:trPr>
          <w:trHeight w:val="332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88F16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64809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Наименование разделов тем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663A6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Теорет</w:t>
            </w:r>
            <w:proofErr w:type="spellEnd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D49C41A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4E965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BAA9A43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CDCA0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Индив</w:t>
            </w:r>
            <w:proofErr w:type="spellEnd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BD8A944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23F9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Общее</w:t>
            </w:r>
          </w:p>
          <w:p w14:paraId="2FAE4BF0" w14:textId="77777777" w:rsidR="0008697D" w:rsidRPr="00E561BB" w:rsidRDefault="0008697D" w:rsidP="00C31A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 xml:space="preserve">кол – </w:t>
            </w:r>
            <w:proofErr w:type="gramStart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во</w:t>
            </w:r>
            <w:proofErr w:type="gramEnd"/>
          </w:p>
          <w:p w14:paraId="4CA405FC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67F8B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1D7E006" w14:textId="77777777" w:rsidR="0008697D" w:rsidRPr="00E561BB" w:rsidRDefault="0008697D" w:rsidP="00C31A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Форма контроля</w:t>
            </w:r>
          </w:p>
          <w:p w14:paraId="51BA0891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8697D" w:rsidRPr="00E561BB" w14:paraId="4CAD04F2" w14:textId="77777777" w:rsidTr="00C31AD6">
        <w:trPr>
          <w:trHeight w:val="31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F010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72C8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«Здравствуй, музей!» Техника безопасности при работе в музее, во время экскурсий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41FB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1A63E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36E8A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4920D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3E88B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8697D" w:rsidRPr="00E561BB" w14:paraId="4972A4EF" w14:textId="77777777" w:rsidTr="00C31AD6">
        <w:trPr>
          <w:trHeight w:val="14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399D9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1DCD2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Знакомство с музеем. Формы и методы работы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12699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2B244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DD01D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5DA94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F24C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8697D" w:rsidRPr="00E561BB" w14:paraId="4F6A7145" w14:textId="77777777" w:rsidTr="00C31AD6">
        <w:trPr>
          <w:trHeight w:val="14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E38F8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C5B42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Музееведение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5D2A9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F7583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BED72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0F37F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A3B1B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8697D" w:rsidRPr="00E561BB" w14:paraId="7CF747CB" w14:textId="77777777" w:rsidTr="00C31AD6">
        <w:trPr>
          <w:trHeight w:val="14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84493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B9372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Экскурсионное дело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4404C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3932E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21105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3C755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2CB8B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Составление и проведение экскурсии.</w:t>
            </w:r>
          </w:p>
        </w:tc>
      </w:tr>
      <w:tr w:rsidR="0008697D" w:rsidRPr="00E561BB" w14:paraId="04141EF5" w14:textId="77777777" w:rsidTr="00C31AD6">
        <w:trPr>
          <w:trHeight w:val="14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A2EB5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EA841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Природно</w:t>
            </w:r>
            <w:proofErr w:type="spellEnd"/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– географическое краеведение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97891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319F0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6B5B3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55FA1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287E4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 Гео-</w:t>
            </w:r>
            <w:proofErr w:type="spellStart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кешинг</w:t>
            </w:r>
            <w:proofErr w:type="spellEnd"/>
            <w:r w:rsidRPr="00E561BB">
              <w:rPr>
                <w:rFonts w:ascii="Times New Roman" w:hAnsi="Times New Roman" w:cs="Times New Roman"/>
                <w:sz w:val="24"/>
                <w:szCs w:val="24"/>
              </w:rPr>
              <w:t xml:space="preserve"> игра.</w:t>
            </w:r>
          </w:p>
        </w:tc>
      </w:tr>
      <w:tr w:rsidR="0008697D" w:rsidRPr="00E561BB" w14:paraId="7D5B05B9" w14:textId="77777777" w:rsidTr="00C31AD6">
        <w:trPr>
          <w:trHeight w:val="14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44A6A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77AD5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Историческое краеведение.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00B4E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E8595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75B3B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39F74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907BE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 Проведение мероприятий.</w:t>
            </w:r>
          </w:p>
        </w:tc>
      </w:tr>
      <w:tr w:rsidR="0008697D" w:rsidRPr="00E561BB" w14:paraId="6B6ED150" w14:textId="77777777" w:rsidTr="00C31AD6">
        <w:trPr>
          <w:trHeight w:val="31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77428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2FF660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Этнографическое краеведение</w:t>
            </w: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BA48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3BF3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B513D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843BC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B7471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08697D" w:rsidRPr="00E561BB" w14:paraId="7E914A85" w14:textId="77777777" w:rsidTr="00C31AD6">
        <w:trPr>
          <w:trHeight w:val="31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0E818" w14:textId="77777777" w:rsidR="0008697D" w:rsidRPr="00E561BB" w:rsidRDefault="0008697D" w:rsidP="00C31A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Игра8</w:t>
            </w: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4A84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Поисково</w:t>
            </w:r>
            <w:proofErr w:type="spellEnd"/>
            <w:r w:rsidRPr="00E561B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- исследовательская работа./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8712D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AACD4" w14:textId="77777777" w:rsidR="0008697D" w:rsidRPr="00E561BB" w:rsidRDefault="0008697D" w:rsidP="00C31A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526EC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2E069" w14:textId="77777777" w:rsidR="0008697D" w:rsidRPr="00E561BB" w:rsidRDefault="0008697D" w:rsidP="00C31A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7EA39" w14:textId="77777777" w:rsidR="0008697D" w:rsidRPr="00E561BB" w:rsidRDefault="0008697D" w:rsidP="00C31AD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Проект, исследовательская работа</w:t>
            </w:r>
          </w:p>
        </w:tc>
      </w:tr>
      <w:tr w:rsidR="0008697D" w:rsidRPr="00E561BB" w14:paraId="38F6AA16" w14:textId="77777777" w:rsidTr="00C31AD6">
        <w:trPr>
          <w:trHeight w:val="332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4CAE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8B9B0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87080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0B6FD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8F59B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3122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hAnsi="Times New Roman" w:cs="Times New Roman"/>
                <w:sz w:val="24"/>
                <w:szCs w:val="24"/>
              </w:rPr>
              <w:t>648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C29A7" w14:textId="77777777" w:rsidR="0008697D" w:rsidRPr="00E561BB" w:rsidRDefault="0008697D" w:rsidP="00C31AD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69E7CD3B" w14:textId="77777777" w:rsidR="0008697D" w:rsidRDefault="0008697D" w:rsidP="0008697D">
      <w:pPr>
        <w:tabs>
          <w:tab w:val="left" w:pos="3600"/>
        </w:tabs>
        <w:spacing w:after="0"/>
        <w:ind w:left="36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CB935F5" w14:textId="77777777" w:rsidR="0008697D" w:rsidRDefault="0008697D" w:rsidP="0008697D">
      <w:pPr>
        <w:tabs>
          <w:tab w:val="left" w:pos="3600"/>
        </w:tabs>
        <w:spacing w:after="0"/>
        <w:ind w:left="36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6857FCED" w14:textId="77777777" w:rsidR="0008697D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128EF2EE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учебного плана</w:t>
      </w:r>
    </w:p>
    <w:p w14:paraId="110A5E58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1. «Здравствуй, музей!»</w:t>
      </w:r>
    </w:p>
    <w:p w14:paraId="55D20D31" w14:textId="77777777" w:rsidR="0008697D" w:rsidRPr="00E561BB" w:rsidRDefault="0008697D" w:rsidP="0008697D">
      <w:pPr>
        <w:tabs>
          <w:tab w:val="left" w:pos="3600"/>
        </w:tabs>
        <w:spacing w:after="0"/>
        <w:ind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1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Теория.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Знакомство с музеем: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работа музе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я, цели работы  кружка, законы,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обычаи, традиции. Достижения, находки, открытия кружковцев.  Формы и методы работы.\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10 час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.\</w:t>
      </w:r>
    </w:p>
    <w:p w14:paraId="7650E59E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2.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Музееведение./120 час./</w:t>
      </w:r>
    </w:p>
    <w:p w14:paraId="1885CFEB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Теория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./20час./ Понятие «музей».- Школьный музей, его признаки. Социальные функции музея. Актив музея. Его формирование. Совет музея.</w:t>
      </w:r>
    </w:p>
    <w:p w14:paraId="6086250A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Источники наших знаний по истории родного края.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чем рассказывает музей, его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разделы. Где и как собирать материалы для музея. Газеты,  книги – важные  источники сведений о родном крае, районе, селе.</w:t>
      </w:r>
    </w:p>
    <w:p w14:paraId="1547D317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 /100 час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/Изучение архивных документов. Музейные фонды: учет и хранение собранного материала. Как записывать воспоминания. Как оформить экспозицию, передвижную выставку Работа над созданием выставок: постоянных и временных. Поисковые задания. Сотрудничество с </w:t>
      </w:r>
      <w:proofErr w:type="spell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ПАиК</w:t>
      </w:r>
      <w:proofErr w:type="spell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ПКО РГО. Сотрудничество с Региональным модельным центром  Приморского края</w:t>
      </w:r>
      <w:r w:rsidRPr="00E561BB">
        <w:rPr>
          <w:rStyle w:val="basetitle"/>
          <w:rFonts w:ascii="Times New Roman" w:hAnsi="Times New Roman" w:cs="Times New Roman"/>
          <w:sz w:val="24"/>
          <w:szCs w:val="24"/>
        </w:rPr>
        <w:t xml:space="preserve">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весь год</w:t>
      </w:r>
    </w:p>
    <w:p w14:paraId="7F79E6C1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3.Экскурсионное дело.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Теория./10 час/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Экскурсия, как ее составить и организовать. Речь экскурсовода. </w:t>
      </w:r>
    </w:p>
    <w:p w14:paraId="02966C4F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Практика. /110 час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./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Практикум по развитию речи. Проведение экскурсий. Составление экскурсии. Экскурсии по музеям, знакомство с их работой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proofErr w:type="gramEnd"/>
    </w:p>
    <w:p w14:paraId="5FC5BF48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4.Природно – географическое краеведение.\ 24 час.\</w:t>
      </w:r>
    </w:p>
    <w:p w14:paraId="404809EC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Теория./6/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Географическое положение Приморского края, Партизанского района, села Сергеевка.</w:t>
      </w:r>
    </w:p>
    <w:p w14:paraId="26B16845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Памятники природы Партизанского района. Литература  о природе Дальнего Востока.</w:t>
      </w:r>
    </w:p>
    <w:p w14:paraId="7EF9E81E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Воздух. Вода. Лес и естественная растительность. Животный мир. Охрана природы. Этика поведения человека на природе.</w:t>
      </w:r>
    </w:p>
    <w:p w14:paraId="544ACAEC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Практика/18 час/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Сбор информации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., 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коллекций. Экскурсии на природу.</w:t>
      </w:r>
    </w:p>
    <w:p w14:paraId="54579BAC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5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Историческое краеведение. \120 час.\</w:t>
      </w:r>
    </w:p>
    <w:p w14:paraId="3FFBEA74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Теория.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30 час/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Археологические памятники. Археологическая разведка. Сбор и обработка  археологического материала.</w:t>
      </w:r>
      <w:r w:rsidRPr="00E561BB">
        <w:rPr>
          <w:rFonts w:ascii="Times New Roman" w:hAnsi="Times New Roman" w:cs="Times New Roman"/>
          <w:sz w:val="24"/>
          <w:szCs w:val="24"/>
        </w:rPr>
        <w:t xml:space="preserve"> </w:t>
      </w:r>
      <w:r w:rsidRPr="00E561BB">
        <w:rPr>
          <w:rStyle w:val="markedcontent"/>
          <w:rFonts w:ascii="Times New Roman" w:hAnsi="Times New Roman" w:cs="Times New Roman"/>
          <w:sz w:val="24"/>
          <w:szCs w:val="24"/>
        </w:rPr>
        <w:t>Работа в археологическом отряде</w:t>
      </w:r>
      <w:proofErr w:type="gramStart"/>
      <w:r w:rsidRPr="00E561BB">
        <w:rPr>
          <w:rStyle w:val="markedcontent"/>
          <w:rFonts w:ascii="Times New Roman" w:hAnsi="Times New Roman" w:cs="Times New Roman"/>
          <w:sz w:val="24"/>
          <w:szCs w:val="24"/>
        </w:rPr>
        <w:t>..</w:t>
      </w:r>
      <w:proofErr w:type="gramEnd"/>
    </w:p>
    <w:p w14:paraId="3E5E3D3B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Литературные и архивные  источники. Памятники истории и культуры.</w:t>
      </w:r>
    </w:p>
    <w:p w14:paraId="405FD926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Главные исторические события в районе, крае.  </w:t>
      </w:r>
    </w:p>
    <w:p w14:paraId="381A630B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Переселенческая политика на Дальнем Востоке. Заселение края и Золотой Долины. Основание села Сергеевка. </w:t>
      </w:r>
    </w:p>
    <w:p w14:paraId="67566779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Гражданская война на Дальнем Востоке. Наше село в годы гражданской войны.</w:t>
      </w:r>
    </w:p>
    <w:p w14:paraId="78CC7BEC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Великая Отечественная война. Наш край в годы войны. Наши земляки – участники Великой Отечественной войны и труженики тыла.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Земляки-участники военных конфликтов в Афганистане, Чечне, Участники СВО.</w:t>
      </w:r>
    </w:p>
    <w:p w14:paraId="57BB0D4F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История предприятий села. История школы.</w:t>
      </w:r>
    </w:p>
    <w:p w14:paraId="3DFA8437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Практика./90 час/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с архивами. Встречи с жителями села. Сбор информации. Оформление и запись воспоминаний. Создание презентаций, видеороликов. Участие в раскопках. Походы и сбор подъемного материала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4EAEF6C4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6.Этнографическое краеведение 24 час/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Теория./6 час./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Этнографическая характеристика края. Население Приморского края. 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Национальный состав Приморья (удэгейцы, нанайцы, орочи, тазы, русские, корейцы, татары, узбеки, чуваши, буряты и др.)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Устное народное творчество.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Одежда, жилища, обычаи, игры.</w:t>
      </w:r>
    </w:p>
    <w:p w14:paraId="293D8D4E" w14:textId="77777777" w:rsidR="0008697D" w:rsidRPr="00E561BB" w:rsidRDefault="0008697D" w:rsidP="0008697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8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 /18 час/.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Чтение и обсуждение сказок и легенд. Создание трафаретов и орнаментов.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Изучение устройства избы переселенцев.</w:t>
      </w:r>
    </w:p>
    <w:p w14:paraId="3962A37B" w14:textId="77777777" w:rsidR="0008697D" w:rsidRPr="00E561BB" w:rsidRDefault="0008697D" w:rsidP="0008697D">
      <w:pPr>
        <w:tabs>
          <w:tab w:val="left" w:pos="3600"/>
        </w:tabs>
        <w:spacing w:after="0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267DBA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2</w:t>
      </w:r>
      <w:r w:rsidRPr="00E561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E561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Поисково</w:t>
      </w:r>
      <w:proofErr w:type="spellEnd"/>
      <w:r w:rsidRPr="00E561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- исследовательская работа./230 час./</w:t>
      </w:r>
    </w:p>
    <w:p w14:paraId="17B20C75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Тема 1 Поисково-исследовательская работа.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Краеведческий поиск.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Теория /10 час/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Основы поисково-исследовательской и экспедиционной деятельности. Ведение отчетной документации. Формы общения с местным населением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14:paraId="2494ADB6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 /80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/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Встречи со старожилами. Анкетирование жителей села. Сбор фотографий, экспонатов для музея. Изучение и систематизация материала. Подготовка рефератов, докладов, сообщений по собранным материалам.</w:t>
      </w:r>
    </w:p>
    <w:p w14:paraId="76D8E459" w14:textId="77777777" w:rsidR="0008697D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2.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gramStart"/>
      <w:r w:rsidRPr="000308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Участие в краевых  олимпиадах, викторинах, конференциях, конкурсах по  истории края и района, в рамках движения «Отечество» «Большая перемена», «Сириус», проекта «Дорогами героев».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              Теория./10 час/</w:t>
      </w:r>
    </w:p>
    <w:p w14:paraId="79BD243D" w14:textId="77777777" w:rsidR="0008697D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 /3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0/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</w:t>
      </w:r>
    </w:p>
    <w:p w14:paraId="68242661" w14:textId="77777777" w:rsidR="0008697D" w:rsidRPr="00BC0E6A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3</w:t>
      </w:r>
      <w:r w:rsidRPr="00BC0E6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.Археологическая разведка. Участие в археологической экспедиции.</w:t>
      </w:r>
    </w:p>
    <w:p w14:paraId="4DE13892" w14:textId="77777777" w:rsidR="0008697D" w:rsidRPr="000308BA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Теория./2 час /</w:t>
      </w:r>
      <w:r w:rsidRPr="000308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308BA">
        <w:rPr>
          <w:rFonts w:ascii="Times New Roman" w:eastAsia="Times New Roman" w:hAnsi="Times New Roman" w:cs="Times New Roman"/>
          <w:sz w:val="24"/>
          <w:szCs w:val="24"/>
          <w:lang w:eastAsia="ru-RU"/>
        </w:rPr>
        <w:t>Археология. Археологические разведки.</w:t>
      </w:r>
    </w:p>
    <w:p w14:paraId="54441101" w14:textId="77777777" w:rsidR="0008697D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8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 /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</w:t>
      </w:r>
      <w:r w:rsidRPr="000308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0/</w:t>
      </w:r>
      <w:r w:rsidRPr="000308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Археология. Археологические разведки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в экспедициях, разведках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14:paraId="524D36A4" w14:textId="77777777" w:rsidR="0008697D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Тема 4.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Проведение тематических уроков, экскурсий, выставок.</w:t>
      </w:r>
    </w:p>
    <w:p w14:paraId="77362544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Практика /4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0/</w:t>
      </w:r>
    </w:p>
    <w:p w14:paraId="73408CEC" w14:textId="77777777" w:rsidR="0008697D" w:rsidRPr="00E561BB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E6B373E" w14:textId="77777777" w:rsidR="0008697D" w:rsidRPr="00E561BB" w:rsidRDefault="0008697D" w:rsidP="0008697D">
      <w:pPr>
        <w:autoSpaceDE w:val="0"/>
        <w:autoSpaceDN w:val="0"/>
        <w:adjustRightInd w:val="0"/>
        <w:spacing w:before="240"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561BB">
        <w:rPr>
          <w:rFonts w:ascii="Times New Roman" w:eastAsia="Times New Roman" w:hAnsi="Times New Roman" w:cs="Times New Roman"/>
          <w:b/>
          <w:bCs/>
          <w:sz w:val="28"/>
          <w:szCs w:val="28"/>
        </w:rPr>
        <w:t>Планируемые результаты:</w:t>
      </w:r>
    </w:p>
    <w:p w14:paraId="42330297" w14:textId="77777777" w:rsidR="0008697D" w:rsidRPr="00BC0E6A" w:rsidRDefault="0008697D" w:rsidP="0008697D">
      <w:pPr>
        <w:autoSpaceDE w:val="0"/>
        <w:autoSpaceDN w:val="0"/>
        <w:adjustRightInd w:val="0"/>
        <w:spacing w:before="240"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0BC0E6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Обучающиеся будут знать:</w:t>
      </w:r>
    </w:p>
    <w:p w14:paraId="39F7361E" w14:textId="77777777" w:rsidR="0008697D" w:rsidRPr="00E561BB" w:rsidRDefault="0008697D" w:rsidP="0008697D">
      <w:pPr>
        <w:spacing w:after="0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</w:t>
      </w:r>
    </w:p>
    <w:p w14:paraId="5BE3FFE1" w14:textId="77777777" w:rsidR="0008697D" w:rsidRPr="00E561BB" w:rsidRDefault="0008697D" w:rsidP="0008697D">
      <w:pPr>
        <w:numPr>
          <w:ilvl w:val="0"/>
          <w:numId w:val="12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lastRenderedPageBreak/>
        <w:t xml:space="preserve"> 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Музейную терминологию, требования к экскурсоводу, общие сведения о</w:t>
      </w:r>
    </w:p>
    <w:p w14:paraId="54DC328E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Приморском 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крае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, Партизанском районе, селе Сергеевка;</w:t>
      </w:r>
    </w:p>
    <w:p w14:paraId="1E8C46EE" w14:textId="77777777" w:rsidR="0008697D" w:rsidRPr="00E561BB" w:rsidRDefault="0008697D" w:rsidP="0008697D">
      <w:pPr>
        <w:numPr>
          <w:ilvl w:val="0"/>
          <w:numId w:val="11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имена исследователей края, историю освоения и заселения края, археологические памятники района</w:t>
      </w:r>
    </w:p>
    <w:p w14:paraId="0689EE08" w14:textId="77777777" w:rsidR="0008697D" w:rsidRPr="00BC0E6A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0BC0E6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Обучающиеся будут уметь:</w:t>
      </w:r>
      <w:r w:rsidRPr="00BC0E6A">
        <w:rPr>
          <w:rFonts w:ascii="Times New Roman" w:eastAsia="Arial Unicode MS" w:hAnsi="Times New Roman" w:cs="Times New Roman"/>
          <w:b/>
          <w:iCs/>
          <w:color w:val="000000"/>
          <w:sz w:val="24"/>
          <w:szCs w:val="24"/>
          <w:lang w:eastAsia="ar-SA"/>
        </w:rPr>
        <w:t xml:space="preserve">   </w:t>
      </w:r>
    </w:p>
    <w:p w14:paraId="747D6D03" w14:textId="77777777" w:rsidR="0008697D" w:rsidRPr="00E561BB" w:rsidRDefault="0008697D" w:rsidP="0008697D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Провести небольшую экскурсию, составить  паспорт памятника природы, истории - как экскурсионного объекта;</w:t>
      </w:r>
    </w:p>
    <w:p w14:paraId="0ACC1091" w14:textId="77777777" w:rsidR="0008697D" w:rsidRPr="00E561BB" w:rsidRDefault="0008697D" w:rsidP="0008697D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пользоваться краеведческой литературой, музейными материалами, составлять небольшие сообщения по краеведческой тематике.</w:t>
      </w:r>
    </w:p>
    <w:p w14:paraId="51A4438C" w14:textId="77777777" w:rsidR="0008697D" w:rsidRPr="00E561BB" w:rsidRDefault="0008697D" w:rsidP="0008697D">
      <w:pPr>
        <w:suppressAutoHyphens/>
        <w:spacing w:after="0" w:line="240" w:lineRule="auto"/>
        <w:ind w:left="720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eastAsia="ar-SA"/>
        </w:rPr>
        <w:t xml:space="preserve"> </w:t>
      </w:r>
    </w:p>
    <w:p w14:paraId="25C02688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>Личностные результаты</w:t>
      </w:r>
    </w:p>
    <w:p w14:paraId="5792EC9F" w14:textId="77777777" w:rsidR="0008697D" w:rsidRPr="00BC0E6A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24"/>
          <w:szCs w:val="24"/>
          <w:u w:val="single"/>
          <w:lang w:eastAsia="ar-SA"/>
        </w:rPr>
      </w:pPr>
      <w:r w:rsidRPr="00BC0E6A">
        <w:rPr>
          <w:rFonts w:ascii="Times New Roman" w:eastAsia="Arial Unicode MS" w:hAnsi="Times New Roman" w:cs="Times New Roman"/>
          <w:b/>
          <w:color w:val="000000"/>
          <w:sz w:val="24"/>
          <w:szCs w:val="24"/>
          <w:u w:val="single"/>
          <w:lang w:eastAsia="ar-SA"/>
        </w:rPr>
        <w:t xml:space="preserve">У </w:t>
      </w:r>
      <w:proofErr w:type="gramStart"/>
      <w:r w:rsidRPr="00BC0E6A">
        <w:rPr>
          <w:rFonts w:ascii="Times New Roman" w:eastAsia="Arial Unicode MS" w:hAnsi="Times New Roman" w:cs="Times New Roman"/>
          <w:b/>
          <w:color w:val="000000"/>
          <w:sz w:val="24"/>
          <w:szCs w:val="24"/>
          <w:u w:val="single"/>
          <w:lang w:eastAsia="ar-SA"/>
        </w:rPr>
        <w:t>обучающихся</w:t>
      </w:r>
      <w:proofErr w:type="gramEnd"/>
      <w:r w:rsidRPr="00BC0E6A">
        <w:rPr>
          <w:rFonts w:ascii="Times New Roman" w:eastAsia="Arial Unicode MS" w:hAnsi="Times New Roman" w:cs="Times New Roman"/>
          <w:b/>
          <w:color w:val="000000"/>
          <w:sz w:val="24"/>
          <w:szCs w:val="24"/>
          <w:u w:val="single"/>
          <w:lang w:eastAsia="ar-SA"/>
        </w:rPr>
        <w:t xml:space="preserve"> будут сформированы умения: </w:t>
      </w:r>
    </w:p>
    <w:p w14:paraId="3A8C78F6" w14:textId="77777777" w:rsidR="0008697D" w:rsidRPr="00E561BB" w:rsidRDefault="0008697D" w:rsidP="0008697D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оценивать жизненные ситуации (поступки, явления, события) с точки зрения собственных ощущений (явления, события), в предложенных ситуациях отмечать конкретные поступки, которые </w:t>
      </w:r>
      <w:r w:rsidRPr="00E561BB">
        <w:rPr>
          <w:rFonts w:ascii="Times New Roman" w:eastAsia="Arial Unicode MS" w:hAnsi="Times New Roman" w:cs="Times New Roman"/>
          <w:bCs/>
          <w:color w:val="000000"/>
          <w:sz w:val="24"/>
          <w:szCs w:val="24"/>
          <w:lang w:eastAsia="ar-SA"/>
        </w:rPr>
        <w:t xml:space="preserve">можно </w:t>
      </w:r>
      <w:r w:rsidRPr="00E561BB">
        <w:rPr>
          <w:rFonts w:ascii="Times New Roman" w:eastAsia="Arial Unicode MS" w:hAnsi="Times New Roman" w:cs="Times New Roman"/>
          <w:bCs/>
          <w:i/>
          <w:color w:val="000000"/>
          <w:sz w:val="24"/>
          <w:szCs w:val="24"/>
          <w:lang w:eastAsia="ar-SA"/>
        </w:rPr>
        <w:t>оценить,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как хорошие или плохие;</w:t>
      </w:r>
    </w:p>
    <w:p w14:paraId="3A09501B" w14:textId="77777777" w:rsidR="0008697D" w:rsidRPr="00E561BB" w:rsidRDefault="0008697D" w:rsidP="0008697D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называть и объяснять свои чувства и ощущения, объяснять своё отношение к поступкам с позиции общечеловеческих нравственных ценностей;</w:t>
      </w:r>
    </w:p>
    <w:p w14:paraId="1252F460" w14:textId="77777777" w:rsidR="0008697D" w:rsidRPr="00E561BB" w:rsidRDefault="0008697D" w:rsidP="0008697D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самостоятельно и творчески реализовывать собственные замыслы;</w:t>
      </w:r>
    </w:p>
    <w:p w14:paraId="1375D52E" w14:textId="77777777" w:rsidR="0008697D" w:rsidRPr="00E561BB" w:rsidRDefault="0008697D" w:rsidP="0008697D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color w:val="000000"/>
          <w:sz w:val="24"/>
          <w:szCs w:val="24"/>
        </w:rPr>
        <w:t>организовывать свое рабочее место под руководством учителя;</w:t>
      </w:r>
    </w:p>
    <w:p w14:paraId="2A7FF212" w14:textId="77777777" w:rsidR="0008697D" w:rsidRPr="00E561BB" w:rsidRDefault="0008697D" w:rsidP="0008697D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color w:val="0D0D0D"/>
          <w:sz w:val="24"/>
          <w:szCs w:val="24"/>
        </w:rPr>
        <w:t>приобретать знания об изучаемых событиях, истории Приморского края</w:t>
      </w:r>
    </w:p>
    <w:p w14:paraId="09766466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  <w:t xml:space="preserve">У </w:t>
      </w:r>
      <w:proofErr w:type="gramStart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  <w:t>обучающихся</w:t>
      </w:r>
      <w:proofErr w:type="gramEnd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  <w:t xml:space="preserve"> будут сформированы:</w:t>
      </w:r>
    </w:p>
    <w:p w14:paraId="1DF657F3" w14:textId="77777777" w:rsidR="0008697D" w:rsidRPr="00E561BB" w:rsidRDefault="0008697D" w:rsidP="0008697D">
      <w:pPr>
        <w:numPr>
          <w:ilvl w:val="0"/>
          <w:numId w:val="14"/>
        </w:num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основы экологической культуры: принятие ценности природного мира, готовность следовать в своей деятельности нормам природоохранного, нерасточительного, здоровье сберегающего поведения;</w:t>
      </w:r>
    </w:p>
    <w:p w14:paraId="0E98D647" w14:textId="77777777" w:rsidR="0008697D" w:rsidRPr="00E561BB" w:rsidRDefault="0008697D" w:rsidP="0008697D">
      <w:pPr>
        <w:numPr>
          <w:ilvl w:val="0"/>
          <w:numId w:val="14"/>
        </w:num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color w:val="000000"/>
          <w:sz w:val="24"/>
          <w:szCs w:val="24"/>
        </w:rPr>
        <w:t>широкая мотивационная основа учебной деятельности, включающая социальные, учебно-познавательные и внешние мотивы</w:t>
      </w:r>
    </w:p>
    <w:p w14:paraId="186122D5" w14:textId="77777777" w:rsidR="0008697D" w:rsidRPr="00E561BB" w:rsidRDefault="0008697D" w:rsidP="0008697D">
      <w:pPr>
        <w:numPr>
          <w:ilvl w:val="0"/>
          <w:numId w:val="14"/>
        </w:num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color w:val="000000"/>
          <w:sz w:val="24"/>
          <w:szCs w:val="24"/>
        </w:rPr>
        <w:t>ориентация на понимание причин успеха в деятельности, в том числе на самоанализ и самоконтроль результата, на анализ соответствия результатов требованиям конкретной задачи, на понимание предложений и оценок учителей, товарищей, родителей и других людей</w:t>
      </w:r>
    </w:p>
    <w:p w14:paraId="61821254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6060F42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>Метапредметные</w:t>
      </w:r>
      <w:proofErr w:type="spellEnd"/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результаты</w:t>
      </w:r>
    </w:p>
    <w:p w14:paraId="418442A6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iCs/>
          <w:sz w:val="24"/>
          <w:szCs w:val="24"/>
        </w:rPr>
        <w:t xml:space="preserve">Регулятивные УУД </w:t>
      </w:r>
    </w:p>
    <w:p w14:paraId="09FDB4D2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У 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>обучающихся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будут сформированы действия: </w:t>
      </w:r>
    </w:p>
    <w:p w14:paraId="650E9FF3" w14:textId="77777777" w:rsidR="0008697D" w:rsidRPr="00E561BB" w:rsidRDefault="0008697D" w:rsidP="0008697D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уметь работать по предложенным инструкциям;</w:t>
      </w:r>
      <w:r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осуществлять творческий подход </w:t>
      </w:r>
      <w:proofErr w:type="spellStart"/>
      <w:r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кдеятельности</w:t>
      </w:r>
      <w:proofErr w:type="spellEnd"/>
      <w:r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;</w:t>
      </w:r>
    </w:p>
    <w:p w14:paraId="7D1B07F0" w14:textId="77777777" w:rsidR="0008697D" w:rsidRPr="00E561BB" w:rsidRDefault="0008697D" w:rsidP="0008697D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умение излагать мысли в четкой логической последовательности, отстаивать свою точку зрения, анализировать ситуацию и самостоятельно находить ответы на вопросы путем логических рассуждений;</w:t>
      </w:r>
    </w:p>
    <w:p w14:paraId="110C7A27" w14:textId="77777777" w:rsidR="0008697D" w:rsidRPr="00E561BB" w:rsidRDefault="0008697D" w:rsidP="0008697D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определять и формулировать цель деятельности.</w:t>
      </w:r>
    </w:p>
    <w:p w14:paraId="26B6D64D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iCs/>
          <w:sz w:val="24"/>
          <w:szCs w:val="24"/>
        </w:rPr>
        <w:t xml:space="preserve">Коммуникативные УУД </w:t>
      </w:r>
    </w:p>
    <w:p w14:paraId="4F482149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У 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>обучающихся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будут сформированы действия: </w:t>
      </w:r>
    </w:p>
    <w:p w14:paraId="1D31DB24" w14:textId="77777777" w:rsidR="0008697D" w:rsidRPr="00E561BB" w:rsidRDefault="0008697D" w:rsidP="0008697D">
      <w:pPr>
        <w:numPr>
          <w:ilvl w:val="0"/>
          <w:numId w:val="10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уметь работать в паре и в коллективе; </w:t>
      </w:r>
    </w:p>
    <w:p w14:paraId="1CB0C3F4" w14:textId="77777777" w:rsidR="0008697D" w:rsidRPr="00E561BB" w:rsidRDefault="0008697D" w:rsidP="0008697D">
      <w:pPr>
        <w:numPr>
          <w:ilvl w:val="0"/>
          <w:numId w:val="10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уметь проводить экскурсию; </w:t>
      </w:r>
    </w:p>
    <w:p w14:paraId="445A333E" w14:textId="77777777" w:rsidR="0008697D" w:rsidRPr="00E561BB" w:rsidRDefault="0008697D" w:rsidP="0008697D">
      <w:pPr>
        <w:numPr>
          <w:ilvl w:val="0"/>
          <w:numId w:val="10"/>
        </w:num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pacing w:val="-1"/>
          <w:sz w:val="24"/>
          <w:szCs w:val="24"/>
          <w:lang w:eastAsia="ar-SA"/>
        </w:rPr>
        <w:t>уметь работать над проектом в команде, эффективно распределять обязанности.</w:t>
      </w:r>
    </w:p>
    <w:p w14:paraId="536CB5ED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  <w:t>Познавательные УУД</w:t>
      </w:r>
    </w:p>
    <w:p w14:paraId="0C8C2E3A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У 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>обучающихся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будут сформированы действия: </w:t>
      </w:r>
    </w:p>
    <w:p w14:paraId="78D61479" w14:textId="77777777" w:rsidR="0008697D" w:rsidRPr="00E561BB" w:rsidRDefault="0008697D" w:rsidP="0008697D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будут </w:t>
      </w:r>
      <w:proofErr w:type="gramStart"/>
      <w:r w:rsidRPr="00E561B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знать</w:t>
      </w:r>
      <w:proofErr w:type="gramEnd"/>
      <w:r w:rsidRPr="00E561B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и понимать</w:t>
      </w: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логику построения и реализации исследовательской деятельности;</w:t>
      </w:r>
    </w:p>
    <w:p w14:paraId="47DC6902" w14:textId="77777777" w:rsidR="0008697D" w:rsidRPr="00E561BB" w:rsidRDefault="0008697D" w:rsidP="0008697D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отработают основные этапы исследования (замысел – реализация – рефлексия);</w:t>
      </w:r>
    </w:p>
    <w:p w14:paraId="6DB53FB9" w14:textId="77777777" w:rsidR="0008697D" w:rsidRPr="00E561BB" w:rsidRDefault="0008697D" w:rsidP="0008697D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 ориентироваться в терминологии, связанной с исследовательской деятельностью; музееведением;</w:t>
      </w:r>
    </w:p>
    <w:p w14:paraId="5D5A9FC8" w14:textId="77777777" w:rsidR="0008697D" w:rsidRPr="00E561BB" w:rsidRDefault="0008697D" w:rsidP="0008697D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получат опыт в проведении исследования, локализованного на местности;</w:t>
      </w:r>
    </w:p>
    <w:p w14:paraId="78B093FE" w14:textId="77777777" w:rsidR="0008697D" w:rsidRPr="00E561BB" w:rsidRDefault="0008697D" w:rsidP="0008697D">
      <w:pPr>
        <w:pStyle w:val="a7"/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92A7D66" w14:textId="77777777" w:rsidR="0008697D" w:rsidRPr="00E561BB" w:rsidRDefault="0008697D" w:rsidP="0008697D">
      <w:pPr>
        <w:pStyle w:val="a7"/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РАЗДЕЛ 2. </w:t>
      </w:r>
      <w:r w:rsidRPr="00E561B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Организационно-педагогические условия</w:t>
      </w:r>
    </w:p>
    <w:p w14:paraId="5E196AEC" w14:textId="77777777" w:rsidR="0008697D" w:rsidRPr="00E561BB" w:rsidRDefault="0008697D" w:rsidP="0008697D">
      <w:pPr>
        <w:pStyle w:val="a7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  Условия реализации программы</w:t>
      </w:r>
    </w:p>
    <w:p w14:paraId="1027DAC5" w14:textId="77777777" w:rsidR="0008697D" w:rsidRPr="00E561BB" w:rsidRDefault="0008697D" w:rsidP="0008697D">
      <w:pPr>
        <w:pStyle w:val="a7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40074C8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1.Материально-техническая база</w:t>
      </w:r>
    </w:p>
    <w:p w14:paraId="008D05DC" w14:textId="77777777" w:rsidR="0008697D" w:rsidRPr="00E561BB" w:rsidRDefault="0008697D" w:rsidP="0008697D">
      <w:pPr>
        <w:pStyle w:val="c8"/>
      </w:pPr>
      <w:r w:rsidRPr="00E561BB">
        <w:rPr>
          <w:rStyle w:val="c4"/>
        </w:rPr>
        <w:t xml:space="preserve">Для реализации программы необходимо иметь определенную материально-техническую базу. Это, прежде всего, помещение-музей, отвечающее требованиям </w:t>
      </w:r>
      <w:proofErr w:type="spellStart"/>
      <w:r w:rsidRPr="00E561BB">
        <w:rPr>
          <w:rStyle w:val="c4"/>
        </w:rPr>
        <w:t>СниП</w:t>
      </w:r>
      <w:proofErr w:type="spellEnd"/>
      <w:r w:rsidRPr="00E561BB">
        <w:rPr>
          <w:rStyle w:val="c4"/>
        </w:rPr>
        <w:t xml:space="preserve">, СЭС и пожарной инспекции. </w:t>
      </w:r>
    </w:p>
    <w:p w14:paraId="3D267D4C" w14:textId="77777777" w:rsidR="0008697D" w:rsidRPr="00E561BB" w:rsidRDefault="0008697D" w:rsidP="0008697D">
      <w:pPr>
        <w:pStyle w:val="c8"/>
      </w:pPr>
      <w:r w:rsidRPr="00E561BB">
        <w:rPr>
          <w:rStyle w:val="c3"/>
        </w:rPr>
        <w:t xml:space="preserve">Помещение музея </w:t>
      </w:r>
      <w:r w:rsidRPr="00E561BB">
        <w:rPr>
          <w:rStyle w:val="c4"/>
        </w:rPr>
        <w:t>обеспечивает не только хранение и демонстрацию материалов, но имеет возможность проводить экскурсии, выставки, встречи, музейные уроки, интерактивные мероприятия с использованием презентаций.  </w:t>
      </w:r>
    </w:p>
    <w:p w14:paraId="08A1A52E" w14:textId="77777777" w:rsidR="0008697D" w:rsidRPr="00E561BB" w:rsidRDefault="0008697D" w:rsidP="0008697D">
      <w:pPr>
        <w:pStyle w:val="c8"/>
      </w:pPr>
      <w:r w:rsidRPr="00E561BB">
        <w:rPr>
          <w:rStyle w:val="c4"/>
        </w:rPr>
        <w:t> Музейное оборудование: экспозиционные стеллажи, стенды для экспозиций, столы, стулья, шкафы. На окнах жалюзи для создания возможности качественной демонстрации электронных презентаций и фильмов</w:t>
      </w:r>
      <w:r w:rsidRPr="00E561BB">
        <w:rPr>
          <w:rStyle w:val="c3"/>
        </w:rPr>
        <w:t> </w:t>
      </w:r>
    </w:p>
    <w:p w14:paraId="3C4A891D" w14:textId="77777777" w:rsidR="0008697D" w:rsidRDefault="0008697D" w:rsidP="0008697D">
      <w:pPr>
        <w:pStyle w:val="c8"/>
        <w:rPr>
          <w:rStyle w:val="c4"/>
        </w:rPr>
      </w:pPr>
      <w:r w:rsidRPr="00E561BB">
        <w:rPr>
          <w:rStyle w:val="c3"/>
          <w:b/>
          <w:sz w:val="28"/>
          <w:szCs w:val="28"/>
        </w:rPr>
        <w:t>2.Учебно-методич</w:t>
      </w:r>
      <w:r>
        <w:rPr>
          <w:rStyle w:val="c3"/>
          <w:b/>
          <w:sz w:val="28"/>
          <w:szCs w:val="28"/>
        </w:rPr>
        <w:t>еское и информативное обеспече</w:t>
      </w:r>
      <w:r w:rsidRPr="00E561BB">
        <w:rPr>
          <w:rStyle w:val="c3"/>
          <w:b/>
          <w:sz w:val="28"/>
          <w:szCs w:val="28"/>
        </w:rPr>
        <w:t>ние.</w:t>
      </w:r>
      <w:r>
        <w:rPr>
          <w:rStyle w:val="c3"/>
          <w:b/>
          <w:sz w:val="28"/>
          <w:szCs w:val="28"/>
        </w:rPr>
        <w:t xml:space="preserve"> </w:t>
      </w:r>
      <w:r w:rsidRPr="00E561BB">
        <w:rPr>
          <w:rStyle w:val="c3"/>
          <w:b/>
        </w:rPr>
        <w:t xml:space="preserve"> </w:t>
      </w:r>
      <w:proofErr w:type="gramStart"/>
      <w:r w:rsidRPr="00E561BB">
        <w:rPr>
          <w:rStyle w:val="c3"/>
        </w:rPr>
        <w:t>Технические средства обучения</w:t>
      </w:r>
      <w:r w:rsidRPr="00E561BB">
        <w:rPr>
          <w:rStyle w:val="c4"/>
        </w:rPr>
        <w:t>: интерактивный стол, компьютер, телевизоры (5), колонки, фотоаппарат, микрофоны.</w:t>
      </w:r>
      <w:proofErr w:type="gramEnd"/>
      <w:r w:rsidRPr="00E561BB">
        <w:rPr>
          <w:rStyle w:val="c4"/>
        </w:rPr>
        <w:t xml:space="preserve"> </w:t>
      </w:r>
      <w:r w:rsidRPr="00BC0E6A">
        <w:rPr>
          <w:rStyle w:val="c4"/>
        </w:rPr>
        <w:t>Литература, архив музея. Игры по разделам музея, тексты экскурсий.</w:t>
      </w:r>
      <w:r>
        <w:rPr>
          <w:rStyle w:val="c4"/>
        </w:rPr>
        <w:t xml:space="preserve">                     Игры</w:t>
      </w:r>
    </w:p>
    <w:p w14:paraId="127AE83E" w14:textId="77777777" w:rsidR="0008697D" w:rsidRDefault="0008697D" w:rsidP="0008697D">
      <w:pPr>
        <w:pStyle w:val="c8"/>
        <w:rPr>
          <w:rStyle w:val="c4"/>
        </w:rPr>
      </w:pPr>
      <w:r>
        <w:rPr>
          <w:rStyle w:val="c4"/>
        </w:rPr>
        <w:t>1.По лесным тропам», «Путешествие по лесу», «Встречи с тигром».                                                2. «Чудеса Японского моря»                                                                                                                                                      3. «В гостях у бабушки», «Заморочки из глиняной бочки».                                                                     4, « Звездный час</w:t>
      </w:r>
      <w:proofErr w:type="gramStart"/>
      <w:r>
        <w:rPr>
          <w:rStyle w:val="c4"/>
        </w:rPr>
        <w:t xml:space="preserve"> П</w:t>
      </w:r>
      <w:proofErr w:type="gramEnd"/>
      <w:r>
        <w:rPr>
          <w:rStyle w:val="c4"/>
        </w:rPr>
        <w:t xml:space="preserve">о страницам истории   Приморского края»                                                                   5. «Как жили древние люди»                                                                                                                          6. </w:t>
      </w:r>
      <w:proofErr w:type="spellStart"/>
      <w:r>
        <w:rPr>
          <w:rStyle w:val="c4"/>
        </w:rPr>
        <w:t>Геокешинг</w:t>
      </w:r>
      <w:proofErr w:type="spellEnd"/>
      <w:r>
        <w:rPr>
          <w:rStyle w:val="c4"/>
        </w:rPr>
        <w:t>-игра  «По улицам села» и др.</w:t>
      </w:r>
    </w:p>
    <w:p w14:paraId="102C49AD" w14:textId="77777777" w:rsidR="0008697D" w:rsidRDefault="0008697D" w:rsidP="0008697D">
      <w:pPr>
        <w:pStyle w:val="c8"/>
        <w:rPr>
          <w:rStyle w:val="c4"/>
        </w:rPr>
      </w:pPr>
      <w:r>
        <w:rPr>
          <w:rStyle w:val="c4"/>
        </w:rPr>
        <w:t>Литература:</w:t>
      </w:r>
    </w:p>
    <w:p w14:paraId="0E131957" w14:textId="77777777" w:rsidR="0008697D" w:rsidRPr="00195738" w:rsidRDefault="0008697D" w:rsidP="000869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Гашук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Е.А. Технология музейной педагогики. Волгоград: Учитель, 2018. </w:t>
      </w:r>
    </w:p>
    <w:p w14:paraId="0DBFC785" w14:textId="77777777" w:rsidR="0008697D" w:rsidRPr="00195738" w:rsidRDefault="0008697D" w:rsidP="000869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Гусейнова А.Г. Особенности интерактивных </w:t>
      </w:r>
      <w:proofErr w:type="gram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 работы музеев образовательных организаций Ярославской области</w:t>
      </w:r>
      <w:proofErr w:type="gram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// Современные проблемы сервиса и туризма. 2016. № 2. Т. 10. С. 64-70. </w:t>
      </w:r>
    </w:p>
    <w:p w14:paraId="1155F38A" w14:textId="77777777" w:rsidR="0008697D" w:rsidRPr="00195738" w:rsidRDefault="0008697D" w:rsidP="000869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Дюмина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И.А. Модель виртуального школьного краеведческого музея // Ярославский педагогический вестн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ик. 2012. № 2. Т.II. С. 76-78.                                                                                        </w:t>
      </w:r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Дюмина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И.А. Развитие информационной образовательной среды школьного музея // Педагогическое образование в России.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013. № 3. С. 37-40.                                                                          </w:t>
      </w:r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Инякин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Ю.С., Смирнов Д.В. Методологические аспекты информатизации социокультурной среды школьного краеведческого музея // Вестник академии детско-юношеского туризма и крае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ведения. 2016. № 2. С. 98-106.                                                                                                                         </w:t>
      </w:r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Калинина В. Вахта памяти: о школьном музее боевой и трудовой славы «Служу России» в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шк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№ 1148 // Мир музея. 2010. № 5. С. 25-26. </w:t>
      </w:r>
    </w:p>
    <w:p w14:paraId="296CADC8" w14:textId="77777777" w:rsidR="0008697D" w:rsidRPr="00195738" w:rsidRDefault="0008697D" w:rsidP="000869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практика: учебно-методическое пособие. М.: Федеральный центр детско-юношеского туризма и краеведения, 2006. </w:t>
      </w:r>
    </w:p>
    <w:p w14:paraId="4953916C" w14:textId="77777777" w:rsidR="0008697D" w:rsidRPr="001A4974" w:rsidRDefault="0008697D" w:rsidP="0008697D">
      <w:pPr>
        <w:spacing w:after="0" w:line="240" w:lineRule="auto"/>
        <w:rPr>
          <w:rStyle w:val="c4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Смирнов Д.В.,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Тымко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Н.В. Разработка концепции развития музея общеобразовательного учреждения «Музей – развивающая образовательная среда» // Гражданско-нравственное становление и развитие школьников. Краеведение. Традиции и инновации: материалы V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Всерос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науч-практ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конф</w:t>
      </w:r>
      <w:proofErr w:type="spellEnd"/>
      <w:r w:rsidRPr="00195738">
        <w:rPr>
          <w:rFonts w:ascii="Times New Roman" w:eastAsia="Times New Roman" w:hAnsi="Times New Roman" w:cs="Times New Roman"/>
          <w:sz w:val="24"/>
          <w:szCs w:val="24"/>
          <w:lang w:eastAsia="ru-RU"/>
        </w:rPr>
        <w:t>., (г. Москва. 19 апреля 2011 г.) / Ярославль: ООО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«Аверс плюс», 2011. С. 59-65. </w:t>
      </w:r>
      <w:r w:rsidRPr="00195738">
        <w:t>.</w:t>
      </w:r>
    </w:p>
    <w:p w14:paraId="25FEA5D1" w14:textId="77777777" w:rsidR="0008697D" w:rsidRPr="00E561BB" w:rsidRDefault="0008697D" w:rsidP="0008697D">
      <w:pPr>
        <w:pStyle w:val="c8"/>
        <w:rPr>
          <w:rStyle w:val="c4"/>
          <w:b/>
        </w:rPr>
      </w:pPr>
      <w:r w:rsidRPr="00E561BB">
        <w:rPr>
          <w:rStyle w:val="c4"/>
          <w:b/>
        </w:rPr>
        <w:t>Информационное обеспечение:</w:t>
      </w:r>
    </w:p>
    <w:p w14:paraId="352C04A4" w14:textId="77777777" w:rsidR="0008697D" w:rsidRPr="00220FC3" w:rsidRDefault="0008697D" w:rsidP="0008697D">
      <w:pPr>
        <w:pStyle w:val="c8"/>
        <w:rPr>
          <w:rStyle w:val="c4"/>
        </w:rPr>
      </w:pPr>
      <w:r w:rsidRPr="00E561BB">
        <w:rPr>
          <w:rStyle w:val="c4"/>
        </w:rPr>
        <w:t>1. Использование ресурсов сайта Центра детско-юношеского туризма, краеведения, организации отдыха и оздоровления детей                                                                                                                 2.Использование  ресурсов сайта Музеи России                                                                                                                                3. Использование ресурсов сайта Региональный модельный центр  Приморского края</w:t>
      </w:r>
    </w:p>
    <w:p w14:paraId="74BAC684" w14:textId="77777777" w:rsidR="0008697D" w:rsidRPr="00E561BB" w:rsidRDefault="0008697D" w:rsidP="0008697D">
      <w:pPr>
        <w:pStyle w:val="c8"/>
        <w:rPr>
          <w:rStyle w:val="c4"/>
          <w:b/>
          <w:sz w:val="28"/>
          <w:szCs w:val="28"/>
        </w:rPr>
      </w:pPr>
      <w:r w:rsidRPr="00E561BB">
        <w:rPr>
          <w:rStyle w:val="c4"/>
          <w:b/>
          <w:sz w:val="28"/>
          <w:szCs w:val="28"/>
        </w:rPr>
        <w:lastRenderedPageBreak/>
        <w:t>2.2.Оценочные материалы  и формы аттестации</w:t>
      </w:r>
    </w:p>
    <w:p w14:paraId="3C5EA5F9" w14:textId="77777777" w:rsidR="0008697D" w:rsidRPr="00E561BB" w:rsidRDefault="0008697D" w:rsidP="0008697D">
      <w:pPr>
        <w:pStyle w:val="c8"/>
        <w:rPr>
          <w:rStyle w:val="c4"/>
          <w:b/>
        </w:rPr>
      </w:pPr>
      <w:r w:rsidRPr="00E561BB">
        <w:rPr>
          <w:rStyle w:val="c4"/>
          <w:b/>
        </w:rPr>
        <w:t>Формы контроля</w:t>
      </w:r>
    </w:p>
    <w:p w14:paraId="16120A37" w14:textId="77777777" w:rsidR="0008697D" w:rsidRPr="00E561BB" w:rsidRDefault="0008697D" w:rsidP="0008697D">
      <w:pPr>
        <w:pStyle w:val="c8"/>
        <w:rPr>
          <w:rStyle w:val="c4"/>
        </w:rPr>
      </w:pPr>
      <w:r w:rsidRPr="00E561BB">
        <w:rPr>
          <w:rStyle w:val="c4"/>
          <w:b/>
        </w:rPr>
        <w:t>Входная диагностика</w:t>
      </w:r>
      <w:r w:rsidRPr="00E561BB">
        <w:rPr>
          <w:rStyle w:val="c4"/>
        </w:rPr>
        <w:t xml:space="preserve"> посредством бесед, анкетирования, тестирования.</w:t>
      </w:r>
    </w:p>
    <w:p w14:paraId="4D1EA1C4" w14:textId="77777777" w:rsidR="0008697D" w:rsidRPr="00E561BB" w:rsidRDefault="0008697D" w:rsidP="0008697D">
      <w:pPr>
        <w:pStyle w:val="c8"/>
        <w:rPr>
          <w:rStyle w:val="c4"/>
        </w:rPr>
      </w:pPr>
      <w:r w:rsidRPr="00E561BB">
        <w:rPr>
          <w:rStyle w:val="c4"/>
        </w:rPr>
        <w:t xml:space="preserve">Текущий контроль осуществляется в процессе проведения каждого занятия и направлен  на закрепление теоретического материала и практических умений. </w:t>
      </w:r>
    </w:p>
    <w:p w14:paraId="2B30C87A" w14:textId="77777777" w:rsidR="0008697D" w:rsidRPr="00E561BB" w:rsidRDefault="0008697D" w:rsidP="0008697D">
      <w:pPr>
        <w:pStyle w:val="c8"/>
        <w:rPr>
          <w:rStyle w:val="c4"/>
          <w:b/>
        </w:rPr>
      </w:pPr>
      <w:r w:rsidRPr="00E561BB">
        <w:rPr>
          <w:rStyle w:val="c4"/>
          <w:b/>
        </w:rPr>
        <w:t>Формы аттестации</w:t>
      </w:r>
    </w:p>
    <w:p w14:paraId="0987B5DB" w14:textId="77777777" w:rsidR="0008697D" w:rsidRPr="00E561BB" w:rsidRDefault="0008697D" w:rsidP="0008697D">
      <w:pPr>
        <w:pStyle w:val="c8"/>
        <w:rPr>
          <w:rStyle w:val="c4"/>
          <w:b/>
        </w:rPr>
      </w:pPr>
      <w:r w:rsidRPr="00E561BB">
        <w:rPr>
          <w:rStyle w:val="c4"/>
          <w:b/>
        </w:rPr>
        <w:t xml:space="preserve">Промежуточная аттестация, </w:t>
      </w:r>
      <w:r w:rsidRPr="00E561BB">
        <w:rPr>
          <w:rStyle w:val="c4"/>
        </w:rPr>
        <w:t>позволяющая выявить достигнутый на данном этапе уровень знаний, умений, навыков, в соответствии с пройденным материалом</w:t>
      </w:r>
      <w:proofErr w:type="gramStart"/>
      <w:r w:rsidRPr="00E561BB">
        <w:rPr>
          <w:rStyle w:val="c4"/>
        </w:rPr>
        <w:t xml:space="preserve"> </w:t>
      </w:r>
      <w:r>
        <w:rPr>
          <w:rStyle w:val="c4"/>
        </w:rPr>
        <w:t>.</w:t>
      </w:r>
      <w:proofErr w:type="gramEnd"/>
      <w:r>
        <w:rPr>
          <w:rStyle w:val="c4"/>
        </w:rPr>
        <w:t xml:space="preserve"> Форма: проведение экскурсий</w:t>
      </w:r>
      <w:r w:rsidRPr="00E561BB">
        <w:rPr>
          <w:rStyle w:val="c4"/>
          <w:b/>
        </w:rPr>
        <w:t>/ декабрь/</w:t>
      </w:r>
    </w:p>
    <w:p w14:paraId="36585B9D" w14:textId="77777777" w:rsidR="0008697D" w:rsidRPr="00E561BB" w:rsidRDefault="0008697D" w:rsidP="0008697D">
      <w:pPr>
        <w:pStyle w:val="c8"/>
        <w:rPr>
          <w:rStyle w:val="c4"/>
          <w:b/>
        </w:rPr>
      </w:pPr>
      <w:r w:rsidRPr="00E561BB">
        <w:rPr>
          <w:rStyle w:val="c4"/>
          <w:b/>
        </w:rPr>
        <w:t>Итоговая аттестация</w:t>
      </w:r>
      <w:r>
        <w:rPr>
          <w:rStyle w:val="c4"/>
          <w:b/>
        </w:rPr>
        <w:t xml:space="preserve">. </w:t>
      </w:r>
      <w:r w:rsidRPr="00073B9B">
        <w:rPr>
          <w:rStyle w:val="c4"/>
        </w:rPr>
        <w:t>Форма: составление и проведение экскурсии; проектная работа; оформление экспозиции</w:t>
      </w:r>
      <w:r w:rsidRPr="00E561BB">
        <w:rPr>
          <w:rStyle w:val="c4"/>
          <w:b/>
        </w:rPr>
        <w:t xml:space="preserve"> /май/</w:t>
      </w:r>
    </w:p>
    <w:p w14:paraId="76BF73B1" w14:textId="77777777" w:rsidR="0008697D" w:rsidRPr="00E561BB" w:rsidRDefault="0008697D" w:rsidP="0008697D">
      <w:pPr>
        <w:pStyle w:val="c8"/>
        <w:rPr>
          <w:rStyle w:val="c4"/>
          <w:b/>
        </w:rPr>
      </w:pPr>
      <w:r w:rsidRPr="00E561BB">
        <w:rPr>
          <w:rStyle w:val="c4"/>
          <w:b/>
        </w:rPr>
        <w:t>Формы отслеживания и фиксации образовательных результатов</w:t>
      </w:r>
    </w:p>
    <w:p w14:paraId="29C64F74" w14:textId="77777777" w:rsidR="0008697D" w:rsidRDefault="0008697D" w:rsidP="0008697D">
      <w:pPr>
        <w:pStyle w:val="c8"/>
        <w:rPr>
          <w:rStyle w:val="c4"/>
        </w:rPr>
      </w:pPr>
      <w:r w:rsidRPr="00E561BB">
        <w:rPr>
          <w:rStyle w:val="c4"/>
        </w:rPr>
        <w:t>1. Тесты                                                                                                                                                                           2. Рейтинговая таблица достижений учащихся                                                                                                                                                3. Реестр экскурсий, разработанных учащимися объединения                                                                                      4.Фото и видео материалы о работе музея</w:t>
      </w:r>
      <w:r>
        <w:rPr>
          <w:rStyle w:val="c4"/>
        </w:rPr>
        <w:t xml:space="preserve">                                                                                         5. Портфолио «Творческие достижения </w:t>
      </w:r>
      <w:proofErr w:type="gramStart"/>
      <w:r>
        <w:rPr>
          <w:rStyle w:val="c4"/>
        </w:rPr>
        <w:t>обучающихся</w:t>
      </w:r>
      <w:proofErr w:type="gramEnd"/>
      <w:r>
        <w:rPr>
          <w:rStyle w:val="c4"/>
        </w:rPr>
        <w:t xml:space="preserve"> в объединении «Музей воспитывает юных»</w:t>
      </w:r>
    </w:p>
    <w:p w14:paraId="37E2DC40" w14:textId="77777777" w:rsidR="0008697D" w:rsidRPr="00E561BB" w:rsidRDefault="0008697D" w:rsidP="0008697D">
      <w:pPr>
        <w:pStyle w:val="c8"/>
        <w:rPr>
          <w:rStyle w:val="c4"/>
          <w:b/>
          <w:sz w:val="28"/>
          <w:szCs w:val="28"/>
        </w:rPr>
      </w:pPr>
      <w:r w:rsidRPr="00E561BB">
        <w:rPr>
          <w:rStyle w:val="c4"/>
          <w:b/>
          <w:sz w:val="28"/>
          <w:szCs w:val="28"/>
        </w:rPr>
        <w:t>2.3. Методические материалы:</w:t>
      </w:r>
    </w:p>
    <w:p w14:paraId="15284531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МЕТОДЫ:</w:t>
      </w:r>
    </w:p>
    <w:p w14:paraId="44F31648" w14:textId="77777777" w:rsidR="0008697D" w:rsidRPr="00E561BB" w:rsidRDefault="0008697D" w:rsidP="0008697D">
      <w:pPr>
        <w:numPr>
          <w:ilvl w:val="0"/>
          <w:numId w:val="6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Познавательный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>(восприятие, осмысление и запоминание учащимися нового материала с привлечением материалов музея, изучения иллюстраций, восприятия, анализа и обобщения демонстрируемых материалов);</w:t>
      </w:r>
    </w:p>
    <w:p w14:paraId="3CAAABD0" w14:textId="77777777" w:rsidR="0008697D" w:rsidRPr="00E561BB" w:rsidRDefault="0008697D" w:rsidP="0008697D">
      <w:pPr>
        <w:numPr>
          <w:ilvl w:val="0"/>
          <w:numId w:val="6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Метод проектов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>(при усвоении и творческом применении навыков и умений в процессе разработки исследовательских работ, экскурсий)</w:t>
      </w:r>
    </w:p>
    <w:p w14:paraId="7A8E145D" w14:textId="77777777" w:rsidR="0008697D" w:rsidRPr="00E561BB" w:rsidRDefault="0008697D" w:rsidP="0008697D">
      <w:pPr>
        <w:numPr>
          <w:ilvl w:val="0"/>
          <w:numId w:val="6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>Систематизирующий</w:t>
      </w:r>
      <w:proofErr w:type="gramEnd"/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>(беседа по теме, составление картотеки, экскурсий.)</w:t>
      </w:r>
    </w:p>
    <w:p w14:paraId="37B030C4" w14:textId="77777777" w:rsidR="0008697D" w:rsidRPr="00E561BB" w:rsidRDefault="0008697D" w:rsidP="0008697D">
      <w:pPr>
        <w:numPr>
          <w:ilvl w:val="0"/>
          <w:numId w:val="6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Контрольный метод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>(выявление  качества усвоения знаний, навыков и умений и их коррекция в процессе выполнения практических заданий)</w:t>
      </w:r>
    </w:p>
    <w:p w14:paraId="7D4BA824" w14:textId="77777777" w:rsidR="0008697D" w:rsidRPr="00220FC3" w:rsidRDefault="0008697D" w:rsidP="0008697D">
      <w:pPr>
        <w:numPr>
          <w:ilvl w:val="0"/>
          <w:numId w:val="6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Групповая работа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>(используется при совместном проведении мероприятий, а также при разработке проектов)</w:t>
      </w:r>
    </w:p>
    <w:tbl>
      <w:tblPr>
        <w:tblStyle w:val="a8"/>
        <w:tblW w:w="0" w:type="auto"/>
        <w:tblInd w:w="720" w:type="dxa"/>
        <w:tblLook w:val="04A0" w:firstRow="1" w:lastRow="0" w:firstColumn="1" w:lastColumn="0" w:noHBand="0" w:noVBand="1"/>
      </w:tblPr>
      <w:tblGrid>
        <w:gridCol w:w="3284"/>
        <w:gridCol w:w="3284"/>
        <w:gridCol w:w="3285"/>
      </w:tblGrid>
      <w:tr w:rsidR="0008697D" w14:paraId="17FF7909" w14:textId="77777777" w:rsidTr="00C31AD6">
        <w:tc>
          <w:tcPr>
            <w:tcW w:w="3284" w:type="dxa"/>
          </w:tcPr>
          <w:p w14:paraId="5A7E5E38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словесные</w:t>
            </w:r>
          </w:p>
        </w:tc>
        <w:tc>
          <w:tcPr>
            <w:tcW w:w="3284" w:type="dxa"/>
          </w:tcPr>
          <w:p w14:paraId="3CF16EF9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наглядные</w:t>
            </w:r>
          </w:p>
        </w:tc>
        <w:tc>
          <w:tcPr>
            <w:tcW w:w="3285" w:type="dxa"/>
          </w:tcPr>
          <w:p w14:paraId="153B1E20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практические</w:t>
            </w:r>
          </w:p>
        </w:tc>
      </w:tr>
      <w:tr w:rsidR="0008697D" w14:paraId="7CE31713" w14:textId="77777777" w:rsidTr="00C31AD6">
        <w:tc>
          <w:tcPr>
            <w:tcW w:w="3284" w:type="dxa"/>
          </w:tcPr>
          <w:p w14:paraId="3ED305B8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Беседа, диалог</w:t>
            </w:r>
          </w:p>
        </w:tc>
        <w:tc>
          <w:tcPr>
            <w:tcW w:w="3284" w:type="dxa"/>
          </w:tcPr>
          <w:p w14:paraId="408F2734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экспозиция</w:t>
            </w:r>
          </w:p>
        </w:tc>
        <w:tc>
          <w:tcPr>
            <w:tcW w:w="3285" w:type="dxa"/>
          </w:tcPr>
          <w:p w14:paraId="4EDFDB0B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с документами архива</w:t>
            </w:r>
          </w:p>
        </w:tc>
      </w:tr>
      <w:tr w:rsidR="0008697D" w14:paraId="1F881000" w14:textId="77777777" w:rsidTr="00C31AD6">
        <w:tc>
          <w:tcPr>
            <w:tcW w:w="3284" w:type="dxa"/>
          </w:tcPr>
          <w:p w14:paraId="2EF92B31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 текста</w:t>
            </w:r>
          </w:p>
        </w:tc>
        <w:tc>
          <w:tcPr>
            <w:tcW w:w="3284" w:type="dxa"/>
          </w:tcPr>
          <w:p w14:paraId="27FAB0DF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видеозарисовки</w:t>
            </w:r>
            <w:proofErr w:type="spellEnd"/>
          </w:p>
        </w:tc>
        <w:tc>
          <w:tcPr>
            <w:tcW w:w="3285" w:type="dxa"/>
          </w:tcPr>
          <w:p w14:paraId="57602C15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с материалами интернета</w:t>
            </w:r>
          </w:p>
        </w:tc>
      </w:tr>
      <w:tr w:rsidR="0008697D" w14:paraId="17AC66ED" w14:textId="77777777" w:rsidTr="00C31AD6">
        <w:tc>
          <w:tcPr>
            <w:tcW w:w="3284" w:type="dxa"/>
          </w:tcPr>
          <w:p w14:paraId="41DA98D5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Составление экскурсии</w:t>
            </w:r>
          </w:p>
        </w:tc>
        <w:tc>
          <w:tcPr>
            <w:tcW w:w="3284" w:type="dxa"/>
          </w:tcPr>
          <w:p w14:paraId="7A25EC22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экскурсия</w:t>
            </w:r>
          </w:p>
        </w:tc>
        <w:tc>
          <w:tcPr>
            <w:tcW w:w="3285" w:type="dxa"/>
          </w:tcPr>
          <w:p w14:paraId="1BE0BC81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Оформление экспозиций, выставок</w:t>
            </w:r>
          </w:p>
        </w:tc>
      </w:tr>
      <w:tr w:rsidR="0008697D" w14:paraId="1424CE3D" w14:textId="77777777" w:rsidTr="00C31AD6">
        <w:tc>
          <w:tcPr>
            <w:tcW w:w="3284" w:type="dxa"/>
          </w:tcPr>
          <w:p w14:paraId="4BF53F34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предмета, экспозиции</w:t>
            </w:r>
          </w:p>
        </w:tc>
        <w:tc>
          <w:tcPr>
            <w:tcW w:w="3284" w:type="dxa"/>
          </w:tcPr>
          <w:p w14:paraId="1A869512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 педагогом  приемов проведения экскурсии</w:t>
            </w:r>
          </w:p>
        </w:tc>
        <w:tc>
          <w:tcPr>
            <w:tcW w:w="3285" w:type="dxa"/>
          </w:tcPr>
          <w:p w14:paraId="38118B96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Проведение экскурсий, тренинг</w:t>
            </w:r>
          </w:p>
        </w:tc>
      </w:tr>
      <w:tr w:rsidR="0008697D" w14:paraId="2DD2D501" w14:textId="77777777" w:rsidTr="00C31AD6">
        <w:tc>
          <w:tcPr>
            <w:tcW w:w="3284" w:type="dxa"/>
          </w:tcPr>
          <w:p w14:paraId="6308BE58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4" w:type="dxa"/>
          </w:tcPr>
          <w:p w14:paraId="617B1B0C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14:paraId="4AC97679" w14:textId="77777777" w:rsidR="0008697D" w:rsidRDefault="0008697D" w:rsidP="00C31AD6">
            <w:pPr>
              <w:spacing w:before="100" w:before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Составление картотеки</w:t>
            </w:r>
          </w:p>
        </w:tc>
      </w:tr>
    </w:tbl>
    <w:p w14:paraId="0C424110" w14:textId="77777777" w:rsidR="0008697D" w:rsidRPr="00E561BB" w:rsidRDefault="0008697D" w:rsidP="0008697D">
      <w:pPr>
        <w:spacing w:after="0"/>
        <w:jc w:val="both"/>
        <w:rPr>
          <w:rFonts w:ascii="Times New Roman" w:eastAsia="Arial Unicode MS" w:hAnsi="Times New Roman" w:cs="Times New Roman"/>
          <w:b/>
          <w:spacing w:val="-2"/>
          <w:sz w:val="20"/>
          <w:szCs w:val="20"/>
          <w:lang w:eastAsia="ar-SA"/>
        </w:rPr>
      </w:pPr>
    </w:p>
    <w:p w14:paraId="64C6B10B" w14:textId="77777777" w:rsidR="0008697D" w:rsidRPr="00E561BB" w:rsidRDefault="0008697D" w:rsidP="0008697D">
      <w:pPr>
        <w:spacing w:after="0"/>
        <w:jc w:val="both"/>
        <w:rPr>
          <w:rFonts w:ascii="Times New Roman" w:eastAsia="Arial Unicode MS" w:hAnsi="Times New Roman" w:cs="Times New Roman"/>
          <w:spacing w:val="-2"/>
          <w:sz w:val="20"/>
          <w:szCs w:val="20"/>
          <w:lang w:eastAsia="ar-SA"/>
        </w:rPr>
      </w:pPr>
      <w:r w:rsidRPr="00E561BB">
        <w:rPr>
          <w:rFonts w:ascii="Times New Roman" w:eastAsia="Arial Unicode MS" w:hAnsi="Times New Roman" w:cs="Times New Roman"/>
          <w:b/>
          <w:spacing w:val="-2"/>
          <w:sz w:val="20"/>
          <w:szCs w:val="20"/>
          <w:lang w:eastAsia="ar-SA"/>
        </w:rPr>
        <w:t>ФОРМЫ ОРГАНИЗАЦИИ ЗАНЯТИЙ:</w:t>
      </w:r>
    </w:p>
    <w:p w14:paraId="3582CF9C" w14:textId="77777777" w:rsidR="0008697D" w:rsidRPr="00E561BB" w:rsidRDefault="0008697D" w:rsidP="0008697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тренинг; подготовка экскурсоводов, новых экскурсий</w:t>
      </w:r>
    </w:p>
    <w:p w14:paraId="76635AA0" w14:textId="77777777" w:rsidR="0008697D" w:rsidRPr="00E561BB" w:rsidRDefault="0008697D" w:rsidP="0008697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работа (работа с фондами музея, музейной документацией, краеведческой и исторической информацией, сбор вещественных экспонатов и фотодокументов, создание новых экспозиций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,);</w:t>
      </w:r>
      <w:proofErr w:type="gramEnd"/>
    </w:p>
    <w:p w14:paraId="5C98ACDA" w14:textId="77777777" w:rsidR="0008697D" w:rsidRPr="00E561BB" w:rsidRDefault="0008697D" w:rsidP="0008697D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проведение тематических уроков, классных часов, научно-практических конференций</w:t>
      </w:r>
    </w:p>
    <w:p w14:paraId="682C036E" w14:textId="77777777" w:rsidR="0008697D" w:rsidRPr="00E561BB" w:rsidRDefault="0008697D" w:rsidP="0008697D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презентация работ;</w:t>
      </w:r>
    </w:p>
    <w:p w14:paraId="7B8C83CD" w14:textId="77777777" w:rsidR="0008697D" w:rsidRPr="00E561BB" w:rsidRDefault="0008697D" w:rsidP="0008697D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встречи с жителями села;</w:t>
      </w:r>
    </w:p>
    <w:p w14:paraId="58A93E71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6.   круглый стол;</w:t>
      </w:r>
    </w:p>
    <w:p w14:paraId="6FCD4F56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7.   написание исследовательских и проектных работ;</w:t>
      </w:r>
    </w:p>
    <w:p w14:paraId="326991BA" w14:textId="77777777" w:rsidR="0008697D" w:rsidRPr="00E561BB" w:rsidRDefault="0008697D" w:rsidP="0008697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8.   участие в конкурсах, конференци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ях, археологических экспедициях</w:t>
      </w:r>
    </w:p>
    <w:p w14:paraId="17084D3C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b/>
          <w:spacing w:val="-2"/>
          <w:sz w:val="24"/>
          <w:szCs w:val="24"/>
          <w:lang w:eastAsia="ar-SA"/>
        </w:rPr>
      </w:pPr>
    </w:p>
    <w:p w14:paraId="3487C745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E561BB">
        <w:rPr>
          <w:rFonts w:ascii="Times New Roman" w:eastAsia="Arial Unicode MS" w:hAnsi="Times New Roman" w:cs="Times New Roman"/>
          <w:b/>
          <w:spacing w:val="-2"/>
          <w:sz w:val="20"/>
          <w:szCs w:val="20"/>
          <w:lang w:eastAsia="ar-SA"/>
        </w:rPr>
        <w:t>ФОРМЫ ЗАНЯТИЙ</w:t>
      </w:r>
      <w:proofErr w:type="gramStart"/>
      <w:r w:rsidRPr="00E561BB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</w:rPr>
        <w:t xml:space="preserve">  :</w:t>
      </w:r>
      <w:proofErr w:type="gramEnd"/>
    </w:p>
    <w:p w14:paraId="57F47F0D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  <w:t>По количеству детей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, участвующих в занятии: индивидуальная, коллективная, групповая, работа в парах.</w:t>
      </w:r>
    </w:p>
    <w:p w14:paraId="59BAFF85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  <w:t>По особенностям коммуникативного взаимодействия: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беседа, практикум, ролевая игра, познавательная игра, выставка, конкурс, викторина, защита проектов, мастер-класс, выполнение задания по образцу, по технологическим картам (с использованием инструкции), творческое моделирование (создание музейной экспозиции), праздник, презентация, практическое занятие, творческий отче</w:t>
      </w:r>
      <w:proofErr w:type="gramStart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т-</w:t>
      </w:r>
      <w:proofErr w:type="gramEnd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проведение экскурсии</w:t>
      </w:r>
    </w:p>
    <w:p w14:paraId="75E97D6F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  <w:t>По дидактической цели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: вводные занятия, занятия по углублению знаний, практические занятия, комбинированные формы занятий.</w:t>
      </w:r>
    </w:p>
    <w:p w14:paraId="197E0FA6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u w:val="single"/>
          <w:lang w:eastAsia="ar-SA"/>
        </w:rPr>
        <w:t>По типу: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</w:t>
      </w:r>
      <w:proofErr w:type="gramStart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комбинированное</w:t>
      </w:r>
      <w:proofErr w:type="gramEnd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, теоретическое, практическое, контрольное, репетиционное, тренировочное </w:t>
      </w:r>
    </w:p>
    <w:p w14:paraId="142B24C1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</w:p>
    <w:p w14:paraId="562DC499" w14:textId="77777777" w:rsidR="0008697D" w:rsidRPr="00E561BB" w:rsidRDefault="0008697D" w:rsidP="0008697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b/>
          <w:sz w:val="20"/>
          <w:szCs w:val="20"/>
        </w:rPr>
        <w:t>ЧИСЛЕННЫЙ СОСТАВ ГРУППЫ</w:t>
      </w:r>
      <w:r w:rsidRPr="00E561B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E561BB">
        <w:rPr>
          <w:rFonts w:ascii="Times New Roman" w:eastAsia="Times New Roman" w:hAnsi="Times New Roman" w:cs="Times New Roman"/>
          <w:sz w:val="24"/>
          <w:szCs w:val="24"/>
        </w:rPr>
        <w:t xml:space="preserve"> – 15 человек  (три подгруппы по 5-6 человек) в связи со спецификой данных занятий</w:t>
      </w:r>
    </w:p>
    <w:p w14:paraId="34DBFC2C" w14:textId="77777777" w:rsidR="0008697D" w:rsidRPr="00E561BB" w:rsidRDefault="0008697D" w:rsidP="0008697D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E561BB">
        <w:rPr>
          <w:rFonts w:ascii="Times New Roman" w:eastAsia="Times New Roman" w:hAnsi="Times New Roman" w:cs="Times New Roman"/>
          <w:b/>
          <w:bCs/>
          <w:sz w:val="20"/>
          <w:szCs w:val="20"/>
        </w:rPr>
        <w:t>СТРУКТУРА ПРОВЕДЕНИЯ ЗАНЯТИЙ</w:t>
      </w:r>
    </w:p>
    <w:p w14:paraId="7665EE9C" w14:textId="77777777" w:rsidR="0008697D" w:rsidRPr="00E561BB" w:rsidRDefault="0008697D" w:rsidP="0008697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sz w:val="24"/>
          <w:szCs w:val="24"/>
        </w:rPr>
        <w:t>Общая организационная часть.</w:t>
      </w:r>
    </w:p>
    <w:p w14:paraId="3F7FD394" w14:textId="77777777" w:rsidR="0008697D" w:rsidRPr="00E561BB" w:rsidRDefault="0008697D" w:rsidP="0008697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Работа с материалом экспозиций, архива, интернета</w:t>
      </w:r>
    </w:p>
    <w:p w14:paraId="25E4A6D0" w14:textId="77777777" w:rsidR="0008697D" w:rsidRPr="00E561BB" w:rsidRDefault="0008697D" w:rsidP="0008697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sz w:val="24"/>
          <w:szCs w:val="24"/>
        </w:rPr>
        <w:t>Практическое выполнение.</w:t>
      </w:r>
    </w:p>
    <w:p w14:paraId="4FE04F6E" w14:textId="77777777" w:rsidR="0008697D" w:rsidRPr="00E561BB" w:rsidRDefault="0008697D" w:rsidP="0008697D">
      <w:pPr>
        <w:numPr>
          <w:ilvl w:val="0"/>
          <w:numId w:val="7"/>
        </w:num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61BB">
        <w:rPr>
          <w:rFonts w:ascii="Times New Roman" w:eastAsia="Times New Roman" w:hAnsi="Times New Roman" w:cs="Times New Roman"/>
          <w:sz w:val="24"/>
          <w:szCs w:val="24"/>
        </w:rPr>
        <w:t>Уборка рабочих мест.</w:t>
      </w:r>
    </w:p>
    <w:p w14:paraId="6B540EF1" w14:textId="77777777" w:rsidR="0008697D" w:rsidRPr="00E561BB" w:rsidRDefault="0008697D" w:rsidP="0008697D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12CE278B" w14:textId="77777777" w:rsidR="0008697D" w:rsidRPr="00E561BB" w:rsidRDefault="0008697D" w:rsidP="0008697D">
      <w:pPr>
        <w:spacing w:after="0"/>
        <w:ind w:left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Связь музея с научными и государственными учреждениями:</w:t>
      </w:r>
    </w:p>
    <w:p w14:paraId="09CFB9DE" w14:textId="77777777" w:rsidR="0008697D" w:rsidRPr="00E561BB" w:rsidRDefault="0008697D" w:rsidP="0008697D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Институт истории, археологии и этнологии народов Дальнего Востока  ДВО РАН;</w:t>
      </w:r>
    </w:p>
    <w:p w14:paraId="011A403C" w14:textId="77777777" w:rsidR="0008697D" w:rsidRPr="00E561BB" w:rsidRDefault="0008697D" w:rsidP="0008697D">
      <w:pPr>
        <w:numPr>
          <w:ilvl w:val="0"/>
          <w:numId w:val="16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Администрация Сельского поселения 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 Сергеевка</w:t>
      </w:r>
    </w:p>
    <w:p w14:paraId="671EF551" w14:textId="77777777" w:rsidR="0008697D" w:rsidRPr="00E561BB" w:rsidRDefault="0008697D" w:rsidP="0008697D">
      <w:pPr>
        <w:pStyle w:val="a7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Администрация Партизанского муниципального  района; </w:t>
      </w:r>
    </w:p>
    <w:p w14:paraId="29B6151F" w14:textId="77777777" w:rsidR="0008697D" w:rsidRPr="00E561BB" w:rsidRDefault="0008697D" w:rsidP="0008697D">
      <w:pPr>
        <w:pStyle w:val="a7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Сельская, районная и школьная библиотеки;</w:t>
      </w:r>
    </w:p>
    <w:p w14:paraId="49550C65" w14:textId="77777777" w:rsidR="0008697D" w:rsidRPr="00E561BB" w:rsidRDefault="0008697D" w:rsidP="0008697D">
      <w:pPr>
        <w:pStyle w:val="a7"/>
        <w:numPr>
          <w:ilvl w:val="0"/>
          <w:numId w:val="16"/>
        </w:num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Редакция газеты «Золотая Долина»;</w:t>
      </w:r>
    </w:p>
    <w:p w14:paraId="5EC95921" w14:textId="77777777" w:rsidR="0008697D" w:rsidRPr="00E561BB" w:rsidRDefault="0008697D" w:rsidP="0008697D">
      <w:pPr>
        <w:pStyle w:val="a7"/>
        <w:numPr>
          <w:ilvl w:val="0"/>
          <w:numId w:val="16"/>
        </w:num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 ветеранов села Сергеевка</w:t>
      </w:r>
    </w:p>
    <w:p w14:paraId="6D6D2A0B" w14:textId="77777777" w:rsidR="0008697D" w:rsidRPr="00E561BB" w:rsidRDefault="0008697D" w:rsidP="0008697D">
      <w:pPr>
        <w:pStyle w:val="a7"/>
        <w:numPr>
          <w:ilvl w:val="0"/>
          <w:numId w:val="16"/>
        </w:num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Районный историко-краеведческий музей</w:t>
      </w:r>
    </w:p>
    <w:p w14:paraId="0FF2C6C9" w14:textId="77777777" w:rsidR="0008697D" w:rsidRPr="00E561BB" w:rsidRDefault="0008697D" w:rsidP="0008697D">
      <w:pPr>
        <w:pStyle w:val="a7"/>
        <w:numPr>
          <w:ilvl w:val="0"/>
          <w:numId w:val="16"/>
        </w:num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ДВФУ. НПЦ «Наследие»</w:t>
      </w:r>
    </w:p>
    <w:p w14:paraId="6FC0B7F3" w14:textId="77777777" w:rsidR="0008697D" w:rsidRPr="00E561BB" w:rsidRDefault="0008697D" w:rsidP="0008697D">
      <w:pPr>
        <w:pStyle w:val="a7"/>
        <w:numPr>
          <w:ilvl w:val="0"/>
          <w:numId w:val="16"/>
        </w:num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Музейно-выставочный центр </w:t>
      </w:r>
      <w:proofErr w:type="spell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.Н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аходка</w:t>
      </w:r>
      <w:proofErr w:type="spell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4F5DE88D" w14:textId="77777777" w:rsidR="0008697D" w:rsidRPr="00E561BB" w:rsidRDefault="0008697D" w:rsidP="0008697D">
      <w:pPr>
        <w:pStyle w:val="a7"/>
        <w:numPr>
          <w:ilvl w:val="0"/>
          <w:numId w:val="16"/>
        </w:num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Музей </w:t>
      </w:r>
      <w:proofErr w:type="spell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proofErr w:type="gram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.П</w:t>
      </w:r>
      <w:proofErr w:type="gram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артизанска</w:t>
      </w:r>
      <w:proofErr w:type="spellEnd"/>
    </w:p>
    <w:p w14:paraId="60AF4C0D" w14:textId="77777777" w:rsidR="0008697D" w:rsidRPr="00E561BB" w:rsidRDefault="0008697D" w:rsidP="0008697D">
      <w:pPr>
        <w:pStyle w:val="a7"/>
        <w:numPr>
          <w:ilvl w:val="0"/>
          <w:numId w:val="16"/>
        </w:num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ПКО Русского географического общества. Секция </w:t>
      </w:r>
      <w:proofErr w:type="spellStart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>ПАиК</w:t>
      </w:r>
      <w:proofErr w:type="spellEnd"/>
      <w:r w:rsidRPr="00E561B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ПКО РГО</w:t>
      </w:r>
    </w:p>
    <w:p w14:paraId="40057EF7" w14:textId="77777777" w:rsidR="0008697D" w:rsidRPr="00E561BB" w:rsidRDefault="0008697D" w:rsidP="000869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DE4A751" w14:textId="77777777" w:rsidR="0008697D" w:rsidRPr="00E561BB" w:rsidRDefault="0008697D" w:rsidP="000869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37F3A33F" w14:textId="77777777" w:rsidR="0008697D" w:rsidRPr="009572E7" w:rsidRDefault="0008697D" w:rsidP="0008697D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61BB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  <w:t>2.4.КАЛЕНДАРНЫЙ УЧЕБНЫЙ ГРАФИК</w:t>
      </w:r>
    </w:p>
    <w:p w14:paraId="18CA730B" w14:textId="77777777" w:rsidR="0008697D" w:rsidRPr="00E561BB" w:rsidRDefault="0008697D" w:rsidP="0008697D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</w:pPr>
      <w:r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  <w:t>2024-2025</w:t>
      </w:r>
      <w:r w:rsidRPr="00E561BB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ar-SA"/>
        </w:rPr>
        <w:t xml:space="preserve"> учебный год:</w:t>
      </w:r>
    </w:p>
    <w:p w14:paraId="29AC2797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Начало </w:t>
      </w:r>
      <w:r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учебного года с 02 сентября 2024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г., оконч</w:t>
      </w:r>
      <w:r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ание учебного года – 31 мая 2025</w:t>
      </w: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 xml:space="preserve"> года.</w:t>
      </w:r>
    </w:p>
    <w:p w14:paraId="4C77A758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</w:p>
    <w:tbl>
      <w:tblPr>
        <w:tblW w:w="0" w:type="auto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34"/>
        <w:gridCol w:w="4814"/>
      </w:tblGrid>
      <w:tr w:rsidR="0008697D" w:rsidRPr="00E561BB" w14:paraId="003B6C8B" w14:textId="77777777" w:rsidTr="00C31AD6">
        <w:trPr>
          <w:trHeight w:val="323"/>
        </w:trPr>
        <w:tc>
          <w:tcPr>
            <w:tcW w:w="5534" w:type="dxa"/>
            <w:vAlign w:val="bottom"/>
          </w:tcPr>
          <w:p w14:paraId="255BAC7E" w14:textId="77777777" w:rsidR="0008697D" w:rsidRPr="00E561BB" w:rsidRDefault="0008697D" w:rsidP="00C31AD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Этапы образовательного процесса</w:t>
            </w:r>
          </w:p>
        </w:tc>
        <w:tc>
          <w:tcPr>
            <w:tcW w:w="4814" w:type="dxa"/>
            <w:vAlign w:val="bottom"/>
          </w:tcPr>
          <w:p w14:paraId="48F5293A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1 год</w:t>
            </w:r>
          </w:p>
        </w:tc>
      </w:tr>
      <w:tr w:rsidR="0008697D" w:rsidRPr="00E561BB" w14:paraId="5B656866" w14:textId="77777777" w:rsidTr="00C31AD6">
        <w:trPr>
          <w:trHeight w:val="499"/>
        </w:trPr>
        <w:tc>
          <w:tcPr>
            <w:tcW w:w="5534" w:type="dxa"/>
          </w:tcPr>
          <w:p w14:paraId="02BFB524" w14:textId="77777777" w:rsidR="0008697D" w:rsidRPr="00E561BB" w:rsidRDefault="0008697D" w:rsidP="00C31AD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Продолжительность учебного года, неделя</w:t>
            </w:r>
          </w:p>
        </w:tc>
        <w:tc>
          <w:tcPr>
            <w:tcW w:w="4814" w:type="dxa"/>
            <w:vAlign w:val="center"/>
          </w:tcPr>
          <w:p w14:paraId="0F94D2BD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36</w:t>
            </w:r>
          </w:p>
        </w:tc>
      </w:tr>
      <w:tr w:rsidR="0008697D" w:rsidRPr="00E561BB" w14:paraId="221E7CD3" w14:textId="77777777" w:rsidTr="00C31AD6">
        <w:trPr>
          <w:trHeight w:val="323"/>
        </w:trPr>
        <w:tc>
          <w:tcPr>
            <w:tcW w:w="5534" w:type="dxa"/>
            <w:vAlign w:val="bottom"/>
          </w:tcPr>
          <w:p w14:paraId="5C630382" w14:textId="77777777" w:rsidR="0008697D" w:rsidRPr="00E561BB" w:rsidRDefault="0008697D" w:rsidP="00C31AD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учебных дней</w:t>
            </w:r>
          </w:p>
        </w:tc>
        <w:tc>
          <w:tcPr>
            <w:tcW w:w="4814" w:type="dxa"/>
            <w:vAlign w:val="bottom"/>
          </w:tcPr>
          <w:p w14:paraId="5D8A6A57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184</w:t>
            </w:r>
          </w:p>
        </w:tc>
      </w:tr>
      <w:tr w:rsidR="0008697D" w:rsidRPr="00E561BB" w14:paraId="39FE0617" w14:textId="77777777" w:rsidTr="00C31AD6">
        <w:trPr>
          <w:trHeight w:val="498"/>
        </w:trPr>
        <w:tc>
          <w:tcPr>
            <w:tcW w:w="5534" w:type="dxa"/>
          </w:tcPr>
          <w:p w14:paraId="06A76FBD" w14:textId="77777777" w:rsidR="0008697D" w:rsidRPr="00E561BB" w:rsidRDefault="0008697D" w:rsidP="00C31AD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Продолжительность</w:t>
            </w:r>
          </w:p>
        </w:tc>
        <w:tc>
          <w:tcPr>
            <w:tcW w:w="4814" w:type="dxa"/>
          </w:tcPr>
          <w:p w14:paraId="60766B44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2.09.2024</w:t>
            </w: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31.05.2025</w:t>
            </w:r>
          </w:p>
        </w:tc>
      </w:tr>
      <w:tr w:rsidR="0008697D" w:rsidRPr="00E561BB" w14:paraId="40BBC092" w14:textId="77777777" w:rsidTr="00C31AD6">
        <w:trPr>
          <w:trHeight w:val="323"/>
        </w:trPr>
        <w:tc>
          <w:tcPr>
            <w:tcW w:w="5534" w:type="dxa"/>
            <w:vAlign w:val="bottom"/>
          </w:tcPr>
          <w:p w14:paraId="613C79E5" w14:textId="77777777" w:rsidR="0008697D" w:rsidRPr="00E561BB" w:rsidRDefault="0008697D" w:rsidP="00C31A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Возраст детей, лет</w:t>
            </w:r>
          </w:p>
        </w:tc>
        <w:tc>
          <w:tcPr>
            <w:tcW w:w="4814" w:type="dxa"/>
            <w:vAlign w:val="bottom"/>
          </w:tcPr>
          <w:p w14:paraId="681D225A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-18</w:t>
            </w:r>
          </w:p>
        </w:tc>
      </w:tr>
      <w:tr w:rsidR="0008697D" w:rsidRPr="00E561BB" w14:paraId="6A78C1BE" w14:textId="77777777" w:rsidTr="00C31AD6">
        <w:trPr>
          <w:trHeight w:val="323"/>
        </w:trPr>
        <w:tc>
          <w:tcPr>
            <w:tcW w:w="5534" w:type="dxa"/>
            <w:vAlign w:val="bottom"/>
          </w:tcPr>
          <w:p w14:paraId="7DD76DC3" w14:textId="77777777" w:rsidR="0008697D" w:rsidRPr="00E561BB" w:rsidRDefault="0008697D" w:rsidP="00C31AD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Продолжительность занятия, час</w:t>
            </w:r>
          </w:p>
        </w:tc>
        <w:tc>
          <w:tcPr>
            <w:tcW w:w="4814" w:type="dxa"/>
            <w:vAlign w:val="bottom"/>
          </w:tcPr>
          <w:p w14:paraId="4C9AD20B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От 2</w:t>
            </w:r>
            <w:r w:rsidRPr="00E561BB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до 3.5</w:t>
            </w:r>
          </w:p>
        </w:tc>
      </w:tr>
      <w:tr w:rsidR="0008697D" w:rsidRPr="00E561BB" w14:paraId="476886E2" w14:textId="77777777" w:rsidTr="00C31AD6">
        <w:trPr>
          <w:trHeight w:val="323"/>
        </w:trPr>
        <w:tc>
          <w:tcPr>
            <w:tcW w:w="5534" w:type="dxa"/>
            <w:vAlign w:val="bottom"/>
          </w:tcPr>
          <w:p w14:paraId="35AD7662" w14:textId="77777777" w:rsidR="0008697D" w:rsidRPr="00E561BB" w:rsidRDefault="0008697D" w:rsidP="00C31A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Режим занятия</w:t>
            </w:r>
          </w:p>
        </w:tc>
        <w:tc>
          <w:tcPr>
            <w:tcW w:w="4814" w:type="dxa"/>
            <w:vAlign w:val="bottom"/>
          </w:tcPr>
          <w:p w14:paraId="5AA357B4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5 раза/</w:t>
            </w:r>
            <w:proofErr w:type="spellStart"/>
            <w:r w:rsidRPr="00E561BB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нед</w:t>
            </w:r>
            <w:proofErr w:type="spellEnd"/>
          </w:p>
        </w:tc>
      </w:tr>
      <w:tr w:rsidR="0008697D" w:rsidRPr="00E561BB" w14:paraId="2D098D77" w14:textId="77777777" w:rsidTr="00C31AD6">
        <w:trPr>
          <w:trHeight w:val="323"/>
        </w:trPr>
        <w:tc>
          <w:tcPr>
            <w:tcW w:w="5534" w:type="dxa"/>
            <w:vAlign w:val="bottom"/>
          </w:tcPr>
          <w:p w14:paraId="100B548F" w14:textId="77777777" w:rsidR="0008697D" w:rsidRPr="00E561BB" w:rsidRDefault="0008697D" w:rsidP="00C31AD6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sz w:val="24"/>
                <w:szCs w:val="24"/>
              </w:rPr>
              <w:t>Годовая учебная нагрузка, час</w:t>
            </w:r>
          </w:p>
        </w:tc>
        <w:tc>
          <w:tcPr>
            <w:tcW w:w="4814" w:type="dxa"/>
            <w:vAlign w:val="bottom"/>
          </w:tcPr>
          <w:p w14:paraId="1DB7BE3B" w14:textId="77777777" w:rsidR="0008697D" w:rsidRPr="00E561BB" w:rsidRDefault="0008697D" w:rsidP="00C31A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561BB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648 час</w:t>
            </w:r>
          </w:p>
        </w:tc>
      </w:tr>
    </w:tbl>
    <w:p w14:paraId="6284D243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</w:p>
    <w:p w14:paraId="1C8351D9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66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Количество учебных недель – 36 недель.</w:t>
      </w:r>
    </w:p>
    <w:p w14:paraId="74E7AED2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</w:rPr>
        <w:t xml:space="preserve">Занятия проводятся во второй половине дня. Между основной занятостью </w:t>
      </w:r>
      <w:proofErr w:type="gramStart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</w:rPr>
        <w:t>обучающихся</w:t>
      </w:r>
      <w:proofErr w:type="gramEnd"/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</w:rPr>
        <w:t>, и занятиями в объединении соблюдается перерыв не менее получаса.</w:t>
      </w:r>
    </w:p>
    <w:p w14:paraId="772AA8F2" w14:textId="77777777" w:rsidR="0008697D" w:rsidRPr="00E561BB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</w:rPr>
        <w:t>Занятия в объединении проводятся в каникулярное время и не проводятся в праздничные дни.</w:t>
      </w:r>
    </w:p>
    <w:p w14:paraId="3AA03317" w14:textId="77777777" w:rsidR="0008697D" w:rsidRPr="00220FC3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  <w:r w:rsidRPr="00E561BB"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  <w:t>Промежуточная аттестация учащихся проводится в декабре, мае.</w:t>
      </w:r>
    </w:p>
    <w:p w14:paraId="2ED4D7D7" w14:textId="77777777" w:rsidR="0008697D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</w:p>
    <w:p w14:paraId="36692ED2" w14:textId="77777777" w:rsidR="0008697D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color w:val="000000"/>
          <w:sz w:val="24"/>
          <w:szCs w:val="24"/>
          <w:lang w:eastAsia="ar-SA"/>
        </w:rPr>
      </w:pPr>
    </w:p>
    <w:p w14:paraId="7C35EE59" w14:textId="77777777" w:rsidR="0008697D" w:rsidRPr="00220FC3" w:rsidRDefault="0008697D" w:rsidP="0008697D">
      <w:pPr>
        <w:suppressAutoHyphens/>
        <w:spacing w:after="0" w:line="240" w:lineRule="auto"/>
        <w:rPr>
          <w:rFonts w:ascii="Times New Roman" w:eastAsia="Arial Unicode MS" w:hAnsi="Times New Roman" w:cs="Times New Roman"/>
          <w:b/>
          <w:color w:val="000000"/>
          <w:sz w:val="28"/>
          <w:szCs w:val="28"/>
          <w:lang w:eastAsia="ar-SA"/>
        </w:rPr>
      </w:pPr>
      <w:r w:rsidRPr="009572E7">
        <w:rPr>
          <w:rFonts w:ascii="Times New Roman" w:eastAsia="Arial Unicode MS" w:hAnsi="Times New Roman" w:cs="Times New Roman"/>
          <w:b/>
          <w:color w:val="000000"/>
          <w:sz w:val="28"/>
          <w:szCs w:val="28"/>
          <w:lang w:eastAsia="ar-SA"/>
        </w:rPr>
        <w:t>Список литературы</w:t>
      </w:r>
    </w:p>
    <w:p w14:paraId="3C05D826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Программные материалы:</w:t>
      </w:r>
    </w:p>
    <w:p w14:paraId="4742018C" w14:textId="77777777" w:rsidR="0008697D" w:rsidRPr="006D6B50" w:rsidRDefault="0008697D" w:rsidP="0008697D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Закон РФ от 29.12.2012 г. № 273-ФЗ «Об образовании в Российской Федерации».</w:t>
      </w:r>
    </w:p>
    <w:p w14:paraId="4A42263C" w14:textId="77777777" w:rsidR="0008697D" w:rsidRPr="006D6B50" w:rsidRDefault="0008697D" w:rsidP="0008697D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ФЗ «О МУЗЕЙНОМ ФОНДЕ РОССИЙСКОЙ ФЕДЕРАЦИИ И МУЗЕЯХ В РОССИЙСКОЙ ФЕДЕРАЦИИ».  </w:t>
      </w:r>
      <w:proofErr w:type="gramStart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</w:t>
      </w:r>
      <w:proofErr w:type="gramEnd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Государственной Думой 24 апреля 1996 г. (в ред. Федеральных законов от 10.01.2003 </w:t>
      </w:r>
      <w:hyperlink r:id="rId10" w:history="1">
        <w:r w:rsidRPr="006D6B5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N 15-ФЗ,</w:t>
        </w:r>
      </w:hyperlink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 от 22.08.2004 </w:t>
      </w:r>
      <w:hyperlink r:id="rId11" w:history="1">
        <w:r w:rsidRPr="006D6B5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N 122-ФЗ</w:t>
        </w:r>
      </w:hyperlink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26.06.2007 </w:t>
      </w:r>
      <w:hyperlink r:id="rId12" w:history="1">
        <w:r w:rsidRPr="006D6B5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N 118-ФЗ</w:t>
        </w:r>
      </w:hyperlink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23.07.2008 </w:t>
      </w:r>
      <w:hyperlink r:id="rId13" w:history="1">
        <w:r w:rsidRPr="006D6B5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N 160-ФЗ</w:t>
        </w:r>
      </w:hyperlink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08.05.2010 </w:t>
      </w:r>
      <w:hyperlink r:id="rId14" w:history="1">
        <w:r w:rsidRPr="006D6B5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N 83-ФЗ</w:t>
        </w:r>
      </w:hyperlink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23.02.2011 </w:t>
      </w:r>
      <w:hyperlink r:id="rId15" w:history="1">
        <w:r w:rsidRPr="006D6B5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N 19-ФЗ</w:t>
        </w:r>
      </w:hyperlink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14:paraId="66C1A57C" w14:textId="77777777" w:rsidR="0008697D" w:rsidRPr="006D6B50" w:rsidRDefault="0008697D" w:rsidP="0008697D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Письмо МО РФ от 12 марта 2003 г. N 28-51-181/16 «О ДЕЯТЕЛЬНОСТИ МУЗЕЕВ ОБРАЗОВАТЕЛЬНЫХ УЧРЕЖДЕНИЙ»</w:t>
      </w:r>
    </w:p>
    <w:p w14:paraId="2DF67026" w14:textId="77777777" w:rsidR="0008697D" w:rsidRPr="006D6B50" w:rsidRDefault="0008697D" w:rsidP="0008697D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Письмо Министерства общего и профессионального образования Российской Федерации №653/19-15 от 7.121998г. «О программе туристско-краеведческого движения обучающихся Российской Федерации «Отечество».</w:t>
      </w:r>
    </w:p>
    <w:p w14:paraId="62391D12" w14:textId="77777777" w:rsidR="0008697D" w:rsidRPr="006D6B50" w:rsidRDefault="0008697D" w:rsidP="0008697D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 туристско-краеведческого движения обучающихся Российской Федерации «ОТЕЧЕСТВО». Утверждено Заместителем Министра общего и профессионального образования Российской Федерации 8 декабря 1998 г. и Председателем Союза краеведов России 7 декабря 1998 г.</w:t>
      </w:r>
    </w:p>
    <w:p w14:paraId="441D2F61" w14:textId="77777777" w:rsidR="0008697D" w:rsidRPr="006D6B50" w:rsidRDefault="0008697D" w:rsidP="0008697D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к письму  Департамента молодежной политики, воспитания и социальной защиты детей </w:t>
      </w:r>
      <w:proofErr w:type="spellStart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Минобрнауки</w:t>
      </w:r>
      <w:proofErr w:type="spellEnd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России от 12 января 2007 г. № 06-11 «Методические рекомендации по организации деятельности школьных музеев и развитию детских краеведческих объединений».</w:t>
      </w:r>
    </w:p>
    <w:p w14:paraId="2EAF6F09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Список литературы:</w:t>
      </w:r>
    </w:p>
    <w:p w14:paraId="1B437B19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1. Голышева Л.Б. Музейная педагогика/Преподавание  истории в школе №2, 2016 г.</w:t>
      </w:r>
    </w:p>
    <w:p w14:paraId="06D624DC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Емельянов Б.В. </w:t>
      </w:r>
      <w:proofErr w:type="spellStart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Экскурсоведение</w:t>
      </w:r>
      <w:proofErr w:type="spellEnd"/>
      <w:proofErr w:type="gramStart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/.</w:t>
      </w:r>
      <w:proofErr w:type="gramEnd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Емельянов Б.В. - М.,2017.</w:t>
      </w:r>
    </w:p>
    <w:p w14:paraId="6050B6EE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3. Музей и школа: пособие для учителя / под ред. Кудриной Т.А..-М.,2015..</w:t>
      </w:r>
    </w:p>
    <w:p w14:paraId="1386AC58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Столяров </w:t>
      </w:r>
      <w:proofErr w:type="spellStart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Б.А.Основы</w:t>
      </w:r>
      <w:proofErr w:type="spellEnd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экскурсионного дела/Столяров Б.А., Соколова Н.Д.-СПб.,2017.</w:t>
      </w:r>
    </w:p>
    <w:p w14:paraId="308E6451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 </w:t>
      </w:r>
      <w:proofErr w:type="spellStart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Садкович</w:t>
      </w:r>
      <w:proofErr w:type="spellEnd"/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Н.П., Практические рекомендации по созданию текста истории школы/Преподавание истории в школе «2, 2015 г.</w:t>
      </w:r>
    </w:p>
    <w:p w14:paraId="61AB41AE" w14:textId="77777777" w:rsidR="0008697D" w:rsidRPr="006D6B50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6. Туманов В.Е., Школьный музей, М., 2017г.</w:t>
      </w:r>
    </w:p>
    <w:p w14:paraId="5BFD7C45" w14:textId="775DEAF0" w:rsidR="0008697D" w:rsidRPr="0008697D" w:rsidRDefault="0008697D" w:rsidP="000869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6B50">
        <w:rPr>
          <w:rFonts w:ascii="Times New Roman" w:eastAsia="Times New Roman" w:hAnsi="Times New Roman" w:cs="Times New Roman"/>
          <w:sz w:val="24"/>
          <w:szCs w:val="24"/>
          <w:lang w:eastAsia="ru-RU"/>
        </w:rPr>
        <w:t>7. Школьный музей. Организация. Основные направления и формы работы. Методическое пособие. Янчева Т.И. Владивосток: ПИППКРО,2007.-232с.</w:t>
      </w:r>
      <w:r w:rsidRPr="006D6B5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14:paraId="454903A9" w14:textId="77777777" w:rsidR="00E60179" w:rsidRDefault="006D6B50" w:rsidP="0039347E">
      <w:pPr>
        <w:ind w:left="-141" w:right="-427" w:hanging="14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4A99">
        <w:rPr>
          <w:rFonts w:ascii="Times New Roman" w:hAnsi="Times New Roman" w:cs="Times New Roman"/>
          <w:b/>
          <w:sz w:val="24"/>
          <w:szCs w:val="24"/>
        </w:rPr>
        <w:lastRenderedPageBreak/>
        <w:t>Календарный учебный график</w:t>
      </w:r>
    </w:p>
    <w:p w14:paraId="15464015" w14:textId="2D887F55" w:rsidR="006D6B50" w:rsidRPr="00164A99" w:rsidRDefault="00E60179" w:rsidP="0039347E">
      <w:pPr>
        <w:ind w:left="-141" w:right="-427" w:hanging="143"/>
        <w:jc w:val="center"/>
        <w:rPr>
          <w:rFonts w:ascii="Times New Roman" w:hAnsi="Times New Roman" w:cs="Times New Roman"/>
          <w:color w:val="111115"/>
          <w:sz w:val="24"/>
          <w:szCs w:val="24"/>
          <w:bdr w:val="none" w:sz="0" w:space="0" w:color="auto" w:frame="1"/>
        </w:rPr>
      </w:pPr>
      <w:r>
        <w:rPr>
          <w:rFonts w:ascii="Times New Roman" w:hAnsi="Times New Roman" w:cs="Times New Roman"/>
          <w:b/>
          <w:sz w:val="24"/>
          <w:szCs w:val="24"/>
        </w:rPr>
        <w:t>648 час</w:t>
      </w:r>
      <w:r w:rsidR="006D6B50" w:rsidRPr="00164A9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1E22D372" w14:textId="24D95578" w:rsidR="006D6B50" w:rsidRPr="00702850" w:rsidRDefault="006D6B50" w:rsidP="00702850">
      <w:pPr>
        <w:shd w:val="clear" w:color="auto" w:fill="FFFFFF"/>
        <w:spacing w:after="100" w:afterAutospacing="1" w:line="360" w:lineRule="atLeast"/>
        <w:jc w:val="center"/>
        <w:rPr>
          <w:rFonts w:ascii="Times New Roman" w:hAnsi="Times New Roman" w:cs="Times New Roman"/>
          <w:color w:val="111115"/>
          <w:sz w:val="24"/>
          <w:szCs w:val="24"/>
        </w:rPr>
      </w:pPr>
      <w:r w:rsidRPr="00164A99">
        <w:rPr>
          <w:rFonts w:ascii="Times New Roman" w:hAnsi="Times New Roman" w:cs="Times New Roman"/>
          <w:color w:val="111115"/>
          <w:sz w:val="24"/>
          <w:szCs w:val="24"/>
          <w:bdr w:val="none" w:sz="0" w:space="0" w:color="auto" w:frame="1"/>
        </w:rPr>
        <w:t>86/296/266 (всего: теория/практика/индивидуальные занятия)</w:t>
      </w:r>
    </w:p>
    <w:tbl>
      <w:tblPr>
        <w:tblStyle w:val="a8"/>
        <w:tblW w:w="1162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992"/>
        <w:gridCol w:w="567"/>
        <w:gridCol w:w="993"/>
        <w:gridCol w:w="1417"/>
        <w:gridCol w:w="709"/>
        <w:gridCol w:w="4111"/>
        <w:gridCol w:w="992"/>
        <w:gridCol w:w="1276"/>
      </w:tblGrid>
      <w:tr w:rsidR="0039347E" w:rsidRPr="00164A99" w14:paraId="5FC1C883" w14:textId="77777777" w:rsidTr="00E95EF1">
        <w:tc>
          <w:tcPr>
            <w:tcW w:w="568" w:type="dxa"/>
          </w:tcPr>
          <w:p w14:paraId="391677D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992" w:type="dxa"/>
          </w:tcPr>
          <w:p w14:paraId="2E0001C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567" w:type="dxa"/>
          </w:tcPr>
          <w:p w14:paraId="5151934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число</w:t>
            </w:r>
          </w:p>
        </w:tc>
        <w:tc>
          <w:tcPr>
            <w:tcW w:w="993" w:type="dxa"/>
          </w:tcPr>
          <w:p w14:paraId="418CC08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</w:t>
            </w:r>
          </w:p>
          <w:p w14:paraId="4EAA12DE" w14:textId="5A278F15" w:rsidR="0039347E" w:rsidRPr="00164A99" w:rsidRDefault="0039347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роведе</w:t>
            </w:r>
            <w:proofErr w:type="spellEnd"/>
          </w:p>
          <w:p w14:paraId="4FC390F4" w14:textId="6DA2C0C3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ния</w:t>
            </w:r>
            <w:proofErr w:type="spellEnd"/>
          </w:p>
          <w:p w14:paraId="1C9CAF2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417" w:type="dxa"/>
          </w:tcPr>
          <w:p w14:paraId="41F8C5E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</w:t>
            </w:r>
          </w:p>
          <w:p w14:paraId="7FCC50F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709" w:type="dxa"/>
          </w:tcPr>
          <w:p w14:paraId="5C4AA96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</w:t>
            </w:r>
          </w:p>
          <w:p w14:paraId="3751017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</w:p>
          <w:p w14:paraId="39B255E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часов</w:t>
            </w:r>
          </w:p>
        </w:tc>
        <w:tc>
          <w:tcPr>
            <w:tcW w:w="4111" w:type="dxa"/>
          </w:tcPr>
          <w:p w14:paraId="099540D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 занятия</w:t>
            </w:r>
          </w:p>
        </w:tc>
        <w:tc>
          <w:tcPr>
            <w:tcW w:w="992" w:type="dxa"/>
          </w:tcPr>
          <w:p w14:paraId="3DE4BF4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Место </w:t>
            </w:r>
          </w:p>
          <w:p w14:paraId="0B8C1FA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проведения</w:t>
            </w:r>
          </w:p>
        </w:tc>
        <w:tc>
          <w:tcPr>
            <w:tcW w:w="1276" w:type="dxa"/>
          </w:tcPr>
          <w:p w14:paraId="19A811D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контроля</w:t>
            </w:r>
          </w:p>
        </w:tc>
      </w:tr>
      <w:tr w:rsidR="0039347E" w:rsidRPr="00164A99" w14:paraId="13982960" w14:textId="77777777" w:rsidTr="00E95EF1">
        <w:tc>
          <w:tcPr>
            <w:tcW w:w="568" w:type="dxa"/>
          </w:tcPr>
          <w:p w14:paraId="28362E2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</w:tcPr>
          <w:p w14:paraId="4195122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0EE5BA9C" w14:textId="782BB557" w:rsidR="006D6B50" w:rsidRPr="00164A99" w:rsidRDefault="00A95535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1E34A9BF" w14:textId="574DF892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="00705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560CB4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вводное</w:t>
            </w:r>
          </w:p>
        </w:tc>
        <w:tc>
          <w:tcPr>
            <w:tcW w:w="709" w:type="dxa"/>
          </w:tcPr>
          <w:p w14:paraId="4D62E976" w14:textId="3144776C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66A3341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«Здравствуй, музей!» Инструктаж по технике безопасности.</w:t>
            </w:r>
          </w:p>
        </w:tc>
        <w:tc>
          <w:tcPr>
            <w:tcW w:w="992" w:type="dxa"/>
          </w:tcPr>
          <w:p w14:paraId="1E119F6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51E39B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196C9138" w14:textId="77777777" w:rsidTr="00E95EF1">
        <w:tc>
          <w:tcPr>
            <w:tcW w:w="568" w:type="dxa"/>
          </w:tcPr>
          <w:p w14:paraId="4F77F4D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992" w:type="dxa"/>
          </w:tcPr>
          <w:p w14:paraId="47F8689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1FD25C0D" w14:textId="581DA7C8" w:rsidR="006D6B50" w:rsidRPr="00164A99" w:rsidRDefault="004418D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14:paraId="642232B7" w14:textId="233809CE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705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F00881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2710277" w14:textId="51391D04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7A04CD7A" w14:textId="0CC77C4D" w:rsidR="006D6B50" w:rsidRPr="00164A99" w:rsidRDefault="006D6B50" w:rsidP="004418D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Линейка: «День окончания Второй мировой войны (1945)</w:t>
            </w:r>
            <w:r w:rsidR="00AC5118"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4418D0">
              <w:rPr>
                <w:rFonts w:ascii="Times New Roman" w:hAnsi="Times New Roman" w:cs="Times New Roman"/>
                <w:sz w:val="24"/>
                <w:szCs w:val="24"/>
              </w:rPr>
              <w:t xml:space="preserve"> Открытие парты Героя</w:t>
            </w:r>
          </w:p>
        </w:tc>
        <w:tc>
          <w:tcPr>
            <w:tcW w:w="992" w:type="dxa"/>
          </w:tcPr>
          <w:p w14:paraId="00C1F23D" w14:textId="07E38564" w:rsidR="006D6B50" w:rsidRPr="00164A99" w:rsidRDefault="00AC511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узей</w:t>
            </w:r>
          </w:p>
          <w:p w14:paraId="73B71B36" w14:textId="77777777" w:rsidR="00AC5118" w:rsidRPr="00164A99" w:rsidRDefault="00AC511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254BAF9E" w14:textId="5BF85A02" w:rsidR="00AC5118" w:rsidRPr="00164A99" w:rsidRDefault="00AC5118" w:rsidP="004418D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6" w:type="dxa"/>
          </w:tcPr>
          <w:p w14:paraId="639D0242" w14:textId="1C08A54A" w:rsidR="006D6B50" w:rsidRPr="00164A99" w:rsidRDefault="004418D0" w:rsidP="006D6B5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</w:t>
            </w:r>
          </w:p>
        </w:tc>
      </w:tr>
      <w:tr w:rsidR="0039347E" w:rsidRPr="00164A99" w14:paraId="4B57D5DC" w14:textId="77777777" w:rsidTr="00E95EF1">
        <w:tc>
          <w:tcPr>
            <w:tcW w:w="568" w:type="dxa"/>
          </w:tcPr>
          <w:p w14:paraId="750BD2C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</w:tcPr>
          <w:p w14:paraId="61A125E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7E380F6B" w14:textId="016861C2" w:rsidR="006D6B50" w:rsidRPr="00164A99" w:rsidRDefault="00F46A5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47B4696B" w14:textId="2AB618B7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F3CF6E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..Экскурсия</w:t>
            </w:r>
            <w:proofErr w:type="spellEnd"/>
          </w:p>
        </w:tc>
        <w:tc>
          <w:tcPr>
            <w:tcW w:w="709" w:type="dxa"/>
          </w:tcPr>
          <w:p w14:paraId="10D9BFC3" w14:textId="4BA83E80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0C9E516B" w14:textId="5A90CF16" w:rsidR="006D6B50" w:rsidRPr="00164A99" w:rsidRDefault="00AC511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Заседание Совета музея. Плановые задания каждому активисту в рамках порученного участка работы в музее.  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экскурсоводами: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составление экскурсий, тренинг.</w:t>
            </w:r>
          </w:p>
        </w:tc>
        <w:tc>
          <w:tcPr>
            <w:tcW w:w="992" w:type="dxa"/>
          </w:tcPr>
          <w:p w14:paraId="30A6247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0D23568" w14:textId="26EF9E3E" w:rsidR="006D6B50" w:rsidRPr="00164A99" w:rsidRDefault="00AC511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составление экскурсий, тренинг.</w:t>
            </w:r>
          </w:p>
        </w:tc>
      </w:tr>
      <w:tr w:rsidR="0039347E" w:rsidRPr="00164A99" w14:paraId="28F21583" w14:textId="77777777" w:rsidTr="00E95EF1">
        <w:tc>
          <w:tcPr>
            <w:tcW w:w="568" w:type="dxa"/>
          </w:tcPr>
          <w:p w14:paraId="03B4352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14:paraId="3368306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3F149B7B" w14:textId="35FF1E62" w:rsidR="006D6B50" w:rsidRPr="00164A99" w:rsidRDefault="00F46A5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</w:tcPr>
          <w:p w14:paraId="149D97E6" w14:textId="70FBBE88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</w:t>
            </w:r>
            <w:r w:rsidR="001A798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705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CD920B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30C8848A" w14:textId="3E5DDD06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791726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Выбор темы исследовательской работы. Планирование работы.</w:t>
            </w:r>
          </w:p>
        </w:tc>
        <w:tc>
          <w:tcPr>
            <w:tcW w:w="992" w:type="dxa"/>
          </w:tcPr>
          <w:p w14:paraId="41DDE1A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827C65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5E672028" w14:textId="77777777" w:rsidTr="00E95EF1">
        <w:tc>
          <w:tcPr>
            <w:tcW w:w="568" w:type="dxa"/>
          </w:tcPr>
          <w:p w14:paraId="6A3004C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2" w:type="dxa"/>
          </w:tcPr>
          <w:p w14:paraId="4F33228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77BF5FCA" w14:textId="362DD7A6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</w:tcPr>
          <w:p w14:paraId="03CAB9AE" w14:textId="69C5AC62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.00-16.0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341EDE7" w14:textId="4C8A03B9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Краеведческая викторина</w:t>
            </w:r>
          </w:p>
        </w:tc>
        <w:tc>
          <w:tcPr>
            <w:tcW w:w="709" w:type="dxa"/>
          </w:tcPr>
          <w:p w14:paraId="63507867" w14:textId="0D3A5949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127FE2E" w14:textId="650B46EA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Школьный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турслет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Краеведческая викторина  «Люби и знай свой край»</w:t>
            </w:r>
          </w:p>
        </w:tc>
        <w:tc>
          <w:tcPr>
            <w:tcW w:w="992" w:type="dxa"/>
          </w:tcPr>
          <w:p w14:paraId="164F00BB" w14:textId="7EFB2A5F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Семейный сквер</w:t>
            </w:r>
          </w:p>
        </w:tc>
        <w:tc>
          <w:tcPr>
            <w:tcW w:w="1276" w:type="dxa"/>
          </w:tcPr>
          <w:p w14:paraId="6FDBCD7D" w14:textId="779AF3AC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Викторина</w:t>
            </w:r>
          </w:p>
        </w:tc>
      </w:tr>
      <w:tr w:rsidR="0039347E" w:rsidRPr="00164A99" w14:paraId="6C5CFE65" w14:textId="77777777" w:rsidTr="00E95EF1">
        <w:tc>
          <w:tcPr>
            <w:tcW w:w="568" w:type="dxa"/>
          </w:tcPr>
          <w:p w14:paraId="3549802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2" w:type="dxa"/>
          </w:tcPr>
          <w:p w14:paraId="5FC698B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60DE3717" w14:textId="6A78E0A8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47F4628B" w14:textId="4FE724DC" w:rsidR="006D6B50" w:rsidRPr="00164A99" w:rsidRDefault="00FF71C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="00705157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5754BA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7FE35738" w14:textId="37DCE998" w:rsidR="006D6B50" w:rsidRPr="00164A99" w:rsidRDefault="0062301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F960996" w14:textId="5B50D5D1" w:rsidR="006D6B50" w:rsidRPr="000E58E5" w:rsidRDefault="000E58E5" w:rsidP="000E58E5">
            <w:pPr>
              <w:rPr>
                <w:color w:val="000000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Музейный урок: «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E58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Международный день памяти жертв </w:t>
            </w:r>
            <w:proofErr w:type="spellStart"/>
            <w:r w:rsidRPr="000E58E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фашизма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proofErr w:type="gramStart"/>
            <w:r w:rsidRPr="000E58E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;</w:t>
            </w:r>
            <w:r w:rsidR="00AC5118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="00AC5118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ыбор</w:t>
            </w:r>
            <w:proofErr w:type="spellEnd"/>
            <w:r w:rsidR="00AC5118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темы исследовательской работы. Планирование работы.</w:t>
            </w:r>
          </w:p>
        </w:tc>
        <w:tc>
          <w:tcPr>
            <w:tcW w:w="992" w:type="dxa"/>
          </w:tcPr>
          <w:p w14:paraId="49FA9E4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E96DB04" w14:textId="4727A784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Беседа, </w:t>
            </w:r>
            <w:r w:rsidR="000E5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</w:tr>
      <w:tr w:rsidR="0039347E" w:rsidRPr="00164A99" w14:paraId="4BCD03D2" w14:textId="77777777" w:rsidTr="00E95EF1">
        <w:tc>
          <w:tcPr>
            <w:tcW w:w="568" w:type="dxa"/>
          </w:tcPr>
          <w:p w14:paraId="46984FA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14:paraId="5C34369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5A1F5443" w14:textId="302C840F" w:rsidR="006D6B50" w:rsidRPr="00164A99" w:rsidRDefault="000E58E5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</w:tcPr>
          <w:p w14:paraId="7EF06F85" w14:textId="63FA7D8E" w:rsidR="006D6B50" w:rsidRPr="00164A99" w:rsidRDefault="00705157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68F331B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54C6D846" w14:textId="400C9C06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6B63E85E" w14:textId="63CB03D6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для 1-х классов  «По страницам истории школы»</w:t>
            </w:r>
            <w:r w:rsidR="000E58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Музейный урок для 8-х классов «Освоение и заселение Приморья»</w:t>
            </w:r>
          </w:p>
        </w:tc>
        <w:tc>
          <w:tcPr>
            <w:tcW w:w="992" w:type="dxa"/>
          </w:tcPr>
          <w:p w14:paraId="72D6506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2D7CC80" w14:textId="093C71BC" w:rsidR="006D6B50" w:rsidRPr="00164A99" w:rsidRDefault="000E58E5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по результатам экскурсии</w:t>
            </w:r>
          </w:p>
        </w:tc>
      </w:tr>
      <w:tr w:rsidR="0039347E" w:rsidRPr="00164A99" w14:paraId="7CE0E2DA" w14:textId="77777777" w:rsidTr="00E95EF1">
        <w:tc>
          <w:tcPr>
            <w:tcW w:w="568" w:type="dxa"/>
          </w:tcPr>
          <w:p w14:paraId="1318676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2" w:type="dxa"/>
          </w:tcPr>
          <w:p w14:paraId="2A43CBA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05E7F14D" w14:textId="32602184" w:rsidR="006D6B50" w:rsidRPr="00164A99" w:rsidRDefault="000E58E5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3" w:type="dxa"/>
          </w:tcPr>
          <w:p w14:paraId="2E20DC95" w14:textId="0173A1F9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705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705157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B30AB10" w14:textId="77777777" w:rsidR="00037EA6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Практикум.</w:t>
            </w:r>
          </w:p>
          <w:p w14:paraId="3DBB1027" w14:textId="051F5A4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родственниками участников СВО, сбор материалов</w:t>
            </w:r>
          </w:p>
        </w:tc>
        <w:tc>
          <w:tcPr>
            <w:tcW w:w="709" w:type="dxa"/>
          </w:tcPr>
          <w:p w14:paraId="4C6781B5" w14:textId="2E437D28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39E7D8EB" w14:textId="29B5961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Подготовка материалов</w:t>
            </w:r>
            <w:r w:rsidR="00AC5118"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выставки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</w:t>
            </w:r>
            <w:r w:rsidR="00AC5118"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По страницам СВО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="000E58E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14:paraId="0E7972E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43914D4" w14:textId="2C389F27" w:rsidR="006D6B50" w:rsidRPr="00164A99" w:rsidRDefault="00037E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родственниками участников СВО, сбор материалов</w:t>
            </w:r>
          </w:p>
        </w:tc>
      </w:tr>
      <w:tr w:rsidR="0039347E" w:rsidRPr="00164A99" w14:paraId="756DD3C4" w14:textId="77777777" w:rsidTr="00E95EF1">
        <w:tc>
          <w:tcPr>
            <w:tcW w:w="568" w:type="dxa"/>
          </w:tcPr>
          <w:p w14:paraId="5A6BBD3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2" w:type="dxa"/>
          </w:tcPr>
          <w:p w14:paraId="724759F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3653819F" w14:textId="381C1DF2" w:rsidR="006D6B50" w:rsidRPr="00164A99" w:rsidRDefault="000E58E5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3" w:type="dxa"/>
          </w:tcPr>
          <w:p w14:paraId="3CA0746C" w14:textId="780AB380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</w:t>
            </w:r>
            <w:r w:rsidR="005C2AE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729F2DE5" w14:textId="3867C552" w:rsidR="006D6B50" w:rsidRPr="00164A99" w:rsidRDefault="00FD468E" w:rsidP="00FD468E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ЭкскурсияП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рактикум</w:t>
            </w:r>
            <w:proofErr w:type="spellEnd"/>
          </w:p>
        </w:tc>
        <w:tc>
          <w:tcPr>
            <w:tcW w:w="709" w:type="dxa"/>
          </w:tcPr>
          <w:p w14:paraId="5FB0A226" w14:textId="2744CBEE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64984AB" w14:textId="3E42EF8E" w:rsidR="006D6B50" w:rsidRPr="00164A99" w:rsidRDefault="00FF71C4" w:rsidP="00FF71C4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для 1-х классов  «По страницам истории школы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="00FD46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Составление экскурсии с группой начинающих экскурсоводов</w:t>
            </w:r>
          </w:p>
        </w:tc>
        <w:tc>
          <w:tcPr>
            <w:tcW w:w="992" w:type="dxa"/>
          </w:tcPr>
          <w:p w14:paraId="1D73471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A7A6B2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167C58EE" w14:textId="77777777" w:rsidTr="00E95EF1">
        <w:tc>
          <w:tcPr>
            <w:tcW w:w="568" w:type="dxa"/>
          </w:tcPr>
          <w:p w14:paraId="1161F82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2" w:type="dxa"/>
          </w:tcPr>
          <w:p w14:paraId="767A6E1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51DEA52D" w14:textId="4CCDD56B" w:rsidR="006D6B50" w:rsidRPr="00164A99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3" w:type="dxa"/>
          </w:tcPr>
          <w:p w14:paraId="65737EFF" w14:textId="5C4DFE95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</w:t>
            </w:r>
            <w:r w:rsidR="005C2A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5C2AE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ADBD9B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7F3B726D" w14:textId="40B0B024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6230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6A1CDF7" w14:textId="2FD0C73D" w:rsidR="006D6B50" w:rsidRPr="00164A99" w:rsidRDefault="00F46A5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Музейный урок «Внутренний мир русской избы» (ИЗО -5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экскурсоводами: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Экскурсии «История моего села»</w:t>
            </w:r>
          </w:p>
        </w:tc>
        <w:tc>
          <w:tcPr>
            <w:tcW w:w="992" w:type="dxa"/>
          </w:tcPr>
          <w:p w14:paraId="286734B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A5DAB2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69D99BCC" w14:textId="77777777" w:rsidTr="00E95EF1">
        <w:tc>
          <w:tcPr>
            <w:tcW w:w="568" w:type="dxa"/>
          </w:tcPr>
          <w:p w14:paraId="3B6C60C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2" w:type="dxa"/>
          </w:tcPr>
          <w:p w14:paraId="47CA771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3D483075" w14:textId="6EA4BC8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FD46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1577D6B1" w14:textId="7D8AF040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="00705157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1740424" w14:textId="67EEF555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Тренинг.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4ACFA9A0" w14:textId="1782DA02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1BAB4315" w14:textId="40E2675B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Экскурсии «История моего села»</w:t>
            </w:r>
            <w:r w:rsidR="00FD46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(5А)</w:t>
            </w:r>
          </w:p>
        </w:tc>
        <w:tc>
          <w:tcPr>
            <w:tcW w:w="992" w:type="dxa"/>
          </w:tcPr>
          <w:p w14:paraId="14393BF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D0AFB34" w14:textId="77777777" w:rsidR="006D6B50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кскурсия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72BD790B" w14:textId="6953D23B" w:rsidR="00FD468E" w:rsidRPr="00164A99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</w:tr>
      <w:tr w:rsidR="0039347E" w:rsidRPr="00164A99" w14:paraId="4DF3F047" w14:textId="77777777" w:rsidTr="00E95EF1">
        <w:tc>
          <w:tcPr>
            <w:tcW w:w="568" w:type="dxa"/>
          </w:tcPr>
          <w:p w14:paraId="5C3AC43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992" w:type="dxa"/>
          </w:tcPr>
          <w:p w14:paraId="55873DE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405F071C" w14:textId="67653232" w:rsidR="006D6B50" w:rsidRPr="00164A99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</w:tcPr>
          <w:p w14:paraId="18A0937E" w14:textId="75C16EAA" w:rsidR="006D6B50" w:rsidRPr="00164A99" w:rsidRDefault="005C2AE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634705D7" w14:textId="30026BD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  <w:proofErr w:type="gramStart"/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36B7E45E" w14:textId="55702F21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646DA3C6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Экскурсии «История моего села»</w:t>
            </w:r>
            <w:r w:rsidR="00FD46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(8АиБ)</w:t>
            </w:r>
          </w:p>
          <w:p w14:paraId="47C0CD21" w14:textId="642EF7F6" w:rsidR="00582D04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Путешествие по родному краю»(1б)</w:t>
            </w:r>
          </w:p>
        </w:tc>
        <w:tc>
          <w:tcPr>
            <w:tcW w:w="992" w:type="dxa"/>
          </w:tcPr>
          <w:p w14:paraId="4A8A42C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531AE2E" w14:textId="4029C113" w:rsidR="006D6B50" w:rsidRPr="00164A99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Тренинг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зк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скурсия</w:t>
            </w:r>
            <w:proofErr w:type="spellEnd"/>
          </w:p>
        </w:tc>
      </w:tr>
      <w:tr w:rsidR="0039347E" w:rsidRPr="00164A99" w14:paraId="215B08C2" w14:textId="77777777" w:rsidTr="00E95EF1">
        <w:tc>
          <w:tcPr>
            <w:tcW w:w="568" w:type="dxa"/>
          </w:tcPr>
          <w:p w14:paraId="2255BE4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2" w:type="dxa"/>
          </w:tcPr>
          <w:p w14:paraId="4E7114D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63384ECB" w14:textId="522ED752" w:rsidR="006D6B50" w:rsidRPr="00164A99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3" w:type="dxa"/>
          </w:tcPr>
          <w:p w14:paraId="0233BCC8" w14:textId="53001A28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5C2A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5C2AE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5DE01E0" w14:textId="18C3F10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Тренинг.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00FAB138" w14:textId="426F73B9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010E8FDC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Экскурсии «Минералы и горные породы Приморья»</w:t>
            </w:r>
          </w:p>
          <w:p w14:paraId="2C6D565C" w14:textId="6D77408A" w:rsidR="00582D04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«В гостях у археолога»</w:t>
            </w:r>
          </w:p>
        </w:tc>
        <w:tc>
          <w:tcPr>
            <w:tcW w:w="992" w:type="dxa"/>
          </w:tcPr>
          <w:p w14:paraId="7996D6E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ABFF65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62002CEE" w14:textId="77777777" w:rsidTr="00E95EF1">
        <w:tc>
          <w:tcPr>
            <w:tcW w:w="568" w:type="dxa"/>
          </w:tcPr>
          <w:p w14:paraId="3C6BAC1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2" w:type="dxa"/>
          </w:tcPr>
          <w:p w14:paraId="09B55E8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0DF8EE30" w14:textId="7AB719B6" w:rsidR="006D6B50" w:rsidRPr="00164A99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</w:tcPr>
          <w:p w14:paraId="21D66C4C" w14:textId="447475E8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</w:t>
            </w:r>
            <w:r w:rsidR="005C2AE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3A0576A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7EA6A73B" w14:textId="6BA5D551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4FC43B4E" w14:textId="50F13B5F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Экскурсия </w:t>
            </w:r>
            <w:r w:rsidR="00FD46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200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 школы</w:t>
            </w:r>
            <w:r w:rsidR="00FD46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». Подготовка выставки «История школы»</w:t>
            </w:r>
          </w:p>
          <w:p w14:paraId="5A6A8136" w14:textId="41F42F37" w:rsidR="00FD468E" w:rsidRPr="00164A99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14:paraId="42EBDB58" w14:textId="24C888D2" w:rsidR="006D6B50" w:rsidRPr="00164A99" w:rsidRDefault="00037E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CCA4409" w14:textId="42201943" w:rsidR="006D6B50" w:rsidRDefault="00FD468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кскурсия</w:t>
            </w:r>
          </w:p>
          <w:p w14:paraId="6D4A99EE" w14:textId="1FF28537" w:rsidR="00FD468E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выставочных стендов</w:t>
            </w:r>
          </w:p>
        </w:tc>
      </w:tr>
      <w:tr w:rsidR="0039347E" w:rsidRPr="00164A99" w14:paraId="3414BDA1" w14:textId="77777777" w:rsidTr="00E95EF1">
        <w:tc>
          <w:tcPr>
            <w:tcW w:w="568" w:type="dxa"/>
          </w:tcPr>
          <w:p w14:paraId="3BC88ED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992" w:type="dxa"/>
          </w:tcPr>
          <w:p w14:paraId="181C828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18C9611F" w14:textId="5463D130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993" w:type="dxa"/>
          </w:tcPr>
          <w:p w14:paraId="009FAC72" w14:textId="3FEDFCD1" w:rsidR="006D6B50" w:rsidRPr="00164A99" w:rsidRDefault="00EA74E9" w:rsidP="00EA74E9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</w:t>
            </w:r>
            <w:r w:rsidR="005C2A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5C2AE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8A73E2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1307FC25" w14:textId="1C678181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6230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6230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3460C93B" w14:textId="5698066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материалов  для оформления 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выставки  «По страницам СВО»</w:t>
            </w:r>
          </w:p>
        </w:tc>
        <w:tc>
          <w:tcPr>
            <w:tcW w:w="992" w:type="dxa"/>
          </w:tcPr>
          <w:p w14:paraId="0014BDF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6C80FD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485D5201" w14:textId="77777777" w:rsidTr="00E95EF1">
        <w:tc>
          <w:tcPr>
            <w:tcW w:w="568" w:type="dxa"/>
          </w:tcPr>
          <w:p w14:paraId="1ABBA56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2" w:type="dxa"/>
          </w:tcPr>
          <w:p w14:paraId="2BC61B9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6A1C62C3" w14:textId="4C715BB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582D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5E05D1EB" w14:textId="1B3D362E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="00705157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053009C" w14:textId="7570215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Тренинг.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2B4B2B27" w14:textId="324214AB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DC33FC5" w14:textId="4B93352C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Экскурсии «Из истории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школы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».</w:t>
            </w:r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Урок «Конструкция и декор предметов народного быта. (ИЗО -5 </w:t>
            </w:r>
            <w:proofErr w:type="spellStart"/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4672692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E387E9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16511A44" w14:textId="77777777" w:rsidTr="00E95EF1">
        <w:tc>
          <w:tcPr>
            <w:tcW w:w="568" w:type="dxa"/>
          </w:tcPr>
          <w:p w14:paraId="3F1FC07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2" w:type="dxa"/>
          </w:tcPr>
          <w:p w14:paraId="40274F6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3F1CEDEB" w14:textId="69B016AE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582D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53E01441" w14:textId="25E6D7C4" w:rsidR="006D6B50" w:rsidRPr="00164A99" w:rsidRDefault="005C2AE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5675F12E" w14:textId="69BD286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Тренинг.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05B25D50" w14:textId="513637C3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,30</w:t>
            </w:r>
          </w:p>
        </w:tc>
        <w:tc>
          <w:tcPr>
            <w:tcW w:w="4111" w:type="dxa"/>
          </w:tcPr>
          <w:p w14:paraId="26B2733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Экскурсии «Сергеевка в годы Великой Отечественной войны»</w:t>
            </w:r>
          </w:p>
        </w:tc>
        <w:tc>
          <w:tcPr>
            <w:tcW w:w="992" w:type="dxa"/>
          </w:tcPr>
          <w:p w14:paraId="26FBFFA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C7B1697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  <w:p w14:paraId="2C8C1D69" w14:textId="7CE78838" w:rsidR="00582D04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</w:tr>
      <w:tr w:rsidR="0039347E" w:rsidRPr="00164A99" w14:paraId="684F4CCF" w14:textId="77777777" w:rsidTr="00E95EF1">
        <w:tc>
          <w:tcPr>
            <w:tcW w:w="568" w:type="dxa"/>
          </w:tcPr>
          <w:p w14:paraId="4069635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2" w:type="dxa"/>
          </w:tcPr>
          <w:p w14:paraId="2615DDA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2FE3F9C0" w14:textId="60996630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993" w:type="dxa"/>
          </w:tcPr>
          <w:p w14:paraId="57F0FE2F" w14:textId="1395E536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3543D32" w14:textId="5546B7DC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Тренинг.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61BC851F" w14:textId="41F58C51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84BEDE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Экскурсии «Чудеса Японского моря»</w:t>
            </w:r>
          </w:p>
        </w:tc>
        <w:tc>
          <w:tcPr>
            <w:tcW w:w="992" w:type="dxa"/>
          </w:tcPr>
          <w:p w14:paraId="33F353A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8DCC3C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447E4854" w14:textId="77777777" w:rsidTr="00E95EF1">
        <w:tc>
          <w:tcPr>
            <w:tcW w:w="568" w:type="dxa"/>
          </w:tcPr>
          <w:p w14:paraId="45427EC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2" w:type="dxa"/>
          </w:tcPr>
          <w:p w14:paraId="2306B9D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54143842" w14:textId="19C8DB20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3" w:type="dxa"/>
          </w:tcPr>
          <w:p w14:paraId="26BF1CF0" w14:textId="1D2CAF27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CC5D851" w14:textId="1508680A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Тренинг.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1D084696" w14:textId="730FCD24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,30</w:t>
            </w:r>
          </w:p>
        </w:tc>
        <w:tc>
          <w:tcPr>
            <w:tcW w:w="4111" w:type="dxa"/>
          </w:tcPr>
          <w:p w14:paraId="6188B3F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Экскурсии «Животный и растительный мир Партизанской долины»</w:t>
            </w:r>
          </w:p>
        </w:tc>
        <w:tc>
          <w:tcPr>
            <w:tcW w:w="992" w:type="dxa"/>
          </w:tcPr>
          <w:p w14:paraId="546C216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3076358" w14:textId="0CC68C4A" w:rsidR="006D6B50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</w:t>
            </w:r>
          </w:p>
          <w:p w14:paraId="5349779B" w14:textId="746331D1" w:rsidR="00582D04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</w:tr>
      <w:tr w:rsidR="0039347E" w:rsidRPr="00164A99" w14:paraId="0DF9CFE4" w14:textId="77777777" w:rsidTr="00E95EF1">
        <w:tc>
          <w:tcPr>
            <w:tcW w:w="568" w:type="dxa"/>
          </w:tcPr>
          <w:p w14:paraId="3BA9A23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2" w:type="dxa"/>
          </w:tcPr>
          <w:p w14:paraId="75C21BA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сентябрь</w:t>
            </w:r>
          </w:p>
        </w:tc>
        <w:tc>
          <w:tcPr>
            <w:tcW w:w="567" w:type="dxa"/>
          </w:tcPr>
          <w:p w14:paraId="32ABF4E4" w14:textId="58753B1C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3" w:type="dxa"/>
          </w:tcPr>
          <w:p w14:paraId="09DEA839" w14:textId="71C3A8C5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DE83A9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111BBECB" w14:textId="7DA46534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6230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6230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4698F2B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Сбор материалов  для </w:t>
            </w:r>
            <w:r w:rsidR="00037EA6"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выставки  «По страницам СВО»</w:t>
            </w:r>
          </w:p>
          <w:p w14:paraId="70733DB9" w14:textId="3C3CA615" w:rsidR="00582D04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Линейка «Донбасс с нами»</w:t>
            </w:r>
          </w:p>
        </w:tc>
        <w:tc>
          <w:tcPr>
            <w:tcW w:w="992" w:type="dxa"/>
          </w:tcPr>
          <w:p w14:paraId="1013C31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1301DF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108BF1C5" w14:textId="77777777" w:rsidTr="00E95EF1">
        <w:tc>
          <w:tcPr>
            <w:tcW w:w="568" w:type="dxa"/>
          </w:tcPr>
          <w:p w14:paraId="43A924C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992" w:type="dxa"/>
          </w:tcPr>
          <w:p w14:paraId="4AF50D62" w14:textId="6A09A76D" w:rsidR="006D6B50" w:rsidRPr="00702850" w:rsidRDefault="00E66F2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31AD6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360F44B0" w14:textId="3C7EC00F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</w:tcPr>
          <w:p w14:paraId="02CAF6D9" w14:textId="377994F9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F6C8D5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над рефератом</w:t>
            </w:r>
          </w:p>
        </w:tc>
        <w:tc>
          <w:tcPr>
            <w:tcW w:w="709" w:type="dxa"/>
          </w:tcPr>
          <w:p w14:paraId="427635E5" w14:textId="65117129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BFE5806" w14:textId="631441B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Урок «Русская народная вышивка» (ИЗО -5 </w:t>
            </w:r>
            <w:proofErr w:type="spellStart"/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7783C31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4E0D65A" w14:textId="020D8C93" w:rsidR="006D6B50" w:rsidRPr="00164A99" w:rsidRDefault="00037E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над рефератом</w:t>
            </w:r>
          </w:p>
        </w:tc>
      </w:tr>
      <w:tr w:rsidR="0039347E" w:rsidRPr="00164A99" w14:paraId="7942B215" w14:textId="77777777" w:rsidTr="00E95EF1">
        <w:tc>
          <w:tcPr>
            <w:tcW w:w="568" w:type="dxa"/>
          </w:tcPr>
          <w:p w14:paraId="63C6D97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92" w:type="dxa"/>
          </w:tcPr>
          <w:p w14:paraId="5E90E42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778E4C30" w14:textId="7F9D486A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</w:tcPr>
          <w:p w14:paraId="290DD655" w14:textId="0DF4E2E0" w:rsidR="006D6B50" w:rsidRPr="00164A99" w:rsidRDefault="00F30DB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12E44F5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BC3F1D3" w14:textId="76028B8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4111" w:type="dxa"/>
          </w:tcPr>
          <w:p w14:paraId="0721213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 Подготовка исследовательских работ  к конкурсу «Отечество. Мое Приморье»</w:t>
            </w:r>
          </w:p>
        </w:tc>
        <w:tc>
          <w:tcPr>
            <w:tcW w:w="992" w:type="dxa"/>
          </w:tcPr>
          <w:p w14:paraId="1D04149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096EE5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79581365" w14:textId="77777777" w:rsidTr="00E95EF1">
        <w:tc>
          <w:tcPr>
            <w:tcW w:w="568" w:type="dxa"/>
          </w:tcPr>
          <w:p w14:paraId="0EB6C31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992" w:type="dxa"/>
          </w:tcPr>
          <w:p w14:paraId="1467461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58F98A92" w14:textId="46E8F917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14:paraId="7845DA2D" w14:textId="6D8D75DF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ACFFA11" w14:textId="21CFC5A9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Работа над рефератом; Музейный урок</w:t>
            </w:r>
          </w:p>
        </w:tc>
        <w:tc>
          <w:tcPr>
            <w:tcW w:w="709" w:type="dxa"/>
          </w:tcPr>
          <w:p w14:paraId="07B932A0" w14:textId="4E2C8E18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66D7CC6F" w14:textId="63CBA612" w:rsidR="006D6B50" w:rsidRPr="00164A99" w:rsidRDefault="006D6B50" w:rsidP="00F46A5D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Музейный урок «</w:t>
            </w:r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 и село</w:t>
            </w:r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.(2а)</w:t>
            </w:r>
          </w:p>
        </w:tc>
        <w:tc>
          <w:tcPr>
            <w:tcW w:w="992" w:type="dxa"/>
          </w:tcPr>
          <w:p w14:paraId="7FCAB3E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E63E51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0A84CD0E" w14:textId="77777777" w:rsidTr="00E95EF1">
        <w:tc>
          <w:tcPr>
            <w:tcW w:w="568" w:type="dxa"/>
          </w:tcPr>
          <w:p w14:paraId="42ECEF7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2" w:type="dxa"/>
          </w:tcPr>
          <w:p w14:paraId="16AAB5A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2E081F03" w14:textId="4C4DEC43" w:rsidR="006D6B50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089A9148" w14:textId="2AA3B0E5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CC42CCE" w14:textId="33F7CFE3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  <w:proofErr w:type="gramEnd"/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Работа над рефератом; Музейный урок</w:t>
            </w:r>
          </w:p>
        </w:tc>
        <w:tc>
          <w:tcPr>
            <w:tcW w:w="709" w:type="dxa"/>
          </w:tcPr>
          <w:p w14:paraId="7CF7B6C5" w14:textId="5633042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4111" w:type="dxa"/>
          </w:tcPr>
          <w:p w14:paraId="462B9EE6" w14:textId="7431917C" w:rsidR="006D6B50" w:rsidRPr="00164A99" w:rsidRDefault="006D6B50" w:rsidP="003E099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Музейный урок «Из истории школы»</w:t>
            </w:r>
          </w:p>
        </w:tc>
        <w:tc>
          <w:tcPr>
            <w:tcW w:w="992" w:type="dxa"/>
          </w:tcPr>
          <w:p w14:paraId="127BB6C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F20706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3AA2EB28" w14:textId="77777777" w:rsidTr="00E95EF1">
        <w:tc>
          <w:tcPr>
            <w:tcW w:w="568" w:type="dxa"/>
          </w:tcPr>
          <w:p w14:paraId="23BB36F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92" w:type="dxa"/>
          </w:tcPr>
          <w:p w14:paraId="6037F03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5D06D241" w14:textId="0953C6EE" w:rsidR="006D6B50" w:rsidRPr="00164A99" w:rsidRDefault="005101A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69BCFFDF" w14:textId="2CC21A36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2B0FC4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2ACC2490" w14:textId="5D36469E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3C0C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74A3753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экспозицией «История школы»</w:t>
            </w:r>
          </w:p>
        </w:tc>
        <w:tc>
          <w:tcPr>
            <w:tcW w:w="992" w:type="dxa"/>
          </w:tcPr>
          <w:p w14:paraId="3DD39A3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9CFF97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75FFF589" w14:textId="77777777" w:rsidTr="00E95EF1">
        <w:tc>
          <w:tcPr>
            <w:tcW w:w="568" w:type="dxa"/>
          </w:tcPr>
          <w:p w14:paraId="1724209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26</w:t>
            </w:r>
          </w:p>
        </w:tc>
        <w:tc>
          <w:tcPr>
            <w:tcW w:w="992" w:type="dxa"/>
          </w:tcPr>
          <w:p w14:paraId="6003307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75686AB3" w14:textId="0F7C6840" w:rsidR="006D6B50" w:rsidRPr="00164A99" w:rsidRDefault="005101A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</w:tcPr>
          <w:p w14:paraId="41D24AD1" w14:textId="63FE9DD9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B8CFC15" w14:textId="68F437F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Работа над рефератом; Музейный урок</w:t>
            </w:r>
          </w:p>
        </w:tc>
        <w:tc>
          <w:tcPr>
            <w:tcW w:w="709" w:type="dxa"/>
          </w:tcPr>
          <w:p w14:paraId="2AAF8866" w14:textId="109F006A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2B107192" w14:textId="3A84C9C3" w:rsidR="006D6B50" w:rsidRPr="00164A99" w:rsidRDefault="006D6B50" w:rsidP="00F46A5D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</w:t>
            </w:r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E66F2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 «</w:t>
            </w:r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Народный праздничный костюм» (ИЗО -5 </w:t>
            </w:r>
            <w:proofErr w:type="spellStart"/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F46A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30E1B09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D3FDCA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77E25D7E" w14:textId="77777777" w:rsidTr="00E95EF1">
        <w:tc>
          <w:tcPr>
            <w:tcW w:w="568" w:type="dxa"/>
          </w:tcPr>
          <w:p w14:paraId="777B7BE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2" w:type="dxa"/>
          </w:tcPr>
          <w:p w14:paraId="574E60B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74E0D458" w14:textId="596709AD" w:rsidR="006D6B50" w:rsidRPr="00164A99" w:rsidRDefault="005101A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</w:tcPr>
          <w:p w14:paraId="703F36F1" w14:textId="620EA518" w:rsidR="006D6B50" w:rsidRPr="00164A99" w:rsidRDefault="00F30DB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442BA8D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9FA4D73" w14:textId="3E6BD7E8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727A17D4" w14:textId="30102BB6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экскурсоводами.</w:t>
            </w:r>
          </w:p>
        </w:tc>
        <w:tc>
          <w:tcPr>
            <w:tcW w:w="992" w:type="dxa"/>
          </w:tcPr>
          <w:p w14:paraId="50F1252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5DDF7D9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  <w:p w14:paraId="4F7A182C" w14:textId="77777777" w:rsidR="00AF08B8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E2B8D8E" w14:textId="77777777" w:rsidR="00AF08B8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347E" w:rsidRPr="00164A99" w14:paraId="5F9E1698" w14:textId="77777777" w:rsidTr="00E95EF1">
        <w:tc>
          <w:tcPr>
            <w:tcW w:w="568" w:type="dxa"/>
          </w:tcPr>
          <w:p w14:paraId="4229B3F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2" w:type="dxa"/>
          </w:tcPr>
          <w:p w14:paraId="54E9FB0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2F50DFEA" w14:textId="0E9E1520" w:rsidR="006D6B50" w:rsidRPr="00164A99" w:rsidRDefault="005101A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4CAAE4B5" w14:textId="1A3D0D26" w:rsidR="006D6B50" w:rsidRPr="00164A99" w:rsidRDefault="005441F0" w:rsidP="00F30DB9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314BF4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DFB0A97" w14:textId="20C38AA8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02D2301B" w14:textId="318F7DFA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экскурсоводами.</w:t>
            </w:r>
          </w:p>
        </w:tc>
        <w:tc>
          <w:tcPr>
            <w:tcW w:w="992" w:type="dxa"/>
          </w:tcPr>
          <w:p w14:paraId="548C28D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CA74399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  <w:p w14:paraId="2007A051" w14:textId="77777777" w:rsidR="003E0990" w:rsidRPr="00164A99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A7988" w:rsidRPr="00164A99" w14:paraId="44898C6F" w14:textId="77777777" w:rsidTr="00E95EF1">
        <w:tc>
          <w:tcPr>
            <w:tcW w:w="568" w:type="dxa"/>
          </w:tcPr>
          <w:p w14:paraId="31377C35" w14:textId="020DB888" w:rsidR="001A7988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992" w:type="dxa"/>
          </w:tcPr>
          <w:p w14:paraId="38A4C556" w14:textId="6BDD4EB8" w:rsidR="001A7988" w:rsidRPr="00702850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2433440B" w14:textId="2421E53A" w:rsidR="001A7988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</w:tcPr>
          <w:p w14:paraId="5DC61EA1" w14:textId="05982E7F" w:rsidR="001A7988" w:rsidRDefault="001A7988" w:rsidP="00F30DB9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491EF04" w14:textId="3A3C7DAD" w:rsidR="001A7988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D8B2ED7" w14:textId="3DAE30E3" w:rsidR="001A7988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1F90C566" w14:textId="62EC359D" w:rsidR="001A7988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Приморье». Работа с экскурсоводами.</w:t>
            </w:r>
          </w:p>
        </w:tc>
        <w:tc>
          <w:tcPr>
            <w:tcW w:w="992" w:type="dxa"/>
          </w:tcPr>
          <w:p w14:paraId="0FF1A4FC" w14:textId="1AD1B5F5" w:rsidR="001A7988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3E3C633" w14:textId="77777777" w:rsidR="001A7988" w:rsidRDefault="001A7988" w:rsidP="001A7988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  <w:p w14:paraId="44532399" w14:textId="77777777" w:rsidR="001A7988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347E" w:rsidRPr="00164A99" w14:paraId="07A14EC9" w14:textId="77777777" w:rsidTr="00E95EF1">
        <w:tc>
          <w:tcPr>
            <w:tcW w:w="568" w:type="dxa"/>
          </w:tcPr>
          <w:p w14:paraId="4ED5B6E2" w14:textId="5750B6E4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2" w:type="dxa"/>
          </w:tcPr>
          <w:p w14:paraId="77D5EAF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64A50BE1" w14:textId="6A4D7E16" w:rsidR="006D6B50" w:rsidRPr="00164A99" w:rsidRDefault="005101A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3E09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2AC5AF73" w14:textId="595EE103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CE89A2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26EC009" w14:textId="3071392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1C05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6DC9C21A" w14:textId="516A053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экскурсоводами.</w:t>
            </w:r>
          </w:p>
        </w:tc>
        <w:tc>
          <w:tcPr>
            <w:tcW w:w="992" w:type="dxa"/>
          </w:tcPr>
          <w:p w14:paraId="70285F6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7E1AC7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2C06DD50" w14:textId="77777777" w:rsidTr="00E95EF1">
        <w:tc>
          <w:tcPr>
            <w:tcW w:w="568" w:type="dxa"/>
          </w:tcPr>
          <w:p w14:paraId="52581F6E" w14:textId="3A5857E4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2" w:type="dxa"/>
          </w:tcPr>
          <w:p w14:paraId="19BA917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256B0ED2" w14:textId="24BEDD4B" w:rsidR="006D6B50" w:rsidRPr="00164A99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993" w:type="dxa"/>
          </w:tcPr>
          <w:p w14:paraId="1724558C" w14:textId="3AAD3E8B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7F2ABB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3B316E6" w14:textId="55621CDC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3C0C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688259F5" w14:textId="77691B35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экскурсоводами.</w:t>
            </w:r>
          </w:p>
        </w:tc>
        <w:tc>
          <w:tcPr>
            <w:tcW w:w="992" w:type="dxa"/>
          </w:tcPr>
          <w:p w14:paraId="6BC1F52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AE5C6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1717F183" w14:textId="77777777" w:rsidTr="00E95EF1">
        <w:tc>
          <w:tcPr>
            <w:tcW w:w="568" w:type="dxa"/>
          </w:tcPr>
          <w:p w14:paraId="1E6521ED" w14:textId="7C09E6D5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92" w:type="dxa"/>
          </w:tcPr>
          <w:p w14:paraId="28D34F1A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4D8E4F4B" w14:textId="5C82DBD0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</w:tcPr>
          <w:p w14:paraId="6784C896" w14:textId="5F22FD38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C10024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D333056" w14:textId="3ED5B0BC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6FD21A0C" w14:textId="402411E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экскурсоводами.</w:t>
            </w:r>
          </w:p>
        </w:tc>
        <w:tc>
          <w:tcPr>
            <w:tcW w:w="992" w:type="dxa"/>
          </w:tcPr>
          <w:p w14:paraId="6A3E312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EF0632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39250D75" w14:textId="77777777" w:rsidTr="00E95EF1">
        <w:tc>
          <w:tcPr>
            <w:tcW w:w="568" w:type="dxa"/>
          </w:tcPr>
          <w:p w14:paraId="0C98E045" w14:textId="10204333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992" w:type="dxa"/>
          </w:tcPr>
          <w:p w14:paraId="5FE07AF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41D9ABD9" w14:textId="2A80B456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56A26911" w14:textId="0D60F84D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FA584B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7BE174FC" w14:textId="3E7AFADB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351E83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</w:p>
        </w:tc>
        <w:tc>
          <w:tcPr>
            <w:tcW w:w="992" w:type="dxa"/>
          </w:tcPr>
          <w:p w14:paraId="4845C1B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7259DD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730758DB" w14:textId="77777777" w:rsidTr="00E95EF1">
        <w:tc>
          <w:tcPr>
            <w:tcW w:w="568" w:type="dxa"/>
          </w:tcPr>
          <w:p w14:paraId="5D821EDD" w14:textId="4C9741F8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992" w:type="dxa"/>
          </w:tcPr>
          <w:p w14:paraId="63E6EA8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2CC16DD5" w14:textId="727AB60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</w:tcPr>
          <w:p w14:paraId="139F3DDA" w14:textId="74EA5CDD" w:rsidR="006D6B50" w:rsidRPr="00164A99" w:rsidRDefault="001A7988" w:rsidP="001A7988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F1493E2" w14:textId="5298D6C0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</w:t>
            </w:r>
          </w:p>
        </w:tc>
        <w:tc>
          <w:tcPr>
            <w:tcW w:w="709" w:type="dxa"/>
          </w:tcPr>
          <w:p w14:paraId="337A2E14" w14:textId="201610A9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71467B19" w14:textId="2903D8EC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Юбилей школы. Линейка</w:t>
            </w:r>
          </w:p>
        </w:tc>
        <w:tc>
          <w:tcPr>
            <w:tcW w:w="992" w:type="dxa"/>
          </w:tcPr>
          <w:p w14:paraId="37ED5303" w14:textId="035E1E90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школа</w:t>
            </w:r>
          </w:p>
        </w:tc>
        <w:tc>
          <w:tcPr>
            <w:tcW w:w="1276" w:type="dxa"/>
          </w:tcPr>
          <w:p w14:paraId="2696675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3816942C" w14:textId="77777777" w:rsidTr="00E95EF1">
        <w:tc>
          <w:tcPr>
            <w:tcW w:w="568" w:type="dxa"/>
          </w:tcPr>
          <w:p w14:paraId="7BE8CB1B" w14:textId="7A0141EE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992" w:type="dxa"/>
          </w:tcPr>
          <w:p w14:paraId="2CC4CD4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15033FF6" w14:textId="137C08F6" w:rsidR="006D6B50" w:rsidRPr="00164A99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993" w:type="dxa"/>
          </w:tcPr>
          <w:p w14:paraId="38B971D2" w14:textId="2F186E62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D505AA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EB1CE6B" w14:textId="5CF09812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1648C959" w14:textId="5DBE504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картотекой музея.</w:t>
            </w:r>
          </w:p>
        </w:tc>
        <w:tc>
          <w:tcPr>
            <w:tcW w:w="992" w:type="dxa"/>
          </w:tcPr>
          <w:p w14:paraId="0161131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425C58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3E1B3688" w14:textId="77777777" w:rsidTr="00E95EF1">
        <w:tc>
          <w:tcPr>
            <w:tcW w:w="568" w:type="dxa"/>
          </w:tcPr>
          <w:p w14:paraId="553F24B2" w14:textId="0CD07612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992" w:type="dxa"/>
          </w:tcPr>
          <w:p w14:paraId="726FB0E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41E291DE" w14:textId="25979464" w:rsidR="006D6B50" w:rsidRPr="00164A99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93" w:type="dxa"/>
          </w:tcPr>
          <w:p w14:paraId="2C02C68B" w14:textId="1ED06F9F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187949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95D4E3C" w14:textId="5BBA8D38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</w:p>
        </w:tc>
        <w:tc>
          <w:tcPr>
            <w:tcW w:w="4111" w:type="dxa"/>
          </w:tcPr>
          <w:p w14:paraId="1B8F2FA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исследовательских работ  к конкурсу «Отечество. Мое Приморье»</w:t>
            </w:r>
          </w:p>
        </w:tc>
        <w:tc>
          <w:tcPr>
            <w:tcW w:w="992" w:type="dxa"/>
          </w:tcPr>
          <w:p w14:paraId="5F243FD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CB2B01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3FA074C1" w14:textId="77777777" w:rsidTr="00E95EF1">
        <w:tc>
          <w:tcPr>
            <w:tcW w:w="568" w:type="dxa"/>
          </w:tcPr>
          <w:p w14:paraId="3507CBC2" w14:textId="3FA091EB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992" w:type="dxa"/>
          </w:tcPr>
          <w:p w14:paraId="0720AED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0BE02E06" w14:textId="4918462F" w:rsidR="006D6B50" w:rsidRPr="00164A99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993" w:type="dxa"/>
          </w:tcPr>
          <w:p w14:paraId="32524D55" w14:textId="3EFF2A64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A6D95B7" w14:textId="040F37B3" w:rsidR="006D6B50" w:rsidRPr="00164A99" w:rsidRDefault="007E1C6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709" w:type="dxa"/>
          </w:tcPr>
          <w:p w14:paraId="79154D2B" w14:textId="1506D1CB" w:rsidR="006D6B50" w:rsidRPr="00164A99" w:rsidRDefault="0062301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 w:rsidR="001C05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13E5399" w14:textId="723B6505" w:rsidR="006D6B50" w:rsidRPr="00164A99" w:rsidRDefault="00AE501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 «Неживая и живая природа» (2А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proofErr w:type="gramEnd"/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борка территории памятника</w:t>
            </w:r>
          </w:p>
        </w:tc>
        <w:tc>
          <w:tcPr>
            <w:tcW w:w="992" w:type="dxa"/>
          </w:tcPr>
          <w:p w14:paraId="0F19DA7E" w14:textId="1FA8CD9F" w:rsidR="006D6B50" w:rsidRPr="00164A99" w:rsidRDefault="007E1C6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памятника</w:t>
            </w:r>
          </w:p>
        </w:tc>
        <w:tc>
          <w:tcPr>
            <w:tcW w:w="1276" w:type="dxa"/>
          </w:tcPr>
          <w:p w14:paraId="6DDFD94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1B19F99E" w14:textId="77777777" w:rsidTr="00E95EF1">
        <w:tc>
          <w:tcPr>
            <w:tcW w:w="568" w:type="dxa"/>
          </w:tcPr>
          <w:p w14:paraId="09ABEDDA" w14:textId="3CE9BFC3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992" w:type="dxa"/>
          </w:tcPr>
          <w:p w14:paraId="23D0809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10E1E3C5" w14:textId="6CF943F5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3E09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44EBB7E9" w14:textId="3D7ECE3D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1FB3A1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DF05308" w14:textId="5BBB6476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7AE291B" w14:textId="6F6097B7" w:rsidR="006D6B50" w:rsidRPr="00164A99" w:rsidRDefault="006D6B50" w:rsidP="006B7FC9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 экспозицией «История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школы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992" w:type="dxa"/>
          </w:tcPr>
          <w:p w14:paraId="7F6BCA6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541745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0DEF2251" w14:textId="77777777" w:rsidTr="00E95EF1">
        <w:tc>
          <w:tcPr>
            <w:tcW w:w="568" w:type="dxa"/>
          </w:tcPr>
          <w:p w14:paraId="4E89D01B" w14:textId="5A727201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992" w:type="dxa"/>
          </w:tcPr>
          <w:p w14:paraId="18016E0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09E6002C" w14:textId="6C9845B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3E09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57A1495C" w14:textId="1A482DC8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188432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3855595" w14:textId="396BF0B0" w:rsidR="006D6B50" w:rsidRPr="00164A99" w:rsidRDefault="00AF08B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6D311F3A" w14:textId="4C8CEE5E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документацией. Где и как собирать материалы для музея</w:t>
            </w:r>
            <w:proofErr w:type="gramStart"/>
            <w:r w:rsidR="003E09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.(</w:t>
            </w:r>
            <w:proofErr w:type="gramEnd"/>
            <w:r w:rsidR="003E09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Стартовая группа)</w:t>
            </w:r>
          </w:p>
        </w:tc>
        <w:tc>
          <w:tcPr>
            <w:tcW w:w="992" w:type="dxa"/>
          </w:tcPr>
          <w:p w14:paraId="1087D5B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61E27F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5F0E3870" w14:textId="77777777" w:rsidTr="00E95EF1">
        <w:tc>
          <w:tcPr>
            <w:tcW w:w="568" w:type="dxa"/>
          </w:tcPr>
          <w:p w14:paraId="2A044822" w14:textId="02165117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40</w:t>
            </w:r>
          </w:p>
        </w:tc>
        <w:tc>
          <w:tcPr>
            <w:tcW w:w="992" w:type="dxa"/>
          </w:tcPr>
          <w:p w14:paraId="014FF78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73D6B759" w14:textId="4B4F82B5" w:rsidR="006D6B50" w:rsidRPr="00164A99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3" w:type="dxa"/>
          </w:tcPr>
          <w:p w14:paraId="0F44C6F9" w14:textId="4D012E27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C92043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8B88FF0" w14:textId="0745C710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3.0</w:t>
            </w:r>
            <w:r w:rsidR="00AF08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0B76E1DA" w14:textId="41F48EAF" w:rsidR="006D6B50" w:rsidRPr="00164A99" w:rsidRDefault="00E66F21" w:rsidP="003E099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 «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</w:t>
            </w:r>
            <w:r w:rsidR="003E09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школы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(11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6AC31EBE" w14:textId="0E690B25" w:rsidR="006D6B50" w:rsidRPr="00164A99" w:rsidRDefault="007E1C6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A7F41D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310EC05E" w14:textId="77777777" w:rsidTr="00E95EF1">
        <w:tc>
          <w:tcPr>
            <w:tcW w:w="568" w:type="dxa"/>
          </w:tcPr>
          <w:p w14:paraId="3F97FE46" w14:textId="5FC264C3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992" w:type="dxa"/>
          </w:tcPr>
          <w:p w14:paraId="4502984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0F979A68" w14:textId="671FC171" w:rsidR="006D6B50" w:rsidRPr="00164A99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993" w:type="dxa"/>
          </w:tcPr>
          <w:p w14:paraId="460B4260" w14:textId="63A75BBF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8FE385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BC51950" w14:textId="5F910178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2368B727" w14:textId="689AC5F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Передвижная выездная экскурсия</w:t>
            </w:r>
            <w:r w:rsidR="007E1C6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«Древнейшая история Партизанского района»</w:t>
            </w:r>
          </w:p>
        </w:tc>
        <w:tc>
          <w:tcPr>
            <w:tcW w:w="992" w:type="dxa"/>
          </w:tcPr>
          <w:p w14:paraId="034729A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Школы района</w:t>
            </w:r>
          </w:p>
        </w:tc>
        <w:tc>
          <w:tcPr>
            <w:tcW w:w="1276" w:type="dxa"/>
          </w:tcPr>
          <w:p w14:paraId="5C151D3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71050C60" w14:textId="77777777" w:rsidTr="00E95EF1">
        <w:tc>
          <w:tcPr>
            <w:tcW w:w="568" w:type="dxa"/>
          </w:tcPr>
          <w:p w14:paraId="1DF6AA85" w14:textId="0113C0E4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992" w:type="dxa"/>
          </w:tcPr>
          <w:p w14:paraId="1AF8780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49215180" w14:textId="2A0108D8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3" w:type="dxa"/>
          </w:tcPr>
          <w:p w14:paraId="1E4074BE" w14:textId="645D9AF1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9CB5D5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79C79A0E" w14:textId="48F1FD17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796DFCAD" w14:textId="30FAD54F" w:rsidR="006D6B50" w:rsidRPr="00164A99" w:rsidRDefault="00AE501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акие бывают растения» (2А)</w:t>
            </w:r>
          </w:p>
        </w:tc>
        <w:tc>
          <w:tcPr>
            <w:tcW w:w="992" w:type="dxa"/>
          </w:tcPr>
          <w:p w14:paraId="0B8360C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Школы района</w:t>
            </w:r>
          </w:p>
        </w:tc>
        <w:tc>
          <w:tcPr>
            <w:tcW w:w="1276" w:type="dxa"/>
          </w:tcPr>
          <w:p w14:paraId="4A24635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64DFE3AB" w14:textId="77777777" w:rsidTr="00E95EF1">
        <w:tc>
          <w:tcPr>
            <w:tcW w:w="568" w:type="dxa"/>
          </w:tcPr>
          <w:p w14:paraId="69B8A90C" w14:textId="7746318D" w:rsidR="006D6B50" w:rsidRPr="00164A99" w:rsidRDefault="008C68E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992" w:type="dxa"/>
          </w:tcPr>
          <w:p w14:paraId="6C3A1A0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октябрь</w:t>
            </w:r>
          </w:p>
        </w:tc>
        <w:tc>
          <w:tcPr>
            <w:tcW w:w="567" w:type="dxa"/>
          </w:tcPr>
          <w:p w14:paraId="0C059B99" w14:textId="7D581B19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3" w:type="dxa"/>
          </w:tcPr>
          <w:p w14:paraId="4E2EE544" w14:textId="4470A612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81E53B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E7F8B65" w14:textId="1F9174F5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5E7D3AE4" w14:textId="0C9EC4E7" w:rsidR="003E0990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Музейный урок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«История школы»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(9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14:paraId="3E1386C5" w14:textId="054917CC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Уход за могилами летчиков</w:t>
            </w:r>
          </w:p>
        </w:tc>
        <w:tc>
          <w:tcPr>
            <w:tcW w:w="992" w:type="dxa"/>
          </w:tcPr>
          <w:p w14:paraId="60228DDA" w14:textId="28A8CC7F" w:rsidR="003E0990" w:rsidRDefault="003E099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  <w:p w14:paraId="0E260EA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Захоронения летчиков</w:t>
            </w:r>
          </w:p>
        </w:tc>
        <w:tc>
          <w:tcPr>
            <w:tcW w:w="1276" w:type="dxa"/>
          </w:tcPr>
          <w:p w14:paraId="650DFE41" w14:textId="1B974B4F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задание</w:t>
            </w:r>
          </w:p>
        </w:tc>
      </w:tr>
      <w:tr w:rsidR="0039347E" w:rsidRPr="00164A99" w14:paraId="60D0EE4B" w14:textId="77777777" w:rsidTr="00E95EF1">
        <w:tc>
          <w:tcPr>
            <w:tcW w:w="568" w:type="dxa"/>
          </w:tcPr>
          <w:p w14:paraId="7C2E1213" w14:textId="782D8B63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992" w:type="dxa"/>
          </w:tcPr>
          <w:p w14:paraId="0E7865E1" w14:textId="652305FC" w:rsidR="006D6B50" w:rsidRPr="00702850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71B89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3BE92FB2" w14:textId="0BA96E3D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</w:tcPr>
          <w:p w14:paraId="7BD79A06" w14:textId="4EB3D2E0" w:rsidR="006D6B50" w:rsidRPr="00164A99" w:rsidRDefault="00504EFC" w:rsidP="00623016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93CDAA2" w14:textId="23AC515D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Линейка </w:t>
            </w:r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Заседание клуба</w:t>
            </w:r>
          </w:p>
        </w:tc>
        <w:tc>
          <w:tcPr>
            <w:tcW w:w="709" w:type="dxa"/>
          </w:tcPr>
          <w:p w14:paraId="4E9C3578" w14:textId="0BFCBB76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59BC1469" w14:textId="51093AA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E404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 «День народного единства</w:t>
            </w:r>
            <w:proofErr w:type="gramStart"/>
            <w:r w:rsidR="00E404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».. </w:t>
            </w:r>
            <w:proofErr w:type="gramEnd"/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</w:rPr>
              <w:t>Заседание исторического клуба</w:t>
            </w:r>
          </w:p>
        </w:tc>
        <w:tc>
          <w:tcPr>
            <w:tcW w:w="992" w:type="dxa"/>
          </w:tcPr>
          <w:p w14:paraId="1F67D57D" w14:textId="3642A6CA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D75F1FA" w14:textId="0D3DC3D7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Выступление с сообщениями</w:t>
            </w:r>
          </w:p>
        </w:tc>
      </w:tr>
      <w:tr w:rsidR="0039347E" w:rsidRPr="00164A99" w14:paraId="62709C11" w14:textId="77777777" w:rsidTr="00E95EF1">
        <w:tc>
          <w:tcPr>
            <w:tcW w:w="568" w:type="dxa"/>
          </w:tcPr>
          <w:p w14:paraId="4A52916E" w14:textId="6CAF1872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992" w:type="dxa"/>
          </w:tcPr>
          <w:p w14:paraId="5CA20F2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502C8ECE" w14:textId="14224D10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586F58CA" w14:textId="0755216D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2AE2310" w14:textId="225F62AC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Акция</w:t>
            </w:r>
          </w:p>
        </w:tc>
        <w:tc>
          <w:tcPr>
            <w:tcW w:w="709" w:type="dxa"/>
          </w:tcPr>
          <w:p w14:paraId="2D83E2F2" w14:textId="0FEB1ADF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3C0C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37A6385A" w14:textId="5747C070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Акция «День народного единства»</w:t>
            </w:r>
          </w:p>
        </w:tc>
        <w:tc>
          <w:tcPr>
            <w:tcW w:w="992" w:type="dxa"/>
          </w:tcPr>
          <w:p w14:paraId="7ECCB7B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EB21F8A" w14:textId="76AE5D6E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347E" w:rsidRPr="00164A99" w14:paraId="78259052" w14:textId="77777777" w:rsidTr="00E95EF1">
        <w:tc>
          <w:tcPr>
            <w:tcW w:w="568" w:type="dxa"/>
          </w:tcPr>
          <w:p w14:paraId="15201517" w14:textId="63692472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992" w:type="dxa"/>
          </w:tcPr>
          <w:p w14:paraId="0AD5CFD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47929B88" w14:textId="0F875DBF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5E658DFD" w14:textId="58382B1D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9051E1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46049DF" w14:textId="35662DEF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0CFED10C" w14:textId="6F4EB54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конкурсу «Отечество. Мое Приморье»</w:t>
            </w:r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документацией музея.</w:t>
            </w:r>
          </w:p>
        </w:tc>
        <w:tc>
          <w:tcPr>
            <w:tcW w:w="992" w:type="dxa"/>
          </w:tcPr>
          <w:p w14:paraId="26A6757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AF4B08A" w14:textId="47D0913C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роект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</w:tr>
      <w:tr w:rsidR="0039347E" w:rsidRPr="00164A99" w14:paraId="4C47BFC2" w14:textId="77777777" w:rsidTr="00E95EF1">
        <w:tc>
          <w:tcPr>
            <w:tcW w:w="568" w:type="dxa"/>
          </w:tcPr>
          <w:p w14:paraId="541E9319" w14:textId="260BB629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992" w:type="dxa"/>
          </w:tcPr>
          <w:p w14:paraId="33FE02E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32C2CD3C" w14:textId="226FBAE1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</w:tcPr>
          <w:p w14:paraId="764844CB" w14:textId="652C7F1F" w:rsidR="006D6B50" w:rsidRPr="00164A99" w:rsidRDefault="00F25504" w:rsidP="003C0CFE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D842352" w14:textId="00235C38" w:rsidR="006D6B50" w:rsidRPr="00164A99" w:rsidRDefault="006D6B50" w:rsidP="00E404C3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14BD921" w14:textId="5EA026B1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35D5A6BF" w14:textId="5107416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конкурсу «Отечество. Мое Приморье»</w:t>
            </w:r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документацией музея.</w:t>
            </w:r>
          </w:p>
        </w:tc>
        <w:tc>
          <w:tcPr>
            <w:tcW w:w="992" w:type="dxa"/>
          </w:tcPr>
          <w:p w14:paraId="606ACC7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C3304B0" w14:textId="7FBAEA0A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роект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</w:tr>
      <w:tr w:rsidR="0039347E" w:rsidRPr="00164A99" w14:paraId="078A7826" w14:textId="77777777" w:rsidTr="00E95EF1">
        <w:tc>
          <w:tcPr>
            <w:tcW w:w="568" w:type="dxa"/>
          </w:tcPr>
          <w:p w14:paraId="77945E00" w14:textId="5E234C93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992" w:type="dxa"/>
          </w:tcPr>
          <w:p w14:paraId="11E70EC1" w14:textId="77777777" w:rsidR="006D6B50" w:rsidRPr="00702850" w:rsidRDefault="006D6B50" w:rsidP="0039347E">
            <w:pPr>
              <w:tabs>
                <w:tab w:val="left" w:pos="3285"/>
                <w:tab w:val="center" w:pos="5587"/>
              </w:tabs>
              <w:ind w:left="-43" w:firstLine="43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682DB330" w14:textId="541B51A9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3C4037AB" w14:textId="7F3BF066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6A45EE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6ADAB90F" w14:textId="762D43F8" w:rsidR="006D6B50" w:rsidRPr="00164A99" w:rsidRDefault="001C056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63FA642A" w14:textId="141B96DB" w:rsidR="006D6B50" w:rsidRPr="00164A99" w:rsidRDefault="00E404C3" w:rsidP="00E404C3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экспозиции к 80-летию Победы</w:t>
            </w:r>
          </w:p>
        </w:tc>
        <w:tc>
          <w:tcPr>
            <w:tcW w:w="992" w:type="dxa"/>
          </w:tcPr>
          <w:p w14:paraId="17E198D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4B24EE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1C4755F" w14:textId="77777777" w:rsidTr="00E95EF1">
        <w:tc>
          <w:tcPr>
            <w:tcW w:w="568" w:type="dxa"/>
          </w:tcPr>
          <w:p w14:paraId="662FF70F" w14:textId="1C4147FA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992" w:type="dxa"/>
          </w:tcPr>
          <w:p w14:paraId="5925EF9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1F643D7B" w14:textId="48F55E09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</w:tcPr>
          <w:p w14:paraId="63976D2D" w14:textId="1B52A20B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3443ADA" w14:textId="4C6ADBAC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2B929F6E" w14:textId="44A927AF" w:rsidR="006D6B50" w:rsidRPr="00164A99" w:rsidRDefault="003C0C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32FAF775" w14:textId="0228E187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экспозиции к 80-летию Победы</w:t>
            </w:r>
          </w:p>
        </w:tc>
        <w:tc>
          <w:tcPr>
            <w:tcW w:w="992" w:type="dxa"/>
          </w:tcPr>
          <w:p w14:paraId="60F41BB1" w14:textId="09A1FE34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FD74D7D" w14:textId="3F633360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</w:t>
            </w:r>
            <w:r w:rsidR="001E0C4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кая работа</w:t>
            </w:r>
          </w:p>
        </w:tc>
      </w:tr>
      <w:tr w:rsidR="0039347E" w:rsidRPr="00164A99" w14:paraId="23C0A1F9" w14:textId="77777777" w:rsidTr="00E95EF1">
        <w:tc>
          <w:tcPr>
            <w:tcW w:w="568" w:type="dxa"/>
          </w:tcPr>
          <w:p w14:paraId="78D7A9DB" w14:textId="4B809085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92" w:type="dxa"/>
          </w:tcPr>
          <w:p w14:paraId="049C296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75EDFF9B" w14:textId="2AF8D77D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</w:tcPr>
          <w:p w14:paraId="4673C250" w14:textId="000E8298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1F24B3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73C096C" w14:textId="5CFA666F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3C0C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5422D8E" w14:textId="6E02189A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экскурсоводами.</w:t>
            </w:r>
            <w:r w:rsidR="003715EB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«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Археологические памятники Приморья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992" w:type="dxa"/>
          </w:tcPr>
          <w:p w14:paraId="16DA78B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6555C3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7E017C6C" w14:textId="77777777" w:rsidTr="00E95EF1">
        <w:tc>
          <w:tcPr>
            <w:tcW w:w="568" w:type="dxa"/>
          </w:tcPr>
          <w:p w14:paraId="30129311" w14:textId="7CD5CD7D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992" w:type="dxa"/>
          </w:tcPr>
          <w:p w14:paraId="53A0C33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596D5511" w14:textId="3E6BBBEC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3" w:type="dxa"/>
          </w:tcPr>
          <w:p w14:paraId="52654956" w14:textId="380440AB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2BB521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74A15A0" w14:textId="51FBA6AC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302C74F7" w14:textId="4F6107E9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 «По страницам СВО»</w:t>
            </w:r>
          </w:p>
        </w:tc>
        <w:tc>
          <w:tcPr>
            <w:tcW w:w="992" w:type="dxa"/>
          </w:tcPr>
          <w:p w14:paraId="348FF96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25FBDC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479B96C9" w14:textId="77777777" w:rsidTr="00E95EF1">
        <w:tc>
          <w:tcPr>
            <w:tcW w:w="568" w:type="dxa"/>
          </w:tcPr>
          <w:p w14:paraId="1A0F2D5A" w14:textId="763B47F2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992" w:type="dxa"/>
          </w:tcPr>
          <w:p w14:paraId="534BA1B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1789043D" w14:textId="33564B03" w:rsidR="006D6B50" w:rsidRPr="00164A99" w:rsidRDefault="00E404C3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14:paraId="7E74688E" w14:textId="193414DB" w:rsidR="006D6B50" w:rsidRPr="00164A99" w:rsidRDefault="00F25504" w:rsidP="003C0CFE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2DC0BF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EC3F0A6" w14:textId="77A192E4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</w:t>
            </w:r>
            <w:r w:rsidR="003C0C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1DF3FC0E" w14:textId="284392A6" w:rsidR="006D6B50" w:rsidRPr="00164A99" w:rsidRDefault="006D6B50" w:rsidP="00AE501D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proofErr w:type="gramStart"/>
            <w:r w:rsidR="00AE50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:</w:t>
            </w:r>
            <w:proofErr w:type="gramEnd"/>
            <w:r w:rsidR="00AE50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«Дикие и домашние животные» (2А</w:t>
            </w:r>
            <w:proofErr w:type="gramStart"/>
            <w:r w:rsidR="00AE50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,Б</w:t>
            </w:r>
            <w:proofErr w:type="gramEnd"/>
            <w:r w:rsidR="00AE50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3419603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C8C90CB" w14:textId="435DAAF8" w:rsidR="006D6B50" w:rsidRPr="00164A99" w:rsidRDefault="00AE501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Урок-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68B6979B" w14:textId="77777777" w:rsidTr="00E95EF1">
        <w:tc>
          <w:tcPr>
            <w:tcW w:w="568" w:type="dxa"/>
          </w:tcPr>
          <w:p w14:paraId="36F46B18" w14:textId="2CE95EBB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992" w:type="dxa"/>
          </w:tcPr>
          <w:p w14:paraId="59BD5BE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507B5AC6" w14:textId="40031555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E404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27563E11" w14:textId="0E6A221E" w:rsidR="006D6B50" w:rsidRPr="00164A99" w:rsidRDefault="005441F0" w:rsidP="003C0CFE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297C76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3C8865F" w14:textId="4AAF2989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3ED78B7B" w14:textId="5955934C" w:rsidR="006D6B50" w:rsidRPr="00164A99" w:rsidRDefault="001E0C4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 «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Археологические памятники Приморья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992" w:type="dxa"/>
          </w:tcPr>
          <w:p w14:paraId="6E0EC48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796368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71022C4D" w14:textId="77777777" w:rsidTr="00E95EF1">
        <w:tc>
          <w:tcPr>
            <w:tcW w:w="568" w:type="dxa"/>
          </w:tcPr>
          <w:p w14:paraId="3FE308D9" w14:textId="5331997C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992" w:type="dxa"/>
          </w:tcPr>
          <w:p w14:paraId="03D74A1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75434034" w14:textId="5E847CA0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30030CE4" w14:textId="63292496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012665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CEDC7F6" w14:textId="14256864" w:rsidR="006D6B50" w:rsidRPr="00164A99" w:rsidRDefault="003C0C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291D21D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документацией.</w:t>
            </w:r>
            <w:r w:rsidRPr="00164A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карточек на музейные предметы</w:t>
            </w:r>
          </w:p>
        </w:tc>
        <w:tc>
          <w:tcPr>
            <w:tcW w:w="992" w:type="dxa"/>
          </w:tcPr>
          <w:p w14:paraId="5DA793F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0E51FD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13C9B79" w14:textId="77777777" w:rsidTr="00E95EF1">
        <w:tc>
          <w:tcPr>
            <w:tcW w:w="568" w:type="dxa"/>
          </w:tcPr>
          <w:p w14:paraId="7B6A7996" w14:textId="47F752D7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992" w:type="dxa"/>
          </w:tcPr>
          <w:p w14:paraId="3EC75F5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01A22D9C" w14:textId="2021696F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</w:tcPr>
          <w:p w14:paraId="45BC5D56" w14:textId="338C3393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EA74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.00-16.0</w:t>
            </w:r>
            <w:r w:rsidR="00EA74E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65597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7CAC123E" w14:textId="2C364072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044BEC5" w14:textId="6BC56C5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«День Героев Отечества» (3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18577B4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F2172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73C7E3A5" w14:textId="77777777" w:rsidTr="00E95EF1">
        <w:tc>
          <w:tcPr>
            <w:tcW w:w="568" w:type="dxa"/>
          </w:tcPr>
          <w:p w14:paraId="3D255BE1" w14:textId="00EA73AA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992" w:type="dxa"/>
          </w:tcPr>
          <w:p w14:paraId="5D42A85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614211FC" w14:textId="7C7626D8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3" w:type="dxa"/>
          </w:tcPr>
          <w:p w14:paraId="3EB8E9B5" w14:textId="0B68D938" w:rsidR="006D6B50" w:rsidRPr="00164A99" w:rsidRDefault="00CC3A9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="00AA0A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6EA939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002C71E8" w14:textId="2FF9FE36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41A7C4A" w14:textId="5C1B21CE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Изучение архивных материалов</w:t>
            </w:r>
            <w:r w:rsidR="006B7FC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Музейный урок «День Героев Отечества» (4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471F06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C5353F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969F022" w14:textId="77777777" w:rsidTr="00E95EF1">
        <w:tc>
          <w:tcPr>
            <w:tcW w:w="568" w:type="dxa"/>
          </w:tcPr>
          <w:p w14:paraId="56751964" w14:textId="1C5FD610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992" w:type="dxa"/>
          </w:tcPr>
          <w:p w14:paraId="655BF34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13901454" w14:textId="282CD194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</w:tcPr>
          <w:p w14:paraId="19689CD4" w14:textId="1145A939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D55415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2AB875A8" w14:textId="222984F1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018679B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документацией.</w:t>
            </w:r>
            <w:r w:rsidRPr="00164A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Составление карточек на музейные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предметы</w:t>
            </w:r>
          </w:p>
        </w:tc>
        <w:tc>
          <w:tcPr>
            <w:tcW w:w="992" w:type="dxa"/>
          </w:tcPr>
          <w:p w14:paraId="1EF8002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музей</w:t>
            </w:r>
          </w:p>
        </w:tc>
        <w:tc>
          <w:tcPr>
            <w:tcW w:w="1276" w:type="dxa"/>
          </w:tcPr>
          <w:p w14:paraId="2B29B0A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Практическая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работа</w:t>
            </w:r>
          </w:p>
        </w:tc>
      </w:tr>
      <w:tr w:rsidR="0039347E" w:rsidRPr="00164A99" w14:paraId="15ABB517" w14:textId="77777777" w:rsidTr="00E95EF1">
        <w:tc>
          <w:tcPr>
            <w:tcW w:w="568" w:type="dxa"/>
          </w:tcPr>
          <w:p w14:paraId="702E3029" w14:textId="1FCBE1C6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58</w:t>
            </w:r>
          </w:p>
        </w:tc>
        <w:tc>
          <w:tcPr>
            <w:tcW w:w="992" w:type="dxa"/>
          </w:tcPr>
          <w:p w14:paraId="36FA9B6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472826F7" w14:textId="078B782E" w:rsidR="006D6B50" w:rsidRPr="00164A99" w:rsidRDefault="00A2390F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5441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</w:tcPr>
          <w:p w14:paraId="6A6BB130" w14:textId="6BD8FDCE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079680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C98124F" w14:textId="150E320C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10324A9" w14:textId="4095DD54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Музейный урок «День Героев Отечества»(2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30A2379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A3A9D2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3DAD9E63" w14:textId="77777777" w:rsidTr="00E95EF1">
        <w:tc>
          <w:tcPr>
            <w:tcW w:w="568" w:type="dxa"/>
          </w:tcPr>
          <w:p w14:paraId="774EF79D" w14:textId="76A17E78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992" w:type="dxa"/>
          </w:tcPr>
          <w:p w14:paraId="2B7E2E1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22BAB2C6" w14:textId="7ECAE64C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93" w:type="dxa"/>
          </w:tcPr>
          <w:p w14:paraId="6F6912EB" w14:textId="2E87583B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D07BC0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1CC53FB9" w14:textId="316C353A" w:rsidR="006D6B50" w:rsidRPr="00164A99" w:rsidRDefault="00CC3A9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058C797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Изучение архивных материалов</w:t>
            </w:r>
          </w:p>
          <w:p w14:paraId="562A5441" w14:textId="3799F6F9" w:rsidR="006B7FC9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Музейный урок «День Героев Отечества» (5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30EF165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F398B9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C27DE57" w14:textId="77777777" w:rsidTr="00E95EF1">
        <w:tc>
          <w:tcPr>
            <w:tcW w:w="568" w:type="dxa"/>
          </w:tcPr>
          <w:p w14:paraId="48A21714" w14:textId="26AB8AD6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992" w:type="dxa"/>
          </w:tcPr>
          <w:p w14:paraId="0D5C2F5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248FC9C2" w14:textId="13BA56B1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93" w:type="dxa"/>
          </w:tcPr>
          <w:p w14:paraId="3B3BEC12" w14:textId="4896AC1C" w:rsidR="006D6B50" w:rsidRPr="00164A99" w:rsidRDefault="00CC3A9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="006369A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4DC4B2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123BDE21" w14:textId="066C96FB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1DC54BFE" w14:textId="6DDE609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Музейный урок «День Героев Отечества»(7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350104F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3298D8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5E5A901A" w14:textId="77777777" w:rsidTr="00E95EF1">
        <w:tc>
          <w:tcPr>
            <w:tcW w:w="568" w:type="dxa"/>
          </w:tcPr>
          <w:p w14:paraId="5089AF6F" w14:textId="5EFB2668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992" w:type="dxa"/>
          </w:tcPr>
          <w:p w14:paraId="4D1C219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4B41B01D" w14:textId="480A5238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993" w:type="dxa"/>
          </w:tcPr>
          <w:p w14:paraId="320E37F4" w14:textId="2965C527" w:rsidR="006D6B50" w:rsidRPr="00164A99" w:rsidRDefault="00CC3A9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6685694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7258AC3" w14:textId="6BF25F8A" w:rsidR="006D6B50" w:rsidRPr="00164A99" w:rsidRDefault="00CC3A9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664921DF" w14:textId="1669D600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Музейный урок «День Героев Отечества»(9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1EA5495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5FB8CE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12D7AD90" w14:textId="77777777" w:rsidTr="00E95EF1">
        <w:tc>
          <w:tcPr>
            <w:tcW w:w="568" w:type="dxa"/>
          </w:tcPr>
          <w:p w14:paraId="53572922" w14:textId="661AA569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992" w:type="dxa"/>
          </w:tcPr>
          <w:p w14:paraId="51D1E89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7CD42677" w14:textId="7B91D331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3" w:type="dxa"/>
          </w:tcPr>
          <w:p w14:paraId="71D4A5FA" w14:textId="43D77456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="00EA74E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5F066A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теория</w:t>
            </w:r>
          </w:p>
        </w:tc>
        <w:tc>
          <w:tcPr>
            <w:tcW w:w="709" w:type="dxa"/>
          </w:tcPr>
          <w:p w14:paraId="729FC240" w14:textId="3B96E5BA" w:rsidR="006D6B50" w:rsidRPr="00164A99" w:rsidRDefault="006369A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75EC156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документацией.</w:t>
            </w:r>
            <w:r w:rsidRPr="00164A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карточек на музейные предметы</w:t>
            </w:r>
          </w:p>
        </w:tc>
        <w:tc>
          <w:tcPr>
            <w:tcW w:w="992" w:type="dxa"/>
          </w:tcPr>
          <w:p w14:paraId="7CFEB9F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330D13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DDA41B9" w14:textId="77777777" w:rsidTr="00E95EF1">
        <w:tc>
          <w:tcPr>
            <w:tcW w:w="568" w:type="dxa"/>
          </w:tcPr>
          <w:p w14:paraId="772A1AB7" w14:textId="0DBF8A25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992" w:type="dxa"/>
          </w:tcPr>
          <w:p w14:paraId="254FE18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048BEC69" w14:textId="7B85CC96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3" w:type="dxa"/>
          </w:tcPr>
          <w:p w14:paraId="06F92EFF" w14:textId="4F5521F3" w:rsidR="006D6B50" w:rsidRPr="00164A99" w:rsidRDefault="00AA0AAE" w:rsidP="00CC3A9A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08C9E9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DADCCCB" w14:textId="4A993D53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F9666D5" w14:textId="5B7A6C04" w:rsidR="006D6B50" w:rsidRPr="00164A99" w:rsidRDefault="006D6B50" w:rsidP="006B7FC9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выставочного подиума</w:t>
            </w:r>
            <w:r w:rsidR="00A2390F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Музейный урок «День Героев Отечества» (6 </w:t>
            </w:r>
            <w:proofErr w:type="spellStart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67F3C01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D1DDDF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844DEB1" w14:textId="77777777" w:rsidTr="00E95EF1">
        <w:tc>
          <w:tcPr>
            <w:tcW w:w="568" w:type="dxa"/>
          </w:tcPr>
          <w:p w14:paraId="491837FD" w14:textId="420DB24D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992" w:type="dxa"/>
          </w:tcPr>
          <w:p w14:paraId="4128C05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ноябрь</w:t>
            </w:r>
          </w:p>
        </w:tc>
        <w:tc>
          <w:tcPr>
            <w:tcW w:w="567" w:type="dxa"/>
          </w:tcPr>
          <w:p w14:paraId="5366FAB5" w14:textId="38A22ACA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993" w:type="dxa"/>
          </w:tcPr>
          <w:p w14:paraId="30ACC154" w14:textId="432ABA41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E81899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7A88F432" w14:textId="1F8AF2D6" w:rsidR="006D6B50" w:rsidRPr="00164A99" w:rsidRDefault="00CC3A9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30D09C9" w14:textId="242A15E1" w:rsidR="006D6B50" w:rsidRPr="00164A99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Музейный урок «День Героев Отечества» (8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563D6C5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D71227D" w14:textId="7D9620D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Творческая работ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gramEnd"/>
            <w:r w:rsidR="006B7F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эссе)</w:t>
            </w:r>
          </w:p>
        </w:tc>
      </w:tr>
      <w:tr w:rsidR="0039347E" w:rsidRPr="00164A99" w14:paraId="01E14511" w14:textId="77777777" w:rsidTr="00E95EF1">
        <w:tc>
          <w:tcPr>
            <w:tcW w:w="568" w:type="dxa"/>
          </w:tcPr>
          <w:p w14:paraId="24862936" w14:textId="0CB40DAB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992" w:type="dxa"/>
          </w:tcPr>
          <w:p w14:paraId="49E7BFD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A5F82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5AB6FF3B" w14:textId="471F553D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</w:tcPr>
          <w:p w14:paraId="396A64C2" w14:textId="57EFD2FB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1A836A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час</w:t>
            </w:r>
          </w:p>
        </w:tc>
        <w:tc>
          <w:tcPr>
            <w:tcW w:w="709" w:type="dxa"/>
          </w:tcPr>
          <w:p w14:paraId="6D4565C7" w14:textId="0E16A80D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1A5E7D9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Музейные уроки для начальной школы «День Героев Отечества»</w:t>
            </w:r>
          </w:p>
        </w:tc>
        <w:tc>
          <w:tcPr>
            <w:tcW w:w="992" w:type="dxa"/>
          </w:tcPr>
          <w:p w14:paraId="36045B0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024E13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7E5DDB7" w14:textId="77777777" w:rsidTr="00E95EF1">
        <w:tc>
          <w:tcPr>
            <w:tcW w:w="568" w:type="dxa"/>
          </w:tcPr>
          <w:p w14:paraId="3A234C3B" w14:textId="46115387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992" w:type="dxa"/>
          </w:tcPr>
          <w:p w14:paraId="77304FF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1378DA74" w14:textId="177B12CF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14:paraId="1E614346" w14:textId="78469F65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CDFC1CA" w14:textId="77777777" w:rsidR="006D6B50" w:rsidRDefault="006B7FC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</w:t>
            </w:r>
          </w:p>
          <w:p w14:paraId="145E9193" w14:textId="5F1A583E" w:rsidR="003F6CD6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Викторина</w:t>
            </w:r>
          </w:p>
        </w:tc>
        <w:tc>
          <w:tcPr>
            <w:tcW w:w="709" w:type="dxa"/>
          </w:tcPr>
          <w:p w14:paraId="0B037046" w14:textId="3BE5A2D5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66E2CA8" w14:textId="77777777" w:rsidR="006D6B50" w:rsidRDefault="008964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 День неизвестного солдата</w:t>
            </w:r>
          </w:p>
          <w:p w14:paraId="1DF6E5EE" w14:textId="5EC95571" w:rsidR="003F6CD6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Викторина «В жизни всегда есть место подвигу»</w:t>
            </w:r>
          </w:p>
        </w:tc>
        <w:tc>
          <w:tcPr>
            <w:tcW w:w="992" w:type="dxa"/>
          </w:tcPr>
          <w:p w14:paraId="23DF8D4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23C21B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9BFF610" w14:textId="77777777" w:rsidTr="00E95EF1">
        <w:tc>
          <w:tcPr>
            <w:tcW w:w="568" w:type="dxa"/>
          </w:tcPr>
          <w:p w14:paraId="7877A1D3" w14:textId="698DE0CF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992" w:type="dxa"/>
          </w:tcPr>
          <w:p w14:paraId="20880E8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1EA1C954" w14:textId="315D975B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3FB55A28" w14:textId="1474F8F5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2B5084A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теория</w:t>
            </w:r>
          </w:p>
        </w:tc>
        <w:tc>
          <w:tcPr>
            <w:tcW w:w="709" w:type="dxa"/>
          </w:tcPr>
          <w:p w14:paraId="4AFEBA03" w14:textId="3A49B6AF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2932E4C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Подготовка электронного учета музейных экспонатов</w:t>
            </w:r>
          </w:p>
        </w:tc>
        <w:tc>
          <w:tcPr>
            <w:tcW w:w="992" w:type="dxa"/>
          </w:tcPr>
          <w:p w14:paraId="207F580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0618F3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B6535E6" w14:textId="77777777" w:rsidTr="00E95EF1">
        <w:tc>
          <w:tcPr>
            <w:tcW w:w="568" w:type="dxa"/>
          </w:tcPr>
          <w:p w14:paraId="644FAFC8" w14:textId="1860D41C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992" w:type="dxa"/>
          </w:tcPr>
          <w:p w14:paraId="6017820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00E4B98A" w14:textId="664C82CD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61AE98EE" w14:textId="1B1E548F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22DCC5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204D76F" w14:textId="0C43A71E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EC98F2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Подготовка электронного учета музейных экспонатов</w:t>
            </w:r>
          </w:p>
        </w:tc>
        <w:tc>
          <w:tcPr>
            <w:tcW w:w="992" w:type="dxa"/>
          </w:tcPr>
          <w:p w14:paraId="15857CC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D1074F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13539FF" w14:textId="77777777" w:rsidTr="00E95EF1">
        <w:tc>
          <w:tcPr>
            <w:tcW w:w="568" w:type="dxa"/>
          </w:tcPr>
          <w:p w14:paraId="34D19B89" w14:textId="04EF8C11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992" w:type="dxa"/>
          </w:tcPr>
          <w:p w14:paraId="6848AE9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475E85D6" w14:textId="424AF532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</w:tcPr>
          <w:p w14:paraId="10413850" w14:textId="6F14F968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11A192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1448B18" w14:textId="63FFFDFF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4D98F6F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Подготовка электронного учета музейных экспонатов</w:t>
            </w:r>
          </w:p>
        </w:tc>
        <w:tc>
          <w:tcPr>
            <w:tcW w:w="992" w:type="dxa"/>
          </w:tcPr>
          <w:p w14:paraId="0046C35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5BF914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A112ED2" w14:textId="77777777" w:rsidTr="00E95EF1">
        <w:tc>
          <w:tcPr>
            <w:tcW w:w="568" w:type="dxa"/>
          </w:tcPr>
          <w:p w14:paraId="41FEAE66" w14:textId="7A27C5F6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992" w:type="dxa"/>
          </w:tcPr>
          <w:p w14:paraId="627552D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49F74557" w14:textId="0978BC02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</w:tcPr>
          <w:p w14:paraId="2E2BE888" w14:textId="607CCB2D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5847FA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2721DFC5" w14:textId="24948A17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BE58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5992419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</w:t>
            </w:r>
          </w:p>
        </w:tc>
        <w:tc>
          <w:tcPr>
            <w:tcW w:w="992" w:type="dxa"/>
          </w:tcPr>
          <w:p w14:paraId="5AEAFA1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3896C6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FFF65CE" w14:textId="77777777" w:rsidTr="00E95EF1">
        <w:tc>
          <w:tcPr>
            <w:tcW w:w="568" w:type="dxa"/>
          </w:tcPr>
          <w:p w14:paraId="103E01FD" w14:textId="029C40EA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992" w:type="dxa"/>
          </w:tcPr>
          <w:p w14:paraId="35DEF64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459A60C0" w14:textId="77D14621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4E7E7B9E" w14:textId="550736D6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5593C6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B6E493B" w14:textId="0A4D275E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0FC16CE" w14:textId="0761751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</w:t>
            </w:r>
            <w:r w:rsidR="008964FC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964FC"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 Изучение архивных материалов</w:t>
            </w:r>
          </w:p>
        </w:tc>
        <w:tc>
          <w:tcPr>
            <w:tcW w:w="992" w:type="dxa"/>
          </w:tcPr>
          <w:p w14:paraId="2203A36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0A11D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D44EDC3" w14:textId="77777777" w:rsidTr="00E95EF1">
        <w:tc>
          <w:tcPr>
            <w:tcW w:w="568" w:type="dxa"/>
          </w:tcPr>
          <w:p w14:paraId="43F170DF" w14:textId="6B9D3094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992" w:type="dxa"/>
          </w:tcPr>
          <w:p w14:paraId="2083E29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7E97C06B" w14:textId="6485D80F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</w:tcPr>
          <w:p w14:paraId="1EBDD0B8" w14:textId="33E3A968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72FCE27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A888482" w14:textId="6286FCE0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2505F8C" w14:textId="7285E244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</w:t>
            </w:r>
            <w:r w:rsidR="008964FC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964FC"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 Изучение архивных материалов</w:t>
            </w:r>
          </w:p>
        </w:tc>
        <w:tc>
          <w:tcPr>
            <w:tcW w:w="992" w:type="dxa"/>
          </w:tcPr>
          <w:p w14:paraId="306E3C0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0028F6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0A2D4F89" w14:textId="77777777" w:rsidTr="00E95EF1">
        <w:tc>
          <w:tcPr>
            <w:tcW w:w="568" w:type="dxa"/>
          </w:tcPr>
          <w:p w14:paraId="68622F46" w14:textId="4156CB5C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992" w:type="dxa"/>
          </w:tcPr>
          <w:p w14:paraId="19BC7DA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6F2E293E" w14:textId="58EFF372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3" w:type="dxa"/>
          </w:tcPr>
          <w:p w14:paraId="58F10FBB" w14:textId="64CC7AC8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2F55B7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9C2B89A" w14:textId="12315A04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0E30B3A8" w14:textId="0EEA98AE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Подготовка электронного учета музейных экспонатов</w:t>
            </w:r>
          </w:p>
        </w:tc>
        <w:tc>
          <w:tcPr>
            <w:tcW w:w="992" w:type="dxa"/>
          </w:tcPr>
          <w:p w14:paraId="7D68E0F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B8C232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AEE0C91" w14:textId="77777777" w:rsidTr="00E95EF1">
        <w:tc>
          <w:tcPr>
            <w:tcW w:w="568" w:type="dxa"/>
          </w:tcPr>
          <w:p w14:paraId="0750EF5F" w14:textId="26F5DFFC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992" w:type="dxa"/>
          </w:tcPr>
          <w:p w14:paraId="46FBD69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466553B3" w14:textId="4E2FB69F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3" w:type="dxa"/>
          </w:tcPr>
          <w:p w14:paraId="3848CDDF" w14:textId="2BBD45C8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C0EC7A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E0EB4ED" w14:textId="085AD290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53FBEB7" w14:textId="3B60D279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</w:t>
            </w:r>
            <w:r w:rsidR="008964FC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964FC"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 Изучение архивных материалов</w:t>
            </w:r>
          </w:p>
        </w:tc>
        <w:tc>
          <w:tcPr>
            <w:tcW w:w="992" w:type="dxa"/>
          </w:tcPr>
          <w:p w14:paraId="09844B6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34E390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4F219A2" w14:textId="77777777" w:rsidTr="00E95EF1">
        <w:tc>
          <w:tcPr>
            <w:tcW w:w="568" w:type="dxa"/>
          </w:tcPr>
          <w:p w14:paraId="796506C4" w14:textId="0337380E" w:rsidR="006D6B50" w:rsidRPr="00164A9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992" w:type="dxa"/>
          </w:tcPr>
          <w:p w14:paraId="33C1833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21D3B21E" w14:textId="4D795044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3" w:type="dxa"/>
          </w:tcPr>
          <w:p w14:paraId="5164FA45" w14:textId="372BA99B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9E20CF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Комбиниро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ванное</w:t>
            </w:r>
          </w:p>
        </w:tc>
        <w:tc>
          <w:tcPr>
            <w:tcW w:w="709" w:type="dxa"/>
          </w:tcPr>
          <w:p w14:paraId="60177E9F" w14:textId="34C0EF2C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00618A62" w14:textId="71504BFB" w:rsidR="006D6B50" w:rsidRPr="00164A99" w:rsidRDefault="005101A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Урок-путешествие: «Хозяйство, быт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и верования малых народностей Приморья»(6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3906854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музей</w:t>
            </w:r>
          </w:p>
        </w:tc>
        <w:tc>
          <w:tcPr>
            <w:tcW w:w="1276" w:type="dxa"/>
          </w:tcPr>
          <w:p w14:paraId="4A34C18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ская работа</w:t>
            </w:r>
          </w:p>
        </w:tc>
      </w:tr>
      <w:tr w:rsidR="0039347E" w:rsidRPr="00164A99" w14:paraId="08154703" w14:textId="77777777" w:rsidTr="00E95EF1">
        <w:tc>
          <w:tcPr>
            <w:tcW w:w="568" w:type="dxa"/>
          </w:tcPr>
          <w:p w14:paraId="36CE4CC5" w14:textId="3B233003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76</w:t>
            </w:r>
          </w:p>
        </w:tc>
        <w:tc>
          <w:tcPr>
            <w:tcW w:w="992" w:type="dxa"/>
          </w:tcPr>
          <w:p w14:paraId="2363F12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4C26C82C" w14:textId="3D4C614D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3" w:type="dxa"/>
          </w:tcPr>
          <w:p w14:paraId="06DA0E83" w14:textId="07816C6A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66B78D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1408250E" w14:textId="3FF2419B" w:rsidR="006D6B50" w:rsidRPr="00164A99" w:rsidRDefault="00702850" w:rsidP="007028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782464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7BCDFFF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8E22E4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38544E3" w14:textId="77777777" w:rsidTr="00E95EF1">
        <w:tc>
          <w:tcPr>
            <w:tcW w:w="568" w:type="dxa"/>
          </w:tcPr>
          <w:p w14:paraId="3351F7F0" w14:textId="064D52C3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992" w:type="dxa"/>
          </w:tcPr>
          <w:p w14:paraId="6AA16E5A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4E136D6D" w14:textId="613CAAA0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</w:tcPr>
          <w:p w14:paraId="5A59DCAB" w14:textId="3BF4533B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44735F7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19214B4B" w14:textId="29750B6F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2D523C8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46E927C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9A7556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EA945B4" w14:textId="77777777" w:rsidTr="00E95EF1">
        <w:tc>
          <w:tcPr>
            <w:tcW w:w="568" w:type="dxa"/>
          </w:tcPr>
          <w:p w14:paraId="4AB08FE8" w14:textId="3DF6FF80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992" w:type="dxa"/>
          </w:tcPr>
          <w:p w14:paraId="728D902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3BDFC59E" w14:textId="77EA1FFC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3" w:type="dxa"/>
          </w:tcPr>
          <w:p w14:paraId="12AD00B7" w14:textId="61795E10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201167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EC6BC19" w14:textId="6A7DD530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392AFD2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</w:t>
            </w:r>
          </w:p>
        </w:tc>
        <w:tc>
          <w:tcPr>
            <w:tcW w:w="992" w:type="dxa"/>
          </w:tcPr>
          <w:p w14:paraId="413D79A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E7020D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10AE803" w14:textId="77777777" w:rsidTr="00E95EF1">
        <w:tc>
          <w:tcPr>
            <w:tcW w:w="568" w:type="dxa"/>
          </w:tcPr>
          <w:p w14:paraId="1EE3E3A2" w14:textId="32BD152B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992" w:type="dxa"/>
          </w:tcPr>
          <w:p w14:paraId="27A07E2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5313FF12" w14:textId="61C2BF62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</w:tcPr>
          <w:p w14:paraId="412D4721" w14:textId="5ECEA5B4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10EA4E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9D97C60" w14:textId="1D1BCA5A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78540C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</w:t>
            </w:r>
          </w:p>
        </w:tc>
        <w:tc>
          <w:tcPr>
            <w:tcW w:w="992" w:type="dxa"/>
          </w:tcPr>
          <w:p w14:paraId="6E12BF5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0AE6AE2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  <w:p w14:paraId="6044234B" w14:textId="77777777" w:rsidR="00CC3A9A" w:rsidRPr="00164A99" w:rsidRDefault="00CC3A9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347E" w:rsidRPr="00164A99" w14:paraId="4E26FFFC" w14:textId="77777777" w:rsidTr="00E95EF1">
        <w:tc>
          <w:tcPr>
            <w:tcW w:w="568" w:type="dxa"/>
          </w:tcPr>
          <w:p w14:paraId="0A7386EC" w14:textId="7382FFD2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992" w:type="dxa"/>
          </w:tcPr>
          <w:p w14:paraId="0D0BB85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15AAD831" w14:textId="5B939674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993" w:type="dxa"/>
          </w:tcPr>
          <w:p w14:paraId="56347E55" w14:textId="729AA1DC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6DF550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30CCBDD6" w14:textId="34F81D61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CC3A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78EB9319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</w:p>
          <w:p w14:paraId="399B969B" w14:textId="012EF235" w:rsidR="00582D04" w:rsidRPr="00164A99" w:rsidRDefault="00582D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 «Родной край-малая Родина» (1Б)</w:t>
            </w:r>
          </w:p>
        </w:tc>
        <w:tc>
          <w:tcPr>
            <w:tcW w:w="992" w:type="dxa"/>
          </w:tcPr>
          <w:p w14:paraId="20ED865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34661E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6A8A692" w14:textId="77777777" w:rsidTr="00E95EF1">
        <w:tc>
          <w:tcPr>
            <w:tcW w:w="568" w:type="dxa"/>
          </w:tcPr>
          <w:p w14:paraId="4937464E" w14:textId="73BFC14E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992" w:type="dxa"/>
          </w:tcPr>
          <w:p w14:paraId="6890FD6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1D56DEF8" w14:textId="7E016434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3" w:type="dxa"/>
          </w:tcPr>
          <w:p w14:paraId="28B4958E" w14:textId="24AD2AF6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2DA2AA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76A3EA43" w14:textId="6885941F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212821F1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095F0E1F" w14:textId="07717D62" w:rsidR="003F6CD6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Новогоднему Огоньку</w:t>
            </w:r>
          </w:p>
        </w:tc>
        <w:tc>
          <w:tcPr>
            <w:tcW w:w="992" w:type="dxa"/>
          </w:tcPr>
          <w:p w14:paraId="1EAD5F7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C33B4B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95B11FF" w14:textId="77777777" w:rsidTr="00E95EF1">
        <w:tc>
          <w:tcPr>
            <w:tcW w:w="568" w:type="dxa"/>
          </w:tcPr>
          <w:p w14:paraId="6F0B2400" w14:textId="5C32E5A0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  <w:p w14:paraId="19710299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92" w:type="dxa"/>
          </w:tcPr>
          <w:p w14:paraId="1F7D5EF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27B09966" w14:textId="3F7B8670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93" w:type="dxa"/>
          </w:tcPr>
          <w:p w14:paraId="3CF9A0F7" w14:textId="692FDE9B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4FA1057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6F5A6E21" w14:textId="3FBF7E1B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B3FDD06" w14:textId="33D98B9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Гражданская война на «Дальнем Востоке» -10 </w:t>
            </w:r>
            <w:proofErr w:type="spellStart"/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</w:p>
        </w:tc>
        <w:tc>
          <w:tcPr>
            <w:tcW w:w="992" w:type="dxa"/>
          </w:tcPr>
          <w:p w14:paraId="5C0F24E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C07267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0838417D" w14:textId="77777777" w:rsidTr="00E95EF1">
        <w:tc>
          <w:tcPr>
            <w:tcW w:w="568" w:type="dxa"/>
          </w:tcPr>
          <w:p w14:paraId="45CE4604" w14:textId="0D3BC472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992" w:type="dxa"/>
          </w:tcPr>
          <w:p w14:paraId="1560F44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43870B33" w14:textId="14A5367D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993" w:type="dxa"/>
          </w:tcPr>
          <w:p w14:paraId="2EC5761A" w14:textId="7E167C76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8507D5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  <w:tc>
          <w:tcPr>
            <w:tcW w:w="709" w:type="dxa"/>
          </w:tcPr>
          <w:p w14:paraId="72E64248" w14:textId="27818A8E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0689BAC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Новогодний огонек</w:t>
            </w:r>
          </w:p>
        </w:tc>
        <w:tc>
          <w:tcPr>
            <w:tcW w:w="992" w:type="dxa"/>
          </w:tcPr>
          <w:p w14:paraId="6CCEDFB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76992F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</w:tr>
      <w:tr w:rsidR="0039347E" w:rsidRPr="00164A99" w14:paraId="36898C3A" w14:textId="77777777" w:rsidTr="00E95EF1">
        <w:tc>
          <w:tcPr>
            <w:tcW w:w="568" w:type="dxa"/>
          </w:tcPr>
          <w:p w14:paraId="71350284" w14:textId="43B493F8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84</w:t>
            </w:r>
          </w:p>
        </w:tc>
        <w:tc>
          <w:tcPr>
            <w:tcW w:w="992" w:type="dxa"/>
          </w:tcPr>
          <w:p w14:paraId="19AE854E" w14:textId="30438F00" w:rsidR="006D6B50" w:rsidRPr="00702850" w:rsidRDefault="00A2390F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573CC4D8" w14:textId="567007DE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3" w:type="dxa"/>
          </w:tcPr>
          <w:p w14:paraId="5158858F" w14:textId="7C7FC225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C0898CA" w14:textId="099BA131" w:rsidR="006D6B50" w:rsidRPr="00164A99" w:rsidRDefault="008964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</w:t>
            </w:r>
          </w:p>
        </w:tc>
        <w:tc>
          <w:tcPr>
            <w:tcW w:w="709" w:type="dxa"/>
          </w:tcPr>
          <w:p w14:paraId="00DA4F0F" w14:textId="39E13D71" w:rsidR="006D6B50" w:rsidRPr="00164A99" w:rsidRDefault="00BE58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217A57A" w14:textId="4D735EBD" w:rsidR="006D6B50" w:rsidRPr="00164A99" w:rsidRDefault="008964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Музейный урок «Хранители истории»</w:t>
            </w:r>
          </w:p>
        </w:tc>
        <w:tc>
          <w:tcPr>
            <w:tcW w:w="992" w:type="dxa"/>
          </w:tcPr>
          <w:p w14:paraId="7034078B" w14:textId="0C774F3E" w:rsidR="006D6B50" w:rsidRPr="00164A99" w:rsidRDefault="008964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7125D1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66CE31E" w14:textId="77777777" w:rsidTr="00E95EF1">
        <w:tc>
          <w:tcPr>
            <w:tcW w:w="568" w:type="dxa"/>
          </w:tcPr>
          <w:p w14:paraId="55D55D3E" w14:textId="14ED8CDD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85</w:t>
            </w:r>
          </w:p>
        </w:tc>
        <w:tc>
          <w:tcPr>
            <w:tcW w:w="992" w:type="dxa"/>
          </w:tcPr>
          <w:p w14:paraId="7566FAFF" w14:textId="4C367697" w:rsidR="006D6B50" w:rsidRPr="00702850" w:rsidRDefault="00A2390F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декабрь</w:t>
            </w:r>
          </w:p>
        </w:tc>
        <w:tc>
          <w:tcPr>
            <w:tcW w:w="567" w:type="dxa"/>
          </w:tcPr>
          <w:p w14:paraId="0AB802EC" w14:textId="48E4294F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3" w:type="dxa"/>
          </w:tcPr>
          <w:p w14:paraId="5054DBFE" w14:textId="0D310889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2888B51" w14:textId="2D212A84" w:rsidR="006D6B50" w:rsidRPr="00164A99" w:rsidRDefault="008964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</w:t>
            </w:r>
            <w:r w:rsidR="00EA74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-экскурсия</w:t>
            </w:r>
          </w:p>
        </w:tc>
        <w:tc>
          <w:tcPr>
            <w:tcW w:w="709" w:type="dxa"/>
          </w:tcPr>
          <w:p w14:paraId="2B559FC8" w14:textId="3721E766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BE58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BE58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0EDF9114" w14:textId="33640C80" w:rsidR="006D6B50" w:rsidRPr="00164A99" w:rsidRDefault="008964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Музейный урок «Хранители истории»</w:t>
            </w:r>
          </w:p>
        </w:tc>
        <w:tc>
          <w:tcPr>
            <w:tcW w:w="992" w:type="dxa"/>
          </w:tcPr>
          <w:p w14:paraId="31CD6271" w14:textId="410F35E1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.В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-Александровское</w:t>
            </w:r>
          </w:p>
        </w:tc>
        <w:tc>
          <w:tcPr>
            <w:tcW w:w="1276" w:type="dxa"/>
          </w:tcPr>
          <w:p w14:paraId="2F46490A" w14:textId="6ADF0689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 с элементами беседы</w:t>
            </w:r>
          </w:p>
        </w:tc>
      </w:tr>
      <w:tr w:rsidR="0039347E" w:rsidRPr="00164A99" w14:paraId="11E8744F" w14:textId="77777777" w:rsidTr="00E95EF1">
        <w:tc>
          <w:tcPr>
            <w:tcW w:w="568" w:type="dxa"/>
          </w:tcPr>
          <w:p w14:paraId="0A51D19D" w14:textId="3F6C9FFC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86</w:t>
            </w:r>
          </w:p>
        </w:tc>
        <w:tc>
          <w:tcPr>
            <w:tcW w:w="992" w:type="dxa"/>
          </w:tcPr>
          <w:p w14:paraId="7FE3341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A5F82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4A528889" w14:textId="5F518EA4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</w:tcPr>
          <w:p w14:paraId="5B4CC782" w14:textId="5772A6B9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B8EBAF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Встречи с жителями села</w:t>
            </w:r>
          </w:p>
        </w:tc>
        <w:tc>
          <w:tcPr>
            <w:tcW w:w="709" w:type="dxa"/>
          </w:tcPr>
          <w:p w14:paraId="1DA76F6C" w14:textId="7773E61B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3B6A45F8" w14:textId="61DC1E37" w:rsidR="006D6B50" w:rsidRPr="00164A99" w:rsidRDefault="006D6B50" w:rsidP="003F6CD6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</w:t>
            </w:r>
            <w:r w:rsidR="003B086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материалами. Сбор материалов об участниках </w:t>
            </w:r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Великой Отечественной войны.</w:t>
            </w:r>
            <w:bookmarkStart w:id="0" w:name="_GoBack"/>
            <w:bookmarkEnd w:id="0"/>
          </w:p>
        </w:tc>
        <w:tc>
          <w:tcPr>
            <w:tcW w:w="992" w:type="dxa"/>
          </w:tcPr>
          <w:p w14:paraId="381BC529" w14:textId="77777777" w:rsidR="003B0869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</w:t>
            </w:r>
          </w:p>
          <w:p w14:paraId="770B1CB9" w14:textId="1C677AE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тория села</w:t>
            </w:r>
          </w:p>
        </w:tc>
        <w:tc>
          <w:tcPr>
            <w:tcW w:w="1276" w:type="dxa"/>
          </w:tcPr>
          <w:p w14:paraId="0059D90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91C4A27" w14:textId="77777777" w:rsidTr="00E95EF1">
        <w:tc>
          <w:tcPr>
            <w:tcW w:w="568" w:type="dxa"/>
          </w:tcPr>
          <w:p w14:paraId="1DC2B11A" w14:textId="45E6D9B8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87</w:t>
            </w:r>
          </w:p>
        </w:tc>
        <w:tc>
          <w:tcPr>
            <w:tcW w:w="992" w:type="dxa"/>
          </w:tcPr>
          <w:p w14:paraId="5110EF5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11BAD82A" w14:textId="05600A6F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</w:tcPr>
          <w:p w14:paraId="48038AE4" w14:textId="27397CF2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AF4192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Встречи с жителями села</w:t>
            </w:r>
          </w:p>
        </w:tc>
        <w:tc>
          <w:tcPr>
            <w:tcW w:w="709" w:type="dxa"/>
          </w:tcPr>
          <w:p w14:paraId="1176D713" w14:textId="4B3B2043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725B3D2" w14:textId="53ABB47A" w:rsidR="006D6B50" w:rsidRPr="00164A99" w:rsidRDefault="006D6B50" w:rsidP="003F6CD6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краеведческими материалами. </w:t>
            </w:r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сайтом «Память народа»</w:t>
            </w:r>
          </w:p>
        </w:tc>
        <w:tc>
          <w:tcPr>
            <w:tcW w:w="992" w:type="dxa"/>
          </w:tcPr>
          <w:p w14:paraId="1C70307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села</w:t>
            </w:r>
          </w:p>
        </w:tc>
        <w:tc>
          <w:tcPr>
            <w:tcW w:w="1276" w:type="dxa"/>
          </w:tcPr>
          <w:p w14:paraId="16FF3EE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BCE21B0" w14:textId="77777777" w:rsidTr="00E95EF1">
        <w:tc>
          <w:tcPr>
            <w:tcW w:w="568" w:type="dxa"/>
          </w:tcPr>
          <w:p w14:paraId="2D55A325" w14:textId="4B9D15C6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88</w:t>
            </w:r>
          </w:p>
        </w:tc>
        <w:tc>
          <w:tcPr>
            <w:tcW w:w="992" w:type="dxa"/>
          </w:tcPr>
          <w:p w14:paraId="4960884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1758CA5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4457F899" w14:textId="0312F100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DE8E2D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Встречи с жителями села</w:t>
            </w:r>
          </w:p>
        </w:tc>
        <w:tc>
          <w:tcPr>
            <w:tcW w:w="709" w:type="dxa"/>
          </w:tcPr>
          <w:p w14:paraId="6A543DF4" w14:textId="5E2D2615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3CD9BBA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 Сбор материалов о воинах-интернационалистах</w:t>
            </w:r>
          </w:p>
        </w:tc>
        <w:tc>
          <w:tcPr>
            <w:tcW w:w="992" w:type="dxa"/>
          </w:tcPr>
          <w:p w14:paraId="0800620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села</w:t>
            </w:r>
          </w:p>
        </w:tc>
        <w:tc>
          <w:tcPr>
            <w:tcW w:w="1276" w:type="dxa"/>
          </w:tcPr>
          <w:p w14:paraId="11BDDCD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2AF1A9C" w14:textId="77777777" w:rsidTr="00E95EF1">
        <w:tc>
          <w:tcPr>
            <w:tcW w:w="568" w:type="dxa"/>
          </w:tcPr>
          <w:p w14:paraId="6DEF20E5" w14:textId="2C4D9D65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89</w:t>
            </w:r>
          </w:p>
        </w:tc>
        <w:tc>
          <w:tcPr>
            <w:tcW w:w="992" w:type="dxa"/>
          </w:tcPr>
          <w:p w14:paraId="09CDE7B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3B3FB232" w14:textId="79C101AA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3" w:type="dxa"/>
          </w:tcPr>
          <w:p w14:paraId="15A40A06" w14:textId="3FE7C8AA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121443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04421EF7" w14:textId="6E37CE4D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3.00</w:t>
            </w:r>
          </w:p>
        </w:tc>
        <w:tc>
          <w:tcPr>
            <w:tcW w:w="4111" w:type="dxa"/>
          </w:tcPr>
          <w:p w14:paraId="77AA9350" w14:textId="69C7A602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Краеведение: 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65E25CF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816831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4881655" w14:textId="77777777" w:rsidTr="00E95EF1">
        <w:tc>
          <w:tcPr>
            <w:tcW w:w="568" w:type="dxa"/>
          </w:tcPr>
          <w:p w14:paraId="229CC10B" w14:textId="3F58BFEA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90</w:t>
            </w:r>
          </w:p>
          <w:p w14:paraId="72A68BD3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992" w:type="dxa"/>
          </w:tcPr>
          <w:p w14:paraId="7A4F0CC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45A9C9CB" w14:textId="2B1CF432" w:rsidR="006D6B50" w:rsidRPr="00164A99" w:rsidRDefault="003F6CD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3" w:type="dxa"/>
          </w:tcPr>
          <w:p w14:paraId="1DAF3DB3" w14:textId="25B3D821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6DEC46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0B21B575" w14:textId="6DF24E90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73AFDA8" w14:textId="1DA944BA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Краеведение: 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1D21D9B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6A935F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A1F0BEB" w14:textId="77777777" w:rsidTr="00E95EF1">
        <w:tc>
          <w:tcPr>
            <w:tcW w:w="568" w:type="dxa"/>
          </w:tcPr>
          <w:p w14:paraId="43CD66F0" w14:textId="50069486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91</w:t>
            </w:r>
          </w:p>
        </w:tc>
        <w:tc>
          <w:tcPr>
            <w:tcW w:w="992" w:type="dxa"/>
          </w:tcPr>
          <w:p w14:paraId="39F2D78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34436E26" w14:textId="571F6B59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993" w:type="dxa"/>
          </w:tcPr>
          <w:p w14:paraId="19E5774E" w14:textId="07ACC697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31EBA77" w14:textId="0811974A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1CE41384" w14:textId="6C164097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4CD6FD7" w14:textId="2A1D56E4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поиск.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3F6CD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="003F6CD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сайтом «Память народа»</w:t>
            </w:r>
          </w:p>
        </w:tc>
        <w:tc>
          <w:tcPr>
            <w:tcW w:w="992" w:type="dxa"/>
          </w:tcPr>
          <w:p w14:paraId="0848707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E1015B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26AB273" w14:textId="77777777" w:rsidTr="00E95EF1">
        <w:tc>
          <w:tcPr>
            <w:tcW w:w="568" w:type="dxa"/>
          </w:tcPr>
          <w:p w14:paraId="0418ED73" w14:textId="1549A3A9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92</w:t>
            </w:r>
          </w:p>
        </w:tc>
        <w:tc>
          <w:tcPr>
            <w:tcW w:w="992" w:type="dxa"/>
          </w:tcPr>
          <w:p w14:paraId="4B59F54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55243801" w14:textId="39BEA0F4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3" w:type="dxa"/>
          </w:tcPr>
          <w:p w14:paraId="69855E92" w14:textId="05EC8F13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C89E992" w14:textId="58838517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практикум</w:t>
            </w:r>
          </w:p>
        </w:tc>
        <w:tc>
          <w:tcPr>
            <w:tcW w:w="709" w:type="dxa"/>
          </w:tcPr>
          <w:p w14:paraId="11D25A69" w14:textId="311884B3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DE335DA" w14:textId="03338DD3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темам. Краеведческий поиск. </w:t>
            </w:r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Урок «Культурное пространство: повседневная жизнь, сельский и городской быт (6 </w:t>
            </w:r>
            <w:proofErr w:type="spellStart"/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92" w:type="dxa"/>
          </w:tcPr>
          <w:p w14:paraId="2095BF8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музей</w:t>
            </w:r>
          </w:p>
        </w:tc>
        <w:tc>
          <w:tcPr>
            <w:tcW w:w="1276" w:type="dxa"/>
          </w:tcPr>
          <w:p w14:paraId="2BE1043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ская работа</w:t>
            </w:r>
          </w:p>
        </w:tc>
      </w:tr>
      <w:tr w:rsidR="0039347E" w:rsidRPr="00164A99" w14:paraId="7C87B05D" w14:textId="77777777" w:rsidTr="00E95EF1">
        <w:tc>
          <w:tcPr>
            <w:tcW w:w="568" w:type="dxa"/>
          </w:tcPr>
          <w:p w14:paraId="024CE024" w14:textId="3EBA17B8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93</w:t>
            </w:r>
          </w:p>
        </w:tc>
        <w:tc>
          <w:tcPr>
            <w:tcW w:w="992" w:type="dxa"/>
          </w:tcPr>
          <w:p w14:paraId="5A3F6A0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4DD30A5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3" w:type="dxa"/>
          </w:tcPr>
          <w:p w14:paraId="3440E295" w14:textId="6861EE4B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841375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38F4A37A" w14:textId="4926A8B0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C3052DE" w14:textId="429B360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Природно-географическое краеведение. Памятники природы Партизанского района</w:t>
            </w:r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(6 </w:t>
            </w:r>
            <w:proofErr w:type="spellStart"/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04E7D66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D1A144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викторина</w:t>
            </w:r>
          </w:p>
        </w:tc>
      </w:tr>
      <w:tr w:rsidR="0039347E" w:rsidRPr="00164A99" w14:paraId="75A3289B" w14:textId="77777777" w:rsidTr="00E95EF1">
        <w:tc>
          <w:tcPr>
            <w:tcW w:w="568" w:type="dxa"/>
          </w:tcPr>
          <w:p w14:paraId="7C85ED2C" w14:textId="7B8C45F9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94</w:t>
            </w:r>
          </w:p>
        </w:tc>
        <w:tc>
          <w:tcPr>
            <w:tcW w:w="992" w:type="dxa"/>
          </w:tcPr>
          <w:p w14:paraId="38E8A7E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507DE038" w14:textId="02072BB5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</w:tcPr>
          <w:p w14:paraId="080FB0FE" w14:textId="2DE318CA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D05C24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0FB4555" w14:textId="380AE802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9129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029FAD6B" w14:textId="38DB2EAC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поиск.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3F6CD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="003F6CD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сайтом «Память народа»</w:t>
            </w:r>
          </w:p>
        </w:tc>
        <w:tc>
          <w:tcPr>
            <w:tcW w:w="992" w:type="dxa"/>
          </w:tcPr>
          <w:p w14:paraId="42CC85B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B31840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</w:t>
            </w:r>
          </w:p>
        </w:tc>
      </w:tr>
      <w:tr w:rsidR="0039347E" w:rsidRPr="00164A99" w14:paraId="718079A0" w14:textId="77777777" w:rsidTr="00E95EF1">
        <w:tc>
          <w:tcPr>
            <w:tcW w:w="568" w:type="dxa"/>
          </w:tcPr>
          <w:p w14:paraId="0F59AC43" w14:textId="02AC3EE7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95</w:t>
            </w:r>
          </w:p>
        </w:tc>
        <w:tc>
          <w:tcPr>
            <w:tcW w:w="992" w:type="dxa"/>
          </w:tcPr>
          <w:p w14:paraId="7E3233D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66FAE2F1" w14:textId="59FEE844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993" w:type="dxa"/>
          </w:tcPr>
          <w:p w14:paraId="41E127DE" w14:textId="17C36F21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5C3543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1821F96" w14:textId="157376A9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5802AF75" w14:textId="4B9A5BF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  <w:r w:rsidR="003F6CD6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3F6CD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сайтом «Память народа»</w:t>
            </w:r>
          </w:p>
        </w:tc>
        <w:tc>
          <w:tcPr>
            <w:tcW w:w="992" w:type="dxa"/>
          </w:tcPr>
          <w:p w14:paraId="7A11FFE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F93506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3918B28" w14:textId="77777777" w:rsidTr="00E95EF1">
        <w:tc>
          <w:tcPr>
            <w:tcW w:w="568" w:type="dxa"/>
          </w:tcPr>
          <w:p w14:paraId="68C6D2C7" w14:textId="4B53E37D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96</w:t>
            </w:r>
          </w:p>
        </w:tc>
        <w:tc>
          <w:tcPr>
            <w:tcW w:w="992" w:type="dxa"/>
          </w:tcPr>
          <w:p w14:paraId="2E910C9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0D9DA13B" w14:textId="5DDD620F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93" w:type="dxa"/>
          </w:tcPr>
          <w:p w14:paraId="733EFEC4" w14:textId="048D04EF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2C0971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1715128" w14:textId="7C831AB7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3343326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</w:p>
        </w:tc>
        <w:tc>
          <w:tcPr>
            <w:tcW w:w="992" w:type="dxa"/>
          </w:tcPr>
          <w:p w14:paraId="33F1DFE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127812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C13FAAB" w14:textId="77777777" w:rsidTr="00E95EF1">
        <w:tc>
          <w:tcPr>
            <w:tcW w:w="568" w:type="dxa"/>
          </w:tcPr>
          <w:p w14:paraId="419451E7" w14:textId="20F0DB05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97</w:t>
            </w:r>
          </w:p>
        </w:tc>
        <w:tc>
          <w:tcPr>
            <w:tcW w:w="992" w:type="dxa"/>
          </w:tcPr>
          <w:p w14:paraId="7216D29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709B1771" w14:textId="727850FC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993" w:type="dxa"/>
          </w:tcPr>
          <w:p w14:paraId="08DF49A8" w14:textId="3CF5111B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919726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604667A7" w14:textId="3EFB15EA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08035F4B" w14:textId="4B539585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  <w:r w:rsidR="003B086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Музейный урок «Непокоренный Ленинград»</w:t>
            </w:r>
          </w:p>
        </w:tc>
        <w:tc>
          <w:tcPr>
            <w:tcW w:w="992" w:type="dxa"/>
          </w:tcPr>
          <w:p w14:paraId="046B69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7C5031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6917AE5" w14:textId="77777777" w:rsidTr="00E95EF1">
        <w:tc>
          <w:tcPr>
            <w:tcW w:w="568" w:type="dxa"/>
          </w:tcPr>
          <w:p w14:paraId="35845B3F" w14:textId="1C684A23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98</w:t>
            </w:r>
          </w:p>
        </w:tc>
        <w:tc>
          <w:tcPr>
            <w:tcW w:w="992" w:type="dxa"/>
          </w:tcPr>
          <w:p w14:paraId="31AD53A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616F30B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3" w:type="dxa"/>
          </w:tcPr>
          <w:p w14:paraId="01ACD0C6" w14:textId="5DED8775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DD1EBC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595040A9" w14:textId="28CF8416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6CD89C7" w14:textId="20DC9C74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  <w:r w:rsidR="003B086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Музейный урок «Непокоренный Ленинград»</w:t>
            </w:r>
          </w:p>
        </w:tc>
        <w:tc>
          <w:tcPr>
            <w:tcW w:w="992" w:type="dxa"/>
          </w:tcPr>
          <w:p w14:paraId="462B973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154356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FB7031D" w14:textId="77777777" w:rsidTr="00E95EF1">
        <w:tc>
          <w:tcPr>
            <w:tcW w:w="568" w:type="dxa"/>
          </w:tcPr>
          <w:p w14:paraId="76249228" w14:textId="1CDB2F8B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99</w:t>
            </w:r>
          </w:p>
        </w:tc>
        <w:tc>
          <w:tcPr>
            <w:tcW w:w="992" w:type="dxa"/>
          </w:tcPr>
          <w:p w14:paraId="7408091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73524552" w14:textId="147E511C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3" w:type="dxa"/>
          </w:tcPr>
          <w:p w14:paraId="363A4603" w14:textId="7385AF3F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49CB83B" w14:textId="39B9296C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129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</w:t>
            </w:r>
          </w:p>
        </w:tc>
        <w:tc>
          <w:tcPr>
            <w:tcW w:w="709" w:type="dxa"/>
          </w:tcPr>
          <w:p w14:paraId="3B5492CA" w14:textId="011E0725" w:rsidR="006D6B50" w:rsidRPr="00164A99" w:rsidRDefault="007028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9129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369023D4" w14:textId="2C00F63D" w:rsidR="006D6B50" w:rsidRPr="00164A99" w:rsidRDefault="0089011B" w:rsidP="009E75E4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 «Непокоренный Ленинград»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3B086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 «</w:t>
            </w:r>
            <w:r w:rsidR="009E75E4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памяти жертв Холокоста»</w:t>
            </w:r>
          </w:p>
        </w:tc>
        <w:tc>
          <w:tcPr>
            <w:tcW w:w="992" w:type="dxa"/>
          </w:tcPr>
          <w:p w14:paraId="52BB4AB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села</w:t>
            </w:r>
          </w:p>
        </w:tc>
        <w:tc>
          <w:tcPr>
            <w:tcW w:w="1276" w:type="dxa"/>
          </w:tcPr>
          <w:p w14:paraId="762D377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0AAD64B8" w14:textId="77777777" w:rsidTr="00E95EF1">
        <w:tc>
          <w:tcPr>
            <w:tcW w:w="568" w:type="dxa"/>
          </w:tcPr>
          <w:p w14:paraId="6AFF52AA" w14:textId="2DE3CBCD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100</w:t>
            </w:r>
          </w:p>
        </w:tc>
        <w:tc>
          <w:tcPr>
            <w:tcW w:w="992" w:type="dxa"/>
          </w:tcPr>
          <w:p w14:paraId="6013298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5A2C53D7" w14:textId="06DF90A4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3" w:type="dxa"/>
          </w:tcPr>
          <w:p w14:paraId="7199435B" w14:textId="7A0A13C0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FB9FB9D" w14:textId="0F76F558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Уроки</w:t>
            </w:r>
          </w:p>
        </w:tc>
        <w:tc>
          <w:tcPr>
            <w:tcW w:w="709" w:type="dxa"/>
          </w:tcPr>
          <w:p w14:paraId="3CF66BC2" w14:textId="7804B516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702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5490D462" w14:textId="06C7610D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 «День памяти жертв Холокоста»</w:t>
            </w:r>
          </w:p>
        </w:tc>
        <w:tc>
          <w:tcPr>
            <w:tcW w:w="992" w:type="dxa"/>
          </w:tcPr>
          <w:p w14:paraId="5330847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села</w:t>
            </w:r>
          </w:p>
        </w:tc>
        <w:tc>
          <w:tcPr>
            <w:tcW w:w="1276" w:type="dxa"/>
          </w:tcPr>
          <w:p w14:paraId="0756093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691761D" w14:textId="77777777" w:rsidTr="00E95EF1">
        <w:tc>
          <w:tcPr>
            <w:tcW w:w="568" w:type="dxa"/>
          </w:tcPr>
          <w:p w14:paraId="38FDAE7A" w14:textId="60F84F8B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101</w:t>
            </w:r>
          </w:p>
        </w:tc>
        <w:tc>
          <w:tcPr>
            <w:tcW w:w="992" w:type="dxa"/>
          </w:tcPr>
          <w:p w14:paraId="771B4AA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6D0C85D8" w14:textId="5D903455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993" w:type="dxa"/>
          </w:tcPr>
          <w:p w14:paraId="147795E6" w14:textId="59DFB4F0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ABE57B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3380C68" w14:textId="5E5A0F50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840AE1A" w14:textId="4E906EE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Написание рефератов  по выбранным темам. Краеведческий поиск.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89011B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="0089011B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8901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сайтом «Память народа»</w:t>
            </w:r>
          </w:p>
        </w:tc>
        <w:tc>
          <w:tcPr>
            <w:tcW w:w="992" w:type="dxa"/>
          </w:tcPr>
          <w:p w14:paraId="0463D76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54AEDC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</w:t>
            </w:r>
          </w:p>
        </w:tc>
      </w:tr>
      <w:tr w:rsidR="0039347E" w:rsidRPr="00164A99" w14:paraId="42509271" w14:textId="77777777" w:rsidTr="00E95EF1">
        <w:tc>
          <w:tcPr>
            <w:tcW w:w="568" w:type="dxa"/>
          </w:tcPr>
          <w:p w14:paraId="356D098F" w14:textId="711D88BD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102</w:t>
            </w:r>
          </w:p>
        </w:tc>
        <w:tc>
          <w:tcPr>
            <w:tcW w:w="992" w:type="dxa"/>
          </w:tcPr>
          <w:p w14:paraId="3314705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3225A433" w14:textId="4D3D7976" w:rsidR="006D6B50" w:rsidRPr="00164A99" w:rsidRDefault="003B086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3" w:type="dxa"/>
          </w:tcPr>
          <w:p w14:paraId="69190B05" w14:textId="739BFDB1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0C8BE8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040D565" w14:textId="1E5A1F22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2475391" w14:textId="669465C4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Краеведение: Подготовка к конкурсу НДР</w:t>
            </w:r>
          </w:p>
        </w:tc>
        <w:tc>
          <w:tcPr>
            <w:tcW w:w="992" w:type="dxa"/>
          </w:tcPr>
          <w:p w14:paraId="455DB8C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7869D6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4CB7E0E" w14:textId="77777777" w:rsidTr="00E95EF1">
        <w:tc>
          <w:tcPr>
            <w:tcW w:w="568" w:type="dxa"/>
          </w:tcPr>
          <w:p w14:paraId="280ECAB9" w14:textId="293A66DC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103</w:t>
            </w:r>
          </w:p>
        </w:tc>
        <w:tc>
          <w:tcPr>
            <w:tcW w:w="992" w:type="dxa"/>
          </w:tcPr>
          <w:p w14:paraId="5A83F49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январь</w:t>
            </w:r>
          </w:p>
        </w:tc>
        <w:tc>
          <w:tcPr>
            <w:tcW w:w="567" w:type="dxa"/>
          </w:tcPr>
          <w:p w14:paraId="134B5FC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3" w:type="dxa"/>
          </w:tcPr>
          <w:p w14:paraId="4DA753F4" w14:textId="5154870A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74C839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D622548" w14:textId="389B866B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93D0FAC" w14:textId="176687D8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Краеведение: Подготовка к конкурсу НДР</w:t>
            </w:r>
          </w:p>
        </w:tc>
        <w:tc>
          <w:tcPr>
            <w:tcW w:w="992" w:type="dxa"/>
          </w:tcPr>
          <w:p w14:paraId="368F357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F03EDE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72BC239" w14:textId="77777777" w:rsidTr="00E95EF1">
        <w:tc>
          <w:tcPr>
            <w:tcW w:w="568" w:type="dxa"/>
          </w:tcPr>
          <w:p w14:paraId="4DAFBA93" w14:textId="3C7AD6EA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104</w:t>
            </w:r>
          </w:p>
        </w:tc>
        <w:tc>
          <w:tcPr>
            <w:tcW w:w="992" w:type="dxa"/>
          </w:tcPr>
          <w:p w14:paraId="69956AE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2433D18D" w14:textId="5A6B03F6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14:paraId="72FAE4B0" w14:textId="3AB15FEF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E24254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BB7F46E" w14:textId="75BC1F1C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A878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0B290AAA" w14:textId="668491F3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материалов к выставке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Воины-интернационалисты</w:t>
            </w:r>
          </w:p>
        </w:tc>
        <w:tc>
          <w:tcPr>
            <w:tcW w:w="992" w:type="dxa"/>
          </w:tcPr>
          <w:p w14:paraId="408AC20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643193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9874937" w14:textId="77777777" w:rsidTr="00E95EF1">
        <w:tc>
          <w:tcPr>
            <w:tcW w:w="568" w:type="dxa"/>
          </w:tcPr>
          <w:p w14:paraId="64C70415" w14:textId="71FE2DE3" w:rsidR="006D6B50" w:rsidRPr="00E60179" w:rsidRDefault="00E70E1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105</w:t>
            </w:r>
          </w:p>
        </w:tc>
        <w:tc>
          <w:tcPr>
            <w:tcW w:w="992" w:type="dxa"/>
          </w:tcPr>
          <w:p w14:paraId="41F491B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5E87E004" w14:textId="1DAC6956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1DA9E9EC" w14:textId="688C7FE7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A7FCED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42FBCBE" w14:textId="4D02662A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965D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668914D" w14:textId="77DC752F" w:rsidR="006D6B50" w:rsidRPr="0089011B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9011B">
              <w:rPr>
                <w:sz w:val="24"/>
                <w:szCs w:val="24"/>
              </w:rPr>
              <w:t>Квест</w:t>
            </w:r>
            <w:proofErr w:type="spellEnd"/>
            <w:r w:rsidRPr="0089011B">
              <w:rPr>
                <w:sz w:val="24"/>
                <w:szCs w:val="24"/>
              </w:rPr>
              <w:t>-игра:</w:t>
            </w:r>
            <w:r>
              <w:rPr>
                <w:sz w:val="24"/>
                <w:szCs w:val="24"/>
              </w:rPr>
              <w:t xml:space="preserve"> «</w:t>
            </w:r>
            <w:r w:rsidRPr="0089011B">
              <w:rPr>
                <w:sz w:val="24"/>
                <w:szCs w:val="24"/>
              </w:rPr>
              <w:t>День воинской славы России</w:t>
            </w:r>
            <w:r>
              <w:rPr>
                <w:sz w:val="24"/>
                <w:szCs w:val="24"/>
              </w:rPr>
              <w:t>»</w:t>
            </w:r>
            <w:r w:rsidRPr="0089011B">
              <w:rPr>
                <w:sz w:val="24"/>
                <w:szCs w:val="24"/>
              </w:rPr>
              <w:t>;</w:t>
            </w:r>
          </w:p>
        </w:tc>
        <w:tc>
          <w:tcPr>
            <w:tcW w:w="992" w:type="dxa"/>
          </w:tcPr>
          <w:p w14:paraId="149B0D5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B5C933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7E81E98" w14:textId="77777777" w:rsidTr="00E95EF1">
        <w:tc>
          <w:tcPr>
            <w:tcW w:w="568" w:type="dxa"/>
          </w:tcPr>
          <w:p w14:paraId="6610A655" w14:textId="4DDE85A5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106</w:t>
            </w:r>
          </w:p>
        </w:tc>
        <w:tc>
          <w:tcPr>
            <w:tcW w:w="992" w:type="dxa"/>
          </w:tcPr>
          <w:p w14:paraId="27CA058A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0C433FE0" w14:textId="7BCB1810" w:rsidR="006D6B50" w:rsidRPr="00164A99" w:rsidRDefault="009E75E4" w:rsidP="009E75E4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0AF62575" w14:textId="5423E052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007AC0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615E8C89" w14:textId="1C8D47C3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03424C60" w14:textId="4F75D6D4" w:rsidR="006D6B50" w:rsidRPr="00164A99" w:rsidRDefault="006D6B50" w:rsidP="009E75E4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Природно-географическое краеведение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..</w:t>
            </w:r>
            <w:proofErr w:type="gramEnd"/>
          </w:p>
        </w:tc>
        <w:tc>
          <w:tcPr>
            <w:tcW w:w="992" w:type="dxa"/>
          </w:tcPr>
          <w:p w14:paraId="2178A1D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BE694D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викторина</w:t>
            </w:r>
          </w:p>
        </w:tc>
      </w:tr>
      <w:tr w:rsidR="0039347E" w:rsidRPr="00164A99" w14:paraId="2B2CBB39" w14:textId="77777777" w:rsidTr="00E95EF1">
        <w:tc>
          <w:tcPr>
            <w:tcW w:w="568" w:type="dxa"/>
          </w:tcPr>
          <w:p w14:paraId="2EEA930C" w14:textId="3DF07A08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107</w:t>
            </w:r>
          </w:p>
        </w:tc>
        <w:tc>
          <w:tcPr>
            <w:tcW w:w="992" w:type="dxa"/>
          </w:tcPr>
          <w:p w14:paraId="7818076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4CE1D928" w14:textId="6A6A2BAD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</w:tcPr>
          <w:p w14:paraId="0F54B76A" w14:textId="051342AF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00D15D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10C3CD0" w14:textId="1E349D72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5D85D1A0" w14:textId="5E7F29DC" w:rsidR="006D6B50" w:rsidRPr="00164A99" w:rsidRDefault="006D6B50" w:rsidP="009E75E4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Природно-географическое краеведение.</w:t>
            </w:r>
          </w:p>
        </w:tc>
        <w:tc>
          <w:tcPr>
            <w:tcW w:w="992" w:type="dxa"/>
          </w:tcPr>
          <w:p w14:paraId="71C7CDB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92B3F6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</w:tr>
      <w:tr w:rsidR="0039347E" w:rsidRPr="00164A99" w14:paraId="6AB7248C" w14:textId="77777777" w:rsidTr="00E95EF1">
        <w:tc>
          <w:tcPr>
            <w:tcW w:w="568" w:type="dxa"/>
          </w:tcPr>
          <w:p w14:paraId="6E173AE4" w14:textId="110DBADA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108</w:t>
            </w:r>
          </w:p>
        </w:tc>
        <w:tc>
          <w:tcPr>
            <w:tcW w:w="992" w:type="dxa"/>
          </w:tcPr>
          <w:p w14:paraId="0C3B3E1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57C96BD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653B0A7E" w14:textId="20166759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50E797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7577199" w14:textId="345F04DB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30ADD579" w14:textId="0BF4E8BB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  <w:r w:rsidR="008901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сайтом «Память народа»</w:t>
            </w:r>
          </w:p>
        </w:tc>
        <w:tc>
          <w:tcPr>
            <w:tcW w:w="992" w:type="dxa"/>
          </w:tcPr>
          <w:p w14:paraId="17E3431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491DC2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3FC68B3" w14:textId="77777777" w:rsidTr="00E95EF1">
        <w:tc>
          <w:tcPr>
            <w:tcW w:w="568" w:type="dxa"/>
          </w:tcPr>
          <w:p w14:paraId="0F01F60A" w14:textId="3F69823A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109</w:t>
            </w:r>
          </w:p>
        </w:tc>
        <w:tc>
          <w:tcPr>
            <w:tcW w:w="992" w:type="dxa"/>
          </w:tcPr>
          <w:p w14:paraId="594895A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50A308F4" w14:textId="2F3BF541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199B6331" w14:textId="1FEF337E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9390D83" w14:textId="14A0CA07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1CC85C12" w14:textId="170AB9E9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</w:t>
            </w:r>
            <w:r w:rsidR="00965D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A878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D80CD38" w14:textId="1D6B0688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материалов к выставке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Воины-интернационалисты</w:t>
            </w:r>
          </w:p>
        </w:tc>
        <w:tc>
          <w:tcPr>
            <w:tcW w:w="992" w:type="dxa"/>
          </w:tcPr>
          <w:p w14:paraId="614DBD6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E67ED0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4AF7347" w14:textId="77777777" w:rsidTr="00E95EF1">
        <w:tc>
          <w:tcPr>
            <w:tcW w:w="568" w:type="dxa"/>
          </w:tcPr>
          <w:p w14:paraId="35498859" w14:textId="4E44F35D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 w:rsidR="00E60179" w:rsidRPr="00E60179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</w:tcPr>
          <w:p w14:paraId="610098C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6EF1A09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</w:tcPr>
          <w:p w14:paraId="46ABD28C" w14:textId="1B2871DF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8B91628" w14:textId="1B360420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Практикум</w:t>
            </w:r>
          </w:p>
        </w:tc>
        <w:tc>
          <w:tcPr>
            <w:tcW w:w="709" w:type="dxa"/>
          </w:tcPr>
          <w:p w14:paraId="7F93D970" w14:textId="118AE4A8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965D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6609A6E1" w14:textId="0316D6D7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сайтом «Память народа»</w:t>
            </w:r>
          </w:p>
        </w:tc>
        <w:tc>
          <w:tcPr>
            <w:tcW w:w="992" w:type="dxa"/>
          </w:tcPr>
          <w:p w14:paraId="1B53F60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F135BA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ская работа</w:t>
            </w:r>
          </w:p>
        </w:tc>
      </w:tr>
      <w:tr w:rsidR="0039347E" w:rsidRPr="00164A99" w14:paraId="4DA24586" w14:textId="77777777" w:rsidTr="00E95EF1">
        <w:tc>
          <w:tcPr>
            <w:tcW w:w="568" w:type="dxa"/>
          </w:tcPr>
          <w:p w14:paraId="79E63664" w14:textId="194FD2ED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111</w:t>
            </w:r>
          </w:p>
        </w:tc>
        <w:tc>
          <w:tcPr>
            <w:tcW w:w="992" w:type="dxa"/>
          </w:tcPr>
          <w:p w14:paraId="0FC1A51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12E772D9" w14:textId="20FEF949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3" w:type="dxa"/>
          </w:tcPr>
          <w:p w14:paraId="542D9C3D" w14:textId="5A23533F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4CFACD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5E26CEC2" w14:textId="692754E1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1D6BEB9" w14:textId="468E5C7E" w:rsidR="006D6B50" w:rsidRPr="00164A99" w:rsidRDefault="006D6B50" w:rsidP="009E75E4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 «</w:t>
            </w:r>
            <w:r w:rsidR="009E75E4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Воины-интернационалисты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992" w:type="dxa"/>
          </w:tcPr>
          <w:p w14:paraId="765F754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72410B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9A7A28A" w14:textId="77777777" w:rsidTr="00E95EF1">
        <w:tc>
          <w:tcPr>
            <w:tcW w:w="568" w:type="dxa"/>
          </w:tcPr>
          <w:p w14:paraId="655207FC" w14:textId="21852D5C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112</w:t>
            </w:r>
          </w:p>
        </w:tc>
        <w:tc>
          <w:tcPr>
            <w:tcW w:w="992" w:type="dxa"/>
          </w:tcPr>
          <w:p w14:paraId="1709346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572B1AF2" w14:textId="3CDD8D38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3" w:type="dxa"/>
          </w:tcPr>
          <w:p w14:paraId="2BB5881D" w14:textId="13D4C0D4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E337DF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874B790" w14:textId="052FFDA2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0B2DD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 Сбор материалов о воинах-интернационалистах</w:t>
            </w:r>
          </w:p>
        </w:tc>
        <w:tc>
          <w:tcPr>
            <w:tcW w:w="992" w:type="dxa"/>
          </w:tcPr>
          <w:p w14:paraId="28F2628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5B9881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3C7A1F5" w14:textId="77777777" w:rsidTr="00E95EF1">
        <w:tc>
          <w:tcPr>
            <w:tcW w:w="568" w:type="dxa"/>
          </w:tcPr>
          <w:p w14:paraId="5F137873" w14:textId="401700BD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113</w:t>
            </w:r>
          </w:p>
        </w:tc>
        <w:tc>
          <w:tcPr>
            <w:tcW w:w="992" w:type="dxa"/>
          </w:tcPr>
          <w:p w14:paraId="0900B85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7BAC659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3" w:type="dxa"/>
          </w:tcPr>
          <w:p w14:paraId="1FC1AA4C" w14:textId="68E614D9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3AEDCA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654EC75" w14:textId="67994A62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430017E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 Сбор материалов о воинах-интернационалистах</w:t>
            </w:r>
          </w:p>
        </w:tc>
        <w:tc>
          <w:tcPr>
            <w:tcW w:w="992" w:type="dxa"/>
          </w:tcPr>
          <w:p w14:paraId="75A1B2C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753C55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AEE5EC0" w14:textId="77777777" w:rsidTr="00E95EF1">
        <w:tc>
          <w:tcPr>
            <w:tcW w:w="568" w:type="dxa"/>
          </w:tcPr>
          <w:p w14:paraId="5C9D02AD" w14:textId="20500DA9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114</w:t>
            </w:r>
          </w:p>
        </w:tc>
        <w:tc>
          <w:tcPr>
            <w:tcW w:w="992" w:type="dxa"/>
          </w:tcPr>
          <w:p w14:paraId="0E7C9C6A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5D8941C2" w14:textId="6DBC9DE5" w:rsidR="006D6B50" w:rsidRPr="00164A99" w:rsidRDefault="00FF3D7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3" w:type="dxa"/>
          </w:tcPr>
          <w:p w14:paraId="75AC929B" w14:textId="104131D4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="00EA74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8812A0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E377511" w14:textId="3801005A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</w:t>
            </w:r>
            <w:r w:rsidR="00965D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A878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0092CB25" w14:textId="5F2C2D00" w:rsidR="006D6B50" w:rsidRPr="00164A99" w:rsidRDefault="0089011B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 Шаповалом В.Н.</w:t>
            </w:r>
            <w:r w:rsidR="00FF3D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</w:p>
        </w:tc>
        <w:tc>
          <w:tcPr>
            <w:tcW w:w="992" w:type="dxa"/>
          </w:tcPr>
          <w:p w14:paraId="1A88063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F6403B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F6A7524" w14:textId="77777777" w:rsidTr="00E95EF1">
        <w:tc>
          <w:tcPr>
            <w:tcW w:w="568" w:type="dxa"/>
          </w:tcPr>
          <w:p w14:paraId="55B5CBE2" w14:textId="0DFC0A54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115</w:t>
            </w:r>
          </w:p>
        </w:tc>
        <w:tc>
          <w:tcPr>
            <w:tcW w:w="992" w:type="dxa"/>
          </w:tcPr>
          <w:p w14:paraId="3A5B78B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6233CA1E" w14:textId="665F2A5D" w:rsidR="006D6B50" w:rsidRPr="00164A99" w:rsidRDefault="00FF3D7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</w:tcPr>
          <w:p w14:paraId="77DDCA78" w14:textId="530BCEDA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2AD5B2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1F8F914F" w14:textId="197754D0" w:rsidR="006D6B50" w:rsidRPr="00164A99" w:rsidRDefault="009129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</w:t>
            </w:r>
            <w:r w:rsidR="00965D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61C653DF" w14:textId="5189717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</w:t>
            </w:r>
            <w:r w:rsidR="00FF3D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сайтом «Память народа»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992" w:type="dxa"/>
          </w:tcPr>
          <w:p w14:paraId="108C797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81D845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05A8316" w14:textId="77777777" w:rsidTr="00E95EF1">
        <w:tc>
          <w:tcPr>
            <w:tcW w:w="568" w:type="dxa"/>
          </w:tcPr>
          <w:p w14:paraId="521CABD6" w14:textId="688D460C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116</w:t>
            </w:r>
          </w:p>
        </w:tc>
        <w:tc>
          <w:tcPr>
            <w:tcW w:w="992" w:type="dxa"/>
          </w:tcPr>
          <w:p w14:paraId="30F90EB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5DB5E0B0" w14:textId="1E6D2FC8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3" w:type="dxa"/>
          </w:tcPr>
          <w:p w14:paraId="25799CDA" w14:textId="0A5D25EF" w:rsidR="006D6B50" w:rsidRPr="00164A99" w:rsidRDefault="005441F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58313A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0962AA3" w14:textId="444E1FF4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2BEE8CC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Экскурсия в музей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артизанска</w:t>
            </w:r>
            <w:proofErr w:type="spellEnd"/>
          </w:p>
        </w:tc>
        <w:tc>
          <w:tcPr>
            <w:tcW w:w="992" w:type="dxa"/>
          </w:tcPr>
          <w:p w14:paraId="799C694A" w14:textId="2C5AF0F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артизанск</w:t>
            </w:r>
            <w:proofErr w:type="spellEnd"/>
          </w:p>
        </w:tc>
        <w:tc>
          <w:tcPr>
            <w:tcW w:w="1276" w:type="dxa"/>
          </w:tcPr>
          <w:p w14:paraId="00802D6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12BDA63B" w14:textId="77777777" w:rsidTr="00E95EF1">
        <w:tc>
          <w:tcPr>
            <w:tcW w:w="568" w:type="dxa"/>
          </w:tcPr>
          <w:p w14:paraId="3B63C573" w14:textId="06880EA4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117</w:t>
            </w:r>
          </w:p>
        </w:tc>
        <w:tc>
          <w:tcPr>
            <w:tcW w:w="992" w:type="dxa"/>
          </w:tcPr>
          <w:p w14:paraId="7D9AA5A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30D16EC1" w14:textId="2C516BCD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</w:tcPr>
          <w:p w14:paraId="6D92A46C" w14:textId="1F64233D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A878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A8782A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DBAB9E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F7B61C8" w14:textId="7D17E1DA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6B6327B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</w:p>
        </w:tc>
        <w:tc>
          <w:tcPr>
            <w:tcW w:w="992" w:type="dxa"/>
          </w:tcPr>
          <w:p w14:paraId="55F6C32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6AAD51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5960DBA" w14:textId="77777777" w:rsidTr="00E95EF1">
        <w:tc>
          <w:tcPr>
            <w:tcW w:w="568" w:type="dxa"/>
          </w:tcPr>
          <w:p w14:paraId="109ED504" w14:textId="15A7AF58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118</w:t>
            </w:r>
          </w:p>
        </w:tc>
        <w:tc>
          <w:tcPr>
            <w:tcW w:w="992" w:type="dxa"/>
          </w:tcPr>
          <w:p w14:paraId="385EBB0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253A5E8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993" w:type="dxa"/>
          </w:tcPr>
          <w:p w14:paraId="4B48359B" w14:textId="5E555741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C3D64BC" w14:textId="26FD31C4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4A4E4994" w14:textId="2B8C3689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38697EF8" w14:textId="520F1B54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Урок мужества. Герои СВО</w:t>
            </w:r>
          </w:p>
        </w:tc>
        <w:tc>
          <w:tcPr>
            <w:tcW w:w="992" w:type="dxa"/>
          </w:tcPr>
          <w:p w14:paraId="4238BF8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618197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7AA181B" w14:textId="77777777" w:rsidTr="00E95EF1">
        <w:tc>
          <w:tcPr>
            <w:tcW w:w="568" w:type="dxa"/>
          </w:tcPr>
          <w:p w14:paraId="58995915" w14:textId="41FF0CA3" w:rsidR="006D6B50" w:rsidRPr="00E60179" w:rsidRDefault="00E60179" w:rsidP="00E60179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119</w:t>
            </w:r>
          </w:p>
        </w:tc>
        <w:tc>
          <w:tcPr>
            <w:tcW w:w="992" w:type="dxa"/>
          </w:tcPr>
          <w:p w14:paraId="0DFB638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00261746" w14:textId="0B30F8A0" w:rsidR="006D6B50" w:rsidRPr="00164A99" w:rsidRDefault="00FF3D7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3" w:type="dxa"/>
          </w:tcPr>
          <w:p w14:paraId="50579B1D" w14:textId="090BF216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BE69AB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68C9B438" w14:textId="783456C5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3.00</w:t>
            </w:r>
          </w:p>
        </w:tc>
        <w:tc>
          <w:tcPr>
            <w:tcW w:w="4111" w:type="dxa"/>
          </w:tcPr>
          <w:p w14:paraId="1D13B777" w14:textId="341CE3AD" w:rsidR="006D6B50" w:rsidRPr="00164A99" w:rsidRDefault="009E75E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Урок мужества. Герои СВО</w:t>
            </w:r>
          </w:p>
        </w:tc>
        <w:tc>
          <w:tcPr>
            <w:tcW w:w="992" w:type="dxa"/>
          </w:tcPr>
          <w:p w14:paraId="1872120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B2A0FB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793F450" w14:textId="77777777" w:rsidTr="00E95EF1">
        <w:tc>
          <w:tcPr>
            <w:tcW w:w="568" w:type="dxa"/>
          </w:tcPr>
          <w:p w14:paraId="636B8CDD" w14:textId="52BEE1F6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120</w:t>
            </w:r>
          </w:p>
        </w:tc>
        <w:tc>
          <w:tcPr>
            <w:tcW w:w="992" w:type="dxa"/>
          </w:tcPr>
          <w:p w14:paraId="3007D7F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37F43AB4" w14:textId="157A96E2" w:rsidR="006D6B50" w:rsidRPr="00164A99" w:rsidRDefault="00FF3D7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93" w:type="dxa"/>
          </w:tcPr>
          <w:p w14:paraId="2F7CD26D" w14:textId="7D721494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2A15A9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31C44A4" w14:textId="75DC664F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E822ADC" w14:textId="1E873749" w:rsidR="006D6B50" w:rsidRPr="00164A99" w:rsidRDefault="006D6B50" w:rsidP="009E75E4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краеведческими материалами. </w:t>
            </w:r>
            <w:r w:rsidR="009E75E4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конкурсу НДР</w:t>
            </w:r>
          </w:p>
        </w:tc>
        <w:tc>
          <w:tcPr>
            <w:tcW w:w="992" w:type="dxa"/>
          </w:tcPr>
          <w:p w14:paraId="72B3073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929E71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AA74B8C" w14:textId="77777777" w:rsidTr="00E95EF1">
        <w:tc>
          <w:tcPr>
            <w:tcW w:w="568" w:type="dxa"/>
          </w:tcPr>
          <w:p w14:paraId="4210846B" w14:textId="55DF08F2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121</w:t>
            </w:r>
          </w:p>
        </w:tc>
        <w:tc>
          <w:tcPr>
            <w:tcW w:w="992" w:type="dxa"/>
          </w:tcPr>
          <w:p w14:paraId="0EB4D12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49C91F5C" w14:textId="683760F2" w:rsidR="006D6B50" w:rsidRPr="00164A99" w:rsidRDefault="00FF3D7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993" w:type="dxa"/>
          </w:tcPr>
          <w:p w14:paraId="43C4E3DD" w14:textId="780823DE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73666E2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3B9C91FB" w14:textId="74EDC66C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00990C80" w14:textId="121A9D5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экскурсоводами</w:t>
            </w:r>
            <w:r w:rsidR="00FF3D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Урок  «Фотоаппарат в жизни человека» (-9 </w:t>
            </w:r>
            <w:proofErr w:type="spellStart"/>
            <w:r w:rsidR="00FF3D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FF3D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</w:p>
        </w:tc>
        <w:tc>
          <w:tcPr>
            <w:tcW w:w="992" w:type="dxa"/>
          </w:tcPr>
          <w:p w14:paraId="0A81347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9C661E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11F3C2B" w14:textId="77777777" w:rsidTr="00E95EF1">
        <w:tc>
          <w:tcPr>
            <w:tcW w:w="568" w:type="dxa"/>
          </w:tcPr>
          <w:p w14:paraId="2F0A33E2" w14:textId="34FC03F4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122</w:t>
            </w:r>
          </w:p>
        </w:tc>
        <w:tc>
          <w:tcPr>
            <w:tcW w:w="992" w:type="dxa"/>
          </w:tcPr>
          <w:p w14:paraId="3575243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69FA4364" w14:textId="12DB41AD" w:rsidR="006D6B50" w:rsidRPr="00164A99" w:rsidRDefault="00FF3D7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3" w:type="dxa"/>
          </w:tcPr>
          <w:p w14:paraId="40F83A21" w14:textId="7675346E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DDAE5E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709" w:type="dxa"/>
          </w:tcPr>
          <w:p w14:paraId="21B351B9" w14:textId="7F9DD4DD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752E884" w14:textId="24451B9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документацией</w:t>
            </w:r>
            <w:r w:rsidR="00FF3D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сайтом «Память народа»</w:t>
            </w:r>
          </w:p>
        </w:tc>
        <w:tc>
          <w:tcPr>
            <w:tcW w:w="992" w:type="dxa"/>
          </w:tcPr>
          <w:p w14:paraId="42AF06A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F9E90A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A8782A" w:rsidRPr="00164A99" w14:paraId="1DA4AA46" w14:textId="77777777" w:rsidTr="00E95EF1">
        <w:tc>
          <w:tcPr>
            <w:tcW w:w="568" w:type="dxa"/>
          </w:tcPr>
          <w:p w14:paraId="7AFE0697" w14:textId="1393FC24" w:rsidR="00A8782A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123</w:t>
            </w:r>
          </w:p>
        </w:tc>
        <w:tc>
          <w:tcPr>
            <w:tcW w:w="992" w:type="dxa"/>
          </w:tcPr>
          <w:p w14:paraId="7E4FB5BB" w14:textId="1142830F" w:rsidR="00A8782A" w:rsidRPr="00702850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февраль</w:t>
            </w:r>
          </w:p>
        </w:tc>
        <w:tc>
          <w:tcPr>
            <w:tcW w:w="567" w:type="dxa"/>
          </w:tcPr>
          <w:p w14:paraId="52FBAFE8" w14:textId="677C6D3E" w:rsidR="00A8782A" w:rsidRPr="00164A99" w:rsidRDefault="00FF3D7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3" w:type="dxa"/>
          </w:tcPr>
          <w:p w14:paraId="1C98438E" w14:textId="42993AC7" w:rsidR="00A8782A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864641F" w14:textId="2F25C540" w:rsidR="00A8782A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5E61C251" w14:textId="570CF008" w:rsidR="00A8782A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67687B16" w14:textId="652DBD2E" w:rsidR="00A8782A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Электронные  карточки  учета музейных экспонатов</w:t>
            </w:r>
          </w:p>
        </w:tc>
        <w:tc>
          <w:tcPr>
            <w:tcW w:w="992" w:type="dxa"/>
          </w:tcPr>
          <w:p w14:paraId="2E46D6C8" w14:textId="26BF84A0" w:rsidR="00A8782A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EAA7DB0" w14:textId="366DC63D" w:rsidR="00A8782A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1443705" w14:textId="77777777" w:rsidTr="00E95EF1">
        <w:tc>
          <w:tcPr>
            <w:tcW w:w="568" w:type="dxa"/>
          </w:tcPr>
          <w:p w14:paraId="765402A1" w14:textId="51BF4AC1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124</w:t>
            </w:r>
          </w:p>
        </w:tc>
        <w:tc>
          <w:tcPr>
            <w:tcW w:w="992" w:type="dxa"/>
          </w:tcPr>
          <w:p w14:paraId="0FF5BF7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61C018EB" w14:textId="2BB691DE" w:rsidR="006D6B50" w:rsidRPr="00164A99" w:rsidRDefault="00A7372F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14:paraId="2188C88A" w14:textId="3D8EEF5E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7820F7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7397AD41" w14:textId="03443FE0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1CDE87D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Электронные  карточки  учета музейных экспонатов</w:t>
            </w:r>
          </w:p>
        </w:tc>
        <w:tc>
          <w:tcPr>
            <w:tcW w:w="992" w:type="dxa"/>
          </w:tcPr>
          <w:p w14:paraId="200DBB8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9E069B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356E3D9" w14:textId="77777777" w:rsidTr="00E95EF1">
        <w:tc>
          <w:tcPr>
            <w:tcW w:w="568" w:type="dxa"/>
          </w:tcPr>
          <w:p w14:paraId="70FF94BA" w14:textId="29E9C05B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125</w:t>
            </w:r>
          </w:p>
        </w:tc>
        <w:tc>
          <w:tcPr>
            <w:tcW w:w="992" w:type="dxa"/>
          </w:tcPr>
          <w:p w14:paraId="17F9A29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5EDEB6BE" w14:textId="70E0C16C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211592F5" w14:textId="543EFA5B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3B3851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290687A6" w14:textId="4A248ACA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A8EA42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Электронные  карточки  учета музейных экспонатов</w:t>
            </w:r>
          </w:p>
        </w:tc>
        <w:tc>
          <w:tcPr>
            <w:tcW w:w="992" w:type="dxa"/>
          </w:tcPr>
          <w:p w14:paraId="4D3D270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E0EA82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7DD42CF" w14:textId="77777777" w:rsidTr="00E95EF1">
        <w:tc>
          <w:tcPr>
            <w:tcW w:w="568" w:type="dxa"/>
          </w:tcPr>
          <w:p w14:paraId="476FCE54" w14:textId="2AEACAF0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126</w:t>
            </w:r>
          </w:p>
        </w:tc>
        <w:tc>
          <w:tcPr>
            <w:tcW w:w="992" w:type="dxa"/>
          </w:tcPr>
          <w:p w14:paraId="274B45D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0DC2C3A4" w14:textId="42D50903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03D81418" w14:textId="3A0D3798" w:rsidR="006D6B50" w:rsidRPr="00164A9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138781F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0917868" w14:textId="69C6552D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7C516E7" w14:textId="61D2B24D" w:rsidR="006D6B50" w:rsidRPr="00164A99" w:rsidRDefault="006D6B50" w:rsidP="00FF3D71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Оформлению новой экспозиции  «</w:t>
            </w:r>
            <w:r w:rsidR="00FF3D7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воины-интернационалисты»</w:t>
            </w:r>
          </w:p>
        </w:tc>
        <w:tc>
          <w:tcPr>
            <w:tcW w:w="992" w:type="dxa"/>
          </w:tcPr>
          <w:p w14:paraId="5F0C960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0E54D9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6918E2F" w14:textId="77777777" w:rsidTr="00E95EF1">
        <w:tc>
          <w:tcPr>
            <w:tcW w:w="568" w:type="dxa"/>
          </w:tcPr>
          <w:p w14:paraId="7E58F390" w14:textId="11AF58BD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127</w:t>
            </w:r>
          </w:p>
        </w:tc>
        <w:tc>
          <w:tcPr>
            <w:tcW w:w="992" w:type="dxa"/>
          </w:tcPr>
          <w:p w14:paraId="3584C42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4165510D" w14:textId="61279E45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</w:tcPr>
          <w:p w14:paraId="66E32D7F" w14:textId="2A58DFE8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4554FC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7E3768A" w14:textId="0C94CE86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83FEBA2" w14:textId="77777777" w:rsidR="006D6B50" w:rsidRDefault="006D6B50" w:rsidP="00A7372F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</w:t>
            </w:r>
            <w:r w:rsidR="009F41A1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  новой экспозиции  «</w:t>
            </w:r>
            <w:r w:rsidR="00A737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воины-интернационалисты»</w:t>
            </w:r>
          </w:p>
          <w:p w14:paraId="473F957F" w14:textId="77777777" w:rsidR="00504EFC" w:rsidRDefault="00504EFC" w:rsidP="00A7372F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C476AC4" w14:textId="4DA6E510" w:rsidR="00504EFC" w:rsidRPr="00164A99" w:rsidRDefault="00504EFC" w:rsidP="00A7372F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14:paraId="5AD7CAD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38DEB8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547D50A" w14:textId="77777777" w:rsidTr="00E95EF1">
        <w:tc>
          <w:tcPr>
            <w:tcW w:w="568" w:type="dxa"/>
          </w:tcPr>
          <w:p w14:paraId="69086961" w14:textId="5BE76411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128</w:t>
            </w:r>
          </w:p>
        </w:tc>
        <w:tc>
          <w:tcPr>
            <w:tcW w:w="992" w:type="dxa"/>
          </w:tcPr>
          <w:p w14:paraId="02BF92F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март </w:t>
            </w:r>
          </w:p>
        </w:tc>
        <w:tc>
          <w:tcPr>
            <w:tcW w:w="567" w:type="dxa"/>
          </w:tcPr>
          <w:p w14:paraId="0A750630" w14:textId="4D496D49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467B22BA" w14:textId="2E2FBBAF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CF00862" w14:textId="64135385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09" w:type="dxa"/>
          </w:tcPr>
          <w:p w14:paraId="1F7E8BD1" w14:textId="39500218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54C6A046" w14:textId="2A7F3A6F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Работа с музейными фондами. Электронные  карточки  учета музейных экспонатов</w:t>
            </w:r>
          </w:p>
        </w:tc>
        <w:tc>
          <w:tcPr>
            <w:tcW w:w="992" w:type="dxa"/>
          </w:tcPr>
          <w:p w14:paraId="62FF84FB" w14:textId="5477F18D" w:rsidR="006D6B50" w:rsidRPr="00164A99" w:rsidRDefault="006D6B50" w:rsidP="006F314C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 </w:t>
            </w:r>
          </w:p>
        </w:tc>
        <w:tc>
          <w:tcPr>
            <w:tcW w:w="1276" w:type="dxa"/>
          </w:tcPr>
          <w:p w14:paraId="7F9D6C11" w14:textId="64929229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F4152B8" w14:textId="77777777" w:rsidTr="00E95EF1">
        <w:tc>
          <w:tcPr>
            <w:tcW w:w="568" w:type="dxa"/>
          </w:tcPr>
          <w:p w14:paraId="3FC4CD0E" w14:textId="5738A0D0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129</w:t>
            </w:r>
          </w:p>
        </w:tc>
        <w:tc>
          <w:tcPr>
            <w:tcW w:w="992" w:type="dxa"/>
          </w:tcPr>
          <w:p w14:paraId="7BFB658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7673DFC2" w14:textId="300BC6EB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</w:tcPr>
          <w:p w14:paraId="565C1A53" w14:textId="1101B47E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66ABDF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68058D95" w14:textId="7B6D3C77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38156E76" w14:textId="4730DC6C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документацией</w:t>
            </w:r>
            <w:r w:rsidR="00A737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Работа с сайтом «Память народа»</w:t>
            </w:r>
          </w:p>
        </w:tc>
        <w:tc>
          <w:tcPr>
            <w:tcW w:w="992" w:type="dxa"/>
          </w:tcPr>
          <w:p w14:paraId="293B7CD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A30DAA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5DB5277" w14:textId="77777777" w:rsidTr="00E95EF1">
        <w:tc>
          <w:tcPr>
            <w:tcW w:w="568" w:type="dxa"/>
          </w:tcPr>
          <w:p w14:paraId="380F4811" w14:textId="65C9AD97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130</w:t>
            </w:r>
          </w:p>
        </w:tc>
        <w:tc>
          <w:tcPr>
            <w:tcW w:w="992" w:type="dxa"/>
          </w:tcPr>
          <w:p w14:paraId="3D4C8B5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3C8985C8" w14:textId="3E5E9BC1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3" w:type="dxa"/>
          </w:tcPr>
          <w:p w14:paraId="02DE1DF4" w14:textId="3D41E7EF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1E2FDA6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2CD992AF" w14:textId="56262935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31DD0D14" w14:textId="67A957F9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A737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«Люби и знай свой край»</w:t>
            </w:r>
          </w:p>
        </w:tc>
        <w:tc>
          <w:tcPr>
            <w:tcW w:w="992" w:type="dxa"/>
          </w:tcPr>
          <w:p w14:paraId="084B996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747BAE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BDF4A12" w14:textId="77777777" w:rsidTr="00E95EF1">
        <w:tc>
          <w:tcPr>
            <w:tcW w:w="568" w:type="dxa"/>
          </w:tcPr>
          <w:p w14:paraId="79F791CB" w14:textId="11CC27CF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131</w:t>
            </w:r>
          </w:p>
        </w:tc>
        <w:tc>
          <w:tcPr>
            <w:tcW w:w="992" w:type="dxa"/>
          </w:tcPr>
          <w:p w14:paraId="29A10E9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22BA45E0" w14:textId="2EF8A35D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3" w:type="dxa"/>
          </w:tcPr>
          <w:p w14:paraId="5F1755A0" w14:textId="471FB7C2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D3CBE4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3E5BA95E" w14:textId="0ED23D37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5D7D4840" w14:textId="23A5361B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A737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«Люби и знай свой край»</w:t>
            </w:r>
          </w:p>
        </w:tc>
        <w:tc>
          <w:tcPr>
            <w:tcW w:w="992" w:type="dxa"/>
          </w:tcPr>
          <w:p w14:paraId="2A49959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3FBBF1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29303C8" w14:textId="77777777" w:rsidTr="00E95EF1">
        <w:tc>
          <w:tcPr>
            <w:tcW w:w="568" w:type="dxa"/>
          </w:tcPr>
          <w:p w14:paraId="50297785" w14:textId="36884E85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132</w:t>
            </w:r>
          </w:p>
        </w:tc>
        <w:tc>
          <w:tcPr>
            <w:tcW w:w="992" w:type="dxa"/>
          </w:tcPr>
          <w:p w14:paraId="61DB012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29C74AB2" w14:textId="0C2FE00F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3" w:type="dxa"/>
          </w:tcPr>
          <w:p w14:paraId="5D89643B" w14:textId="4D9EF5BA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AD715E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8704365" w14:textId="65548B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111" w:type="dxa"/>
          </w:tcPr>
          <w:p w14:paraId="75D6328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Историческое краеведение. Памятники истории и культуры Приморского края</w:t>
            </w:r>
          </w:p>
        </w:tc>
        <w:tc>
          <w:tcPr>
            <w:tcW w:w="992" w:type="dxa"/>
          </w:tcPr>
          <w:p w14:paraId="355E92F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8398AE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</w:tr>
      <w:tr w:rsidR="0039347E" w:rsidRPr="00164A99" w14:paraId="46FEE323" w14:textId="77777777" w:rsidTr="00E95EF1">
        <w:tc>
          <w:tcPr>
            <w:tcW w:w="568" w:type="dxa"/>
          </w:tcPr>
          <w:p w14:paraId="7D04E226" w14:textId="1AA8024C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133</w:t>
            </w:r>
          </w:p>
        </w:tc>
        <w:tc>
          <w:tcPr>
            <w:tcW w:w="992" w:type="dxa"/>
          </w:tcPr>
          <w:p w14:paraId="3F64CB7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18DF1B4E" w14:textId="2DA80F65" w:rsidR="006D6B50" w:rsidRPr="00164A99" w:rsidRDefault="00A7372F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3" w:type="dxa"/>
          </w:tcPr>
          <w:p w14:paraId="42274F36" w14:textId="7C757EB4" w:rsidR="006D6B50" w:rsidRPr="00164A99" w:rsidRDefault="00EA74E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916963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728DC6BF" w14:textId="7C4F1A0F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40E768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Историческое краеведение. Памятники истории и культуры Приморского края</w:t>
            </w:r>
          </w:p>
        </w:tc>
        <w:tc>
          <w:tcPr>
            <w:tcW w:w="992" w:type="dxa"/>
          </w:tcPr>
          <w:p w14:paraId="79E5536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DBEACF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викторина</w:t>
            </w:r>
          </w:p>
        </w:tc>
      </w:tr>
      <w:tr w:rsidR="0039347E" w:rsidRPr="00164A99" w14:paraId="3EC9C179" w14:textId="77777777" w:rsidTr="00E95EF1">
        <w:tc>
          <w:tcPr>
            <w:tcW w:w="568" w:type="dxa"/>
          </w:tcPr>
          <w:p w14:paraId="3B5C9A58" w14:textId="2826B3F7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134</w:t>
            </w:r>
          </w:p>
        </w:tc>
        <w:tc>
          <w:tcPr>
            <w:tcW w:w="992" w:type="dxa"/>
          </w:tcPr>
          <w:p w14:paraId="6A99F9A2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300AA99F" w14:textId="044BC13D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</w:tcPr>
          <w:p w14:paraId="241A1693" w14:textId="628B95D0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7E0C8C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2582C5FF" w14:textId="2172A2D7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24F2835B" w14:textId="5DB758DE" w:rsidR="006D6B50" w:rsidRPr="00164A99" w:rsidRDefault="00A7372F" w:rsidP="009F41A1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Линейка к 11</w:t>
            </w:r>
            <w:r w:rsidR="009F41A1" w:rsidRPr="00164A99">
              <w:rPr>
                <w:rFonts w:ascii="Times New Roman" w:hAnsi="Times New Roman" w:cs="Times New Roman"/>
                <w:sz w:val="24"/>
                <w:szCs w:val="24"/>
              </w:rPr>
              <w:t>-летию воссоединения Крыма с Россией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Музейный урок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«Люби и знай свой край»</w:t>
            </w:r>
          </w:p>
        </w:tc>
        <w:tc>
          <w:tcPr>
            <w:tcW w:w="992" w:type="dxa"/>
          </w:tcPr>
          <w:p w14:paraId="06A60AF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B001F9E" w14:textId="50C7C204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Практическая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</w:t>
            </w:r>
            <w:proofErr w:type="gramStart"/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.И</w:t>
            </w:r>
            <w:proofErr w:type="gramEnd"/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</w:t>
            </w:r>
            <w:proofErr w:type="spellEnd"/>
          </w:p>
        </w:tc>
      </w:tr>
      <w:tr w:rsidR="0039347E" w:rsidRPr="00164A99" w14:paraId="6D1F7723" w14:textId="77777777" w:rsidTr="00E95EF1">
        <w:tc>
          <w:tcPr>
            <w:tcW w:w="568" w:type="dxa"/>
          </w:tcPr>
          <w:p w14:paraId="5D1006F6" w14:textId="406E0C67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135</w:t>
            </w:r>
          </w:p>
        </w:tc>
        <w:tc>
          <w:tcPr>
            <w:tcW w:w="992" w:type="dxa"/>
          </w:tcPr>
          <w:p w14:paraId="4AE7FA8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40842F11" w14:textId="7AED6EC8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3" w:type="dxa"/>
          </w:tcPr>
          <w:p w14:paraId="2A0E8754" w14:textId="46666694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0A6A676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F0E8622" w14:textId="36558343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B3C8F68" w14:textId="2FDBE458" w:rsidR="006D6B50" w:rsidRPr="00164A99" w:rsidRDefault="006D6B50" w:rsidP="009F41A1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 с краеведческими материалами. </w:t>
            </w:r>
            <w:r w:rsidR="00A7372F">
              <w:rPr>
                <w:rFonts w:ascii="Times New Roman" w:hAnsi="Times New Roman" w:cs="Times New Roman"/>
                <w:sz w:val="24"/>
                <w:szCs w:val="24"/>
              </w:rPr>
              <w:t xml:space="preserve">Музейный урок </w:t>
            </w:r>
            <w:r w:rsidR="00A737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«Люби и знай свой край»</w:t>
            </w:r>
          </w:p>
        </w:tc>
        <w:tc>
          <w:tcPr>
            <w:tcW w:w="992" w:type="dxa"/>
          </w:tcPr>
          <w:p w14:paraId="3D56667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6A4D8D7" w14:textId="3CC747FE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Игра</w:t>
            </w:r>
          </w:p>
        </w:tc>
      </w:tr>
      <w:tr w:rsidR="0039347E" w:rsidRPr="00164A99" w14:paraId="684DA303" w14:textId="77777777" w:rsidTr="00E95EF1">
        <w:tc>
          <w:tcPr>
            <w:tcW w:w="568" w:type="dxa"/>
          </w:tcPr>
          <w:p w14:paraId="6B2A5B0B" w14:textId="1E6C7D30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136</w:t>
            </w:r>
          </w:p>
        </w:tc>
        <w:tc>
          <w:tcPr>
            <w:tcW w:w="992" w:type="dxa"/>
          </w:tcPr>
          <w:p w14:paraId="52F3B36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6A363A60" w14:textId="7CDF16B2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</w:tcPr>
          <w:p w14:paraId="3D6A6B69" w14:textId="7BE4D109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6A7829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34AE1AE" w14:textId="59CDD474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AC0BAD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</w:p>
        </w:tc>
        <w:tc>
          <w:tcPr>
            <w:tcW w:w="992" w:type="dxa"/>
          </w:tcPr>
          <w:p w14:paraId="4ECC696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2F551B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3A4E831" w14:textId="77777777" w:rsidTr="00E95EF1">
        <w:tc>
          <w:tcPr>
            <w:tcW w:w="568" w:type="dxa"/>
          </w:tcPr>
          <w:p w14:paraId="0573A4C0" w14:textId="6E04E1FA" w:rsidR="006D6B50" w:rsidRPr="00E60179" w:rsidRDefault="00E6017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137</w:t>
            </w:r>
          </w:p>
        </w:tc>
        <w:tc>
          <w:tcPr>
            <w:tcW w:w="992" w:type="dxa"/>
          </w:tcPr>
          <w:p w14:paraId="40841A7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26F904DA" w14:textId="100DD67A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993" w:type="dxa"/>
          </w:tcPr>
          <w:p w14:paraId="3A3BF810" w14:textId="1BBCA371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9A841A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  <w:tc>
          <w:tcPr>
            <w:tcW w:w="709" w:type="dxa"/>
          </w:tcPr>
          <w:p w14:paraId="36EA595D" w14:textId="43AD562C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7730E24" w14:textId="2B2B1DA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A7372F">
              <w:rPr>
                <w:rFonts w:ascii="Times New Roman" w:hAnsi="Times New Roman" w:cs="Times New Roman"/>
                <w:sz w:val="24"/>
                <w:szCs w:val="24"/>
              </w:rPr>
              <w:t xml:space="preserve"> Музейный урок </w:t>
            </w:r>
            <w:r w:rsidR="00A737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«Люби и знай свой край»</w:t>
            </w:r>
          </w:p>
        </w:tc>
        <w:tc>
          <w:tcPr>
            <w:tcW w:w="992" w:type="dxa"/>
          </w:tcPr>
          <w:p w14:paraId="73F24E3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1B0B88E" w14:textId="5A004FC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Игра</w:t>
            </w:r>
          </w:p>
        </w:tc>
      </w:tr>
      <w:tr w:rsidR="0039347E" w:rsidRPr="00164A99" w14:paraId="142A4662" w14:textId="77777777" w:rsidTr="00E95EF1">
        <w:tc>
          <w:tcPr>
            <w:tcW w:w="568" w:type="dxa"/>
          </w:tcPr>
          <w:p w14:paraId="486C7A04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138</w:t>
            </w:r>
          </w:p>
        </w:tc>
        <w:tc>
          <w:tcPr>
            <w:tcW w:w="992" w:type="dxa"/>
          </w:tcPr>
          <w:p w14:paraId="0491B99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658A3417" w14:textId="7B11AF77" w:rsidR="006D6B50" w:rsidRPr="00164A99" w:rsidRDefault="00A7372F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3" w:type="dxa"/>
          </w:tcPr>
          <w:p w14:paraId="01FD4CD2" w14:textId="773E8CF0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D78CE6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4E94505E" w14:textId="4112B184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ADC010A" w14:textId="759FBB6F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экскурсий, музейных уроков</w:t>
            </w:r>
            <w:r w:rsidR="00A7372F">
              <w:rPr>
                <w:rFonts w:ascii="Times New Roman" w:hAnsi="Times New Roman" w:cs="Times New Roman"/>
                <w:sz w:val="24"/>
                <w:szCs w:val="24"/>
              </w:rPr>
              <w:t xml:space="preserve"> Музейный урок </w:t>
            </w:r>
            <w:r w:rsidR="00A737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«Люби и знай свой край»</w:t>
            </w:r>
          </w:p>
        </w:tc>
        <w:tc>
          <w:tcPr>
            <w:tcW w:w="992" w:type="dxa"/>
          </w:tcPr>
          <w:p w14:paraId="55209CC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F2B1DFC" w14:textId="0B7BEF1B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Игра</w:t>
            </w:r>
          </w:p>
        </w:tc>
      </w:tr>
      <w:tr w:rsidR="0039347E" w:rsidRPr="00164A99" w14:paraId="2E2F9E49" w14:textId="77777777" w:rsidTr="00E95EF1">
        <w:tc>
          <w:tcPr>
            <w:tcW w:w="568" w:type="dxa"/>
          </w:tcPr>
          <w:p w14:paraId="34DADE6A" w14:textId="3AD796CB" w:rsidR="006D6B50" w:rsidRPr="00E60179" w:rsidRDefault="00A8782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139</w:t>
            </w:r>
          </w:p>
        </w:tc>
        <w:tc>
          <w:tcPr>
            <w:tcW w:w="992" w:type="dxa"/>
          </w:tcPr>
          <w:p w14:paraId="4B9366E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70E01A1D" w14:textId="71752094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93" w:type="dxa"/>
          </w:tcPr>
          <w:p w14:paraId="6056B515" w14:textId="38718A53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96DCBD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0432799D" w14:textId="68EB4C25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F7022A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</w:p>
        </w:tc>
        <w:tc>
          <w:tcPr>
            <w:tcW w:w="992" w:type="dxa"/>
          </w:tcPr>
          <w:p w14:paraId="2BED1C8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26B6C8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E99E89C" w14:textId="77777777" w:rsidTr="00E95EF1">
        <w:tc>
          <w:tcPr>
            <w:tcW w:w="568" w:type="dxa"/>
          </w:tcPr>
          <w:p w14:paraId="73D81A2D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140</w:t>
            </w:r>
          </w:p>
        </w:tc>
        <w:tc>
          <w:tcPr>
            <w:tcW w:w="992" w:type="dxa"/>
          </w:tcPr>
          <w:p w14:paraId="4471316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4580019F" w14:textId="4BEB8B97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993" w:type="dxa"/>
          </w:tcPr>
          <w:p w14:paraId="5ACB111E" w14:textId="35818CCB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3B5C9C5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6AE78E46" w14:textId="4B62E4FB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04A023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</w:p>
        </w:tc>
        <w:tc>
          <w:tcPr>
            <w:tcW w:w="992" w:type="dxa"/>
          </w:tcPr>
          <w:p w14:paraId="42451D9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08D7A4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9210689" w14:textId="77777777" w:rsidTr="00E95EF1">
        <w:tc>
          <w:tcPr>
            <w:tcW w:w="568" w:type="dxa"/>
          </w:tcPr>
          <w:p w14:paraId="717DA6A0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141</w:t>
            </w:r>
          </w:p>
        </w:tc>
        <w:tc>
          <w:tcPr>
            <w:tcW w:w="992" w:type="dxa"/>
          </w:tcPr>
          <w:p w14:paraId="7C6E2F0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2A0DFBFA" w14:textId="3182B238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3" w:type="dxa"/>
          </w:tcPr>
          <w:p w14:paraId="75886BBA" w14:textId="16C6AE09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D99AA7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B2D86A6" w14:textId="3BB6AEBF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C936BF6" w14:textId="57537EF5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Участие в Международной акции «Сад Памяти»</w:t>
            </w:r>
          </w:p>
        </w:tc>
        <w:tc>
          <w:tcPr>
            <w:tcW w:w="992" w:type="dxa"/>
          </w:tcPr>
          <w:p w14:paraId="3EA1BE8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E16BB6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0AC087AA" w14:textId="77777777" w:rsidTr="00E95EF1">
        <w:tc>
          <w:tcPr>
            <w:tcW w:w="568" w:type="dxa"/>
          </w:tcPr>
          <w:p w14:paraId="7304899D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142</w:t>
            </w:r>
          </w:p>
        </w:tc>
        <w:tc>
          <w:tcPr>
            <w:tcW w:w="992" w:type="dxa"/>
          </w:tcPr>
          <w:p w14:paraId="10202FB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3DD26341" w14:textId="7E99D2BC" w:rsidR="006D6B50" w:rsidRPr="00164A99" w:rsidRDefault="009F41A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3" w:type="dxa"/>
          </w:tcPr>
          <w:p w14:paraId="4B36992B" w14:textId="31FD52D5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89ED75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0B73051" w14:textId="139FD154" w:rsidR="006D6B50" w:rsidRPr="00164A99" w:rsidRDefault="00E95EF1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EC570D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</w:p>
        </w:tc>
        <w:tc>
          <w:tcPr>
            <w:tcW w:w="992" w:type="dxa"/>
          </w:tcPr>
          <w:p w14:paraId="1787952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772660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0FBD146" w14:textId="77777777" w:rsidTr="00E95EF1">
        <w:tc>
          <w:tcPr>
            <w:tcW w:w="568" w:type="dxa"/>
          </w:tcPr>
          <w:p w14:paraId="172140EE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143</w:t>
            </w:r>
          </w:p>
        </w:tc>
        <w:tc>
          <w:tcPr>
            <w:tcW w:w="992" w:type="dxa"/>
          </w:tcPr>
          <w:p w14:paraId="71C4987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март</w:t>
            </w:r>
          </w:p>
        </w:tc>
        <w:tc>
          <w:tcPr>
            <w:tcW w:w="567" w:type="dxa"/>
          </w:tcPr>
          <w:p w14:paraId="1E19FB4D" w14:textId="7D523F74" w:rsidR="006D6B50" w:rsidRPr="00164A99" w:rsidRDefault="00A7372F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993" w:type="dxa"/>
          </w:tcPr>
          <w:p w14:paraId="65CA8C5E" w14:textId="53E9F9FC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677D25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DCDCF96" w14:textId="4A191E76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0B26D35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Написание рефератов  по выбранным темам. Краеведческий поиск.  </w:t>
            </w:r>
            <w:r w:rsidR="005D495A">
              <w:rPr>
                <w:rFonts w:ascii="Times New Roman" w:hAnsi="Times New Roman" w:cs="Times New Roman"/>
                <w:sz w:val="24"/>
                <w:szCs w:val="24"/>
              </w:rPr>
              <w:t xml:space="preserve">Музейный урок 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«Люби и знай свой край»</w:t>
            </w:r>
          </w:p>
          <w:p w14:paraId="3BA1A83A" w14:textId="20900976" w:rsidR="00965D82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14:paraId="43BF80C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4BC259D" w14:textId="389DC856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Игра</w:t>
            </w:r>
          </w:p>
        </w:tc>
      </w:tr>
      <w:tr w:rsidR="0039347E" w:rsidRPr="00164A99" w14:paraId="2F8C1789" w14:textId="77777777" w:rsidTr="00E95EF1">
        <w:tc>
          <w:tcPr>
            <w:tcW w:w="568" w:type="dxa"/>
          </w:tcPr>
          <w:p w14:paraId="37985115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144</w:t>
            </w:r>
          </w:p>
        </w:tc>
        <w:tc>
          <w:tcPr>
            <w:tcW w:w="992" w:type="dxa"/>
          </w:tcPr>
          <w:p w14:paraId="696B669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584CD35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3" w:type="dxa"/>
          </w:tcPr>
          <w:p w14:paraId="16550BA0" w14:textId="65F6125C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7ABAA2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6FAA85E2" w14:textId="6233D42C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7BDF1D6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документами по   истории  села</w:t>
            </w:r>
          </w:p>
        </w:tc>
        <w:tc>
          <w:tcPr>
            <w:tcW w:w="992" w:type="dxa"/>
          </w:tcPr>
          <w:p w14:paraId="397793EB" w14:textId="21C364FB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B726B5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3E9B879" w14:textId="77777777" w:rsidTr="00E95EF1">
        <w:tc>
          <w:tcPr>
            <w:tcW w:w="568" w:type="dxa"/>
          </w:tcPr>
          <w:p w14:paraId="2C6FA814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145</w:t>
            </w:r>
          </w:p>
        </w:tc>
        <w:tc>
          <w:tcPr>
            <w:tcW w:w="992" w:type="dxa"/>
          </w:tcPr>
          <w:p w14:paraId="528FE1C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74D57950" w14:textId="56B96535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</w:tcPr>
          <w:p w14:paraId="3C9BF317" w14:textId="7B2EBA41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45C98B1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FEA44CD" w14:textId="6DC1F0F2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395E5CF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Электронные  карточки  учета музейных экспонатов</w:t>
            </w:r>
          </w:p>
        </w:tc>
        <w:tc>
          <w:tcPr>
            <w:tcW w:w="992" w:type="dxa"/>
          </w:tcPr>
          <w:p w14:paraId="742055A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783BCA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26369A1" w14:textId="77777777" w:rsidTr="00E95EF1">
        <w:tc>
          <w:tcPr>
            <w:tcW w:w="568" w:type="dxa"/>
          </w:tcPr>
          <w:p w14:paraId="2856D752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146</w:t>
            </w:r>
          </w:p>
        </w:tc>
        <w:tc>
          <w:tcPr>
            <w:tcW w:w="992" w:type="dxa"/>
          </w:tcPr>
          <w:p w14:paraId="268F24B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5C7FE4E8" w14:textId="59D8D6C7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</w:tcPr>
          <w:p w14:paraId="317D781E" w14:textId="6663D7DC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575D69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04B62178" w14:textId="199FC4B5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5A2EBE6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Электронные  карточки  учета музейных экспонатов</w:t>
            </w:r>
          </w:p>
        </w:tc>
        <w:tc>
          <w:tcPr>
            <w:tcW w:w="992" w:type="dxa"/>
          </w:tcPr>
          <w:p w14:paraId="4E4C408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E54483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018929D" w14:textId="77777777" w:rsidTr="00E95EF1">
        <w:tc>
          <w:tcPr>
            <w:tcW w:w="568" w:type="dxa"/>
          </w:tcPr>
          <w:p w14:paraId="1AD824CD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147</w:t>
            </w:r>
          </w:p>
        </w:tc>
        <w:tc>
          <w:tcPr>
            <w:tcW w:w="992" w:type="dxa"/>
          </w:tcPr>
          <w:p w14:paraId="710881B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6E665BD8" w14:textId="1C217777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</w:tcPr>
          <w:p w14:paraId="67DE5731" w14:textId="4B1154A2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7C3D80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0F436D99" w14:textId="6698C69F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28D02D0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музейными фондами. Электронные  карточки  учета музейных экспонатов</w:t>
            </w:r>
          </w:p>
        </w:tc>
        <w:tc>
          <w:tcPr>
            <w:tcW w:w="992" w:type="dxa"/>
          </w:tcPr>
          <w:p w14:paraId="555BF99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4843CA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B412C05" w14:textId="77777777" w:rsidTr="00E95EF1">
        <w:tc>
          <w:tcPr>
            <w:tcW w:w="568" w:type="dxa"/>
          </w:tcPr>
          <w:p w14:paraId="69BD5BBD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148</w:t>
            </w:r>
          </w:p>
        </w:tc>
        <w:tc>
          <w:tcPr>
            <w:tcW w:w="992" w:type="dxa"/>
          </w:tcPr>
          <w:p w14:paraId="20753F2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4D0548D6" w14:textId="6C105EAC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5EC80904" w14:textId="677E4450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B0EBF0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3FC39B47" w14:textId="06F5B8EB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4E28D8E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Историческое краеведение. Памятники истории и культуры Приморского края</w:t>
            </w:r>
          </w:p>
        </w:tc>
        <w:tc>
          <w:tcPr>
            <w:tcW w:w="992" w:type="dxa"/>
          </w:tcPr>
          <w:p w14:paraId="10169F5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EEAA82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</w:tr>
      <w:tr w:rsidR="0039347E" w:rsidRPr="00164A99" w14:paraId="2040A105" w14:textId="77777777" w:rsidTr="00E95EF1">
        <w:tc>
          <w:tcPr>
            <w:tcW w:w="568" w:type="dxa"/>
          </w:tcPr>
          <w:p w14:paraId="2E428579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149</w:t>
            </w:r>
          </w:p>
        </w:tc>
        <w:tc>
          <w:tcPr>
            <w:tcW w:w="992" w:type="dxa"/>
          </w:tcPr>
          <w:p w14:paraId="49073BA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3587BD6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</w:tcPr>
          <w:p w14:paraId="3379BC16" w14:textId="12C14EFE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0315D2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60CF6DBE" w14:textId="7ED327C1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0B2044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Историческое краеведение. Памятники истории и культуры Приморского края</w:t>
            </w:r>
          </w:p>
        </w:tc>
        <w:tc>
          <w:tcPr>
            <w:tcW w:w="992" w:type="dxa"/>
          </w:tcPr>
          <w:p w14:paraId="185B64C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536BEC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тест</w:t>
            </w:r>
          </w:p>
        </w:tc>
      </w:tr>
      <w:tr w:rsidR="0039347E" w:rsidRPr="00164A99" w14:paraId="5FC15565" w14:textId="77777777" w:rsidTr="00E95EF1">
        <w:tc>
          <w:tcPr>
            <w:tcW w:w="568" w:type="dxa"/>
          </w:tcPr>
          <w:p w14:paraId="6A6E0B6A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150</w:t>
            </w:r>
          </w:p>
        </w:tc>
        <w:tc>
          <w:tcPr>
            <w:tcW w:w="992" w:type="dxa"/>
          </w:tcPr>
          <w:p w14:paraId="1AB8D01B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3F14532E" w14:textId="05A009E1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</w:tcPr>
          <w:p w14:paraId="09C7EE78" w14:textId="485F52C2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5614348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02F1A91" w14:textId="60728FA0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0A1B277D" w14:textId="76EABAF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Краеведческий поиск</w:t>
            </w:r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Музейный урок «Огнем опаленные годы» (10 </w:t>
            </w:r>
            <w:proofErr w:type="spellStart"/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="005101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992" w:type="dxa"/>
          </w:tcPr>
          <w:p w14:paraId="4EC68EB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25E1E6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C180B30" w14:textId="77777777" w:rsidTr="00E95EF1">
        <w:tc>
          <w:tcPr>
            <w:tcW w:w="568" w:type="dxa"/>
          </w:tcPr>
          <w:p w14:paraId="16F5E6D3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151</w:t>
            </w:r>
          </w:p>
        </w:tc>
        <w:tc>
          <w:tcPr>
            <w:tcW w:w="992" w:type="dxa"/>
          </w:tcPr>
          <w:p w14:paraId="72A4EC0A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3C002F19" w14:textId="48D2468E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</w:tcPr>
          <w:p w14:paraId="6E1BA879" w14:textId="70C72417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61B145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7E8BE33" w14:textId="68A0449B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6D58DE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со старожилами села</w:t>
            </w:r>
          </w:p>
        </w:tc>
        <w:tc>
          <w:tcPr>
            <w:tcW w:w="992" w:type="dxa"/>
          </w:tcPr>
          <w:p w14:paraId="09B0EB6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Музей. Территория села</w:t>
            </w:r>
          </w:p>
        </w:tc>
        <w:tc>
          <w:tcPr>
            <w:tcW w:w="1276" w:type="dxa"/>
          </w:tcPr>
          <w:p w14:paraId="634368C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2C0B1F2A" w14:textId="77777777" w:rsidTr="00E95EF1">
        <w:tc>
          <w:tcPr>
            <w:tcW w:w="568" w:type="dxa"/>
          </w:tcPr>
          <w:p w14:paraId="3172094E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152</w:t>
            </w:r>
          </w:p>
        </w:tc>
        <w:tc>
          <w:tcPr>
            <w:tcW w:w="992" w:type="dxa"/>
          </w:tcPr>
          <w:p w14:paraId="7EDBB924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4E5AA90A" w14:textId="289C1EEB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93" w:type="dxa"/>
          </w:tcPr>
          <w:p w14:paraId="0713D45B" w14:textId="1FD61661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EC653D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98C36F4" w14:textId="11C73185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324F72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Краеведческий поиск</w:t>
            </w:r>
          </w:p>
        </w:tc>
        <w:tc>
          <w:tcPr>
            <w:tcW w:w="992" w:type="dxa"/>
          </w:tcPr>
          <w:p w14:paraId="4C2B263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E6677B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70AB56D" w14:textId="77777777" w:rsidTr="00E95EF1">
        <w:tc>
          <w:tcPr>
            <w:tcW w:w="568" w:type="dxa"/>
          </w:tcPr>
          <w:p w14:paraId="41B761E1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153</w:t>
            </w:r>
          </w:p>
        </w:tc>
        <w:tc>
          <w:tcPr>
            <w:tcW w:w="992" w:type="dxa"/>
          </w:tcPr>
          <w:p w14:paraId="3332C37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3D826894" w14:textId="7ECBBD01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3" w:type="dxa"/>
          </w:tcPr>
          <w:p w14:paraId="4EF2CB42" w14:textId="5EA0346B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36C867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056FFEEB" w14:textId="034F24B2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E95E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349335D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со старожилами села</w:t>
            </w:r>
          </w:p>
        </w:tc>
        <w:tc>
          <w:tcPr>
            <w:tcW w:w="992" w:type="dxa"/>
          </w:tcPr>
          <w:p w14:paraId="0E865DD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Музей. Территория села</w:t>
            </w:r>
          </w:p>
        </w:tc>
        <w:tc>
          <w:tcPr>
            <w:tcW w:w="1276" w:type="dxa"/>
          </w:tcPr>
          <w:p w14:paraId="53CAD2E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54059161" w14:textId="77777777" w:rsidTr="00E95EF1">
        <w:tc>
          <w:tcPr>
            <w:tcW w:w="568" w:type="dxa"/>
          </w:tcPr>
          <w:p w14:paraId="60DEDC94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154</w:t>
            </w:r>
          </w:p>
        </w:tc>
        <w:tc>
          <w:tcPr>
            <w:tcW w:w="992" w:type="dxa"/>
          </w:tcPr>
          <w:p w14:paraId="60C10CA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690E67C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993" w:type="dxa"/>
          </w:tcPr>
          <w:p w14:paraId="68B0680D" w14:textId="2A3E9186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294B95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2E978A7D" w14:textId="67B4A4C8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06A89A4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со старожилами села</w:t>
            </w:r>
          </w:p>
        </w:tc>
        <w:tc>
          <w:tcPr>
            <w:tcW w:w="992" w:type="dxa"/>
          </w:tcPr>
          <w:p w14:paraId="0D3275F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3E49A6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AFAD7C4" w14:textId="77777777" w:rsidTr="00E95EF1">
        <w:tc>
          <w:tcPr>
            <w:tcW w:w="568" w:type="dxa"/>
          </w:tcPr>
          <w:p w14:paraId="74A71625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155</w:t>
            </w:r>
          </w:p>
        </w:tc>
        <w:tc>
          <w:tcPr>
            <w:tcW w:w="992" w:type="dxa"/>
          </w:tcPr>
          <w:p w14:paraId="4909767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0B1271CD" w14:textId="59BD7F11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3" w:type="dxa"/>
          </w:tcPr>
          <w:p w14:paraId="5DA46C49" w14:textId="4EBB9D5B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07DB09C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79140324" w14:textId="19C675D7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0FC97E1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Краеведческий поиск</w:t>
            </w:r>
          </w:p>
        </w:tc>
        <w:tc>
          <w:tcPr>
            <w:tcW w:w="992" w:type="dxa"/>
          </w:tcPr>
          <w:p w14:paraId="3FF6A4C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41D16A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85EB25B" w14:textId="77777777" w:rsidTr="00E95EF1">
        <w:tc>
          <w:tcPr>
            <w:tcW w:w="568" w:type="dxa"/>
          </w:tcPr>
          <w:p w14:paraId="24343E9D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156</w:t>
            </w:r>
          </w:p>
        </w:tc>
        <w:tc>
          <w:tcPr>
            <w:tcW w:w="992" w:type="dxa"/>
          </w:tcPr>
          <w:p w14:paraId="0352E0A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1D815BC9" w14:textId="3E7222F5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993" w:type="dxa"/>
          </w:tcPr>
          <w:p w14:paraId="06AADDD4" w14:textId="4B3C98A2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40CD42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B33903E" w14:textId="0420F107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64317D94" w14:textId="1B5B7CAA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электронными документами</w:t>
            </w:r>
          </w:p>
        </w:tc>
        <w:tc>
          <w:tcPr>
            <w:tcW w:w="992" w:type="dxa"/>
          </w:tcPr>
          <w:p w14:paraId="59AB758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Музей. Территория села</w:t>
            </w:r>
          </w:p>
        </w:tc>
        <w:tc>
          <w:tcPr>
            <w:tcW w:w="1276" w:type="dxa"/>
          </w:tcPr>
          <w:p w14:paraId="21C9737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FCA1741" w14:textId="77777777" w:rsidTr="00E95EF1">
        <w:tc>
          <w:tcPr>
            <w:tcW w:w="568" w:type="dxa"/>
          </w:tcPr>
          <w:p w14:paraId="73ED3402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157</w:t>
            </w:r>
          </w:p>
        </w:tc>
        <w:tc>
          <w:tcPr>
            <w:tcW w:w="992" w:type="dxa"/>
          </w:tcPr>
          <w:p w14:paraId="6DF1209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567C4866" w14:textId="157CB800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993" w:type="dxa"/>
          </w:tcPr>
          <w:p w14:paraId="78F26185" w14:textId="75E8948C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5941DD0" w14:textId="1644374C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линейка</w:t>
            </w:r>
          </w:p>
        </w:tc>
        <w:tc>
          <w:tcPr>
            <w:tcW w:w="709" w:type="dxa"/>
          </w:tcPr>
          <w:p w14:paraId="1E4856A8" w14:textId="68AA7BB9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5831374F" w14:textId="7857FAC1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Линейка-митинг </w:t>
            </w:r>
            <w:proofErr w:type="gramStart"/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 Дню памяти о геноциде  советского народа нацистами в годы Великой Отечественной войны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</w:t>
            </w:r>
          </w:p>
        </w:tc>
        <w:tc>
          <w:tcPr>
            <w:tcW w:w="992" w:type="dxa"/>
          </w:tcPr>
          <w:p w14:paraId="7323A81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39F464C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05B83379" w14:textId="77777777" w:rsidTr="00E95EF1">
        <w:tc>
          <w:tcPr>
            <w:tcW w:w="568" w:type="dxa"/>
          </w:tcPr>
          <w:p w14:paraId="36EAFBF8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158</w:t>
            </w:r>
          </w:p>
        </w:tc>
        <w:tc>
          <w:tcPr>
            <w:tcW w:w="992" w:type="dxa"/>
          </w:tcPr>
          <w:p w14:paraId="6FD12D8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46CCD5CF" w14:textId="5B5B2D7F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993" w:type="dxa"/>
          </w:tcPr>
          <w:p w14:paraId="3B33358D" w14:textId="1D6779E5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69A2369" w14:textId="2BDB471F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524D4E08" w14:textId="1323BBA3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03E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="00A03E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5CE20CEB" w14:textId="77777777" w:rsidR="006D6B50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</w:t>
            </w:r>
            <w:r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 по залу Воинской славы и классных часов к 80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Победы советского народа в Великой Отечественной войне</w:t>
            </w:r>
          </w:p>
          <w:p w14:paraId="7AB76F68" w14:textId="69BB24C5" w:rsidR="00965D82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14:paraId="6A39D53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Музей. Территория села</w:t>
            </w:r>
          </w:p>
        </w:tc>
        <w:tc>
          <w:tcPr>
            <w:tcW w:w="1276" w:type="dxa"/>
          </w:tcPr>
          <w:p w14:paraId="47B4FF6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11D4AF8B" w14:textId="77777777" w:rsidTr="00E95EF1">
        <w:tc>
          <w:tcPr>
            <w:tcW w:w="568" w:type="dxa"/>
          </w:tcPr>
          <w:p w14:paraId="069B5CE3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159</w:t>
            </w:r>
          </w:p>
        </w:tc>
        <w:tc>
          <w:tcPr>
            <w:tcW w:w="992" w:type="dxa"/>
          </w:tcPr>
          <w:p w14:paraId="11471F3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70858E5E" w14:textId="3C04EF95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93" w:type="dxa"/>
          </w:tcPr>
          <w:p w14:paraId="4EB3A2FC" w14:textId="5CF3284B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C807AA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47EF5CF2" w14:textId="5A94348C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4CD93CB" w14:textId="2D2C1462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с краеведческими материалами.</w:t>
            </w:r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Проведение экскурсий по залу Воинской славы и классных часов к 80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Победы советского народа в Великой Отечественной войне</w:t>
            </w:r>
          </w:p>
        </w:tc>
        <w:tc>
          <w:tcPr>
            <w:tcW w:w="992" w:type="dxa"/>
          </w:tcPr>
          <w:p w14:paraId="1DABB17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EC39FC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6D57B98A" w14:textId="77777777" w:rsidTr="00E95EF1">
        <w:tc>
          <w:tcPr>
            <w:tcW w:w="568" w:type="dxa"/>
          </w:tcPr>
          <w:p w14:paraId="275F27B6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160</w:t>
            </w:r>
          </w:p>
        </w:tc>
        <w:tc>
          <w:tcPr>
            <w:tcW w:w="992" w:type="dxa"/>
          </w:tcPr>
          <w:p w14:paraId="08833E2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2DF3E0CB" w14:textId="5CAAA9E4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993" w:type="dxa"/>
          </w:tcPr>
          <w:p w14:paraId="00038CF0" w14:textId="5763A227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234287B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4A5D379F" w14:textId="1A6DD21F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52BA2A4" w14:textId="7880DD7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Экскурсии. Музейные уроки.</w:t>
            </w:r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Проведение экскурсий по залу Воинской славы и классных часов к 80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Победы советского народа в Великой Отечественной войне</w:t>
            </w:r>
          </w:p>
        </w:tc>
        <w:tc>
          <w:tcPr>
            <w:tcW w:w="992" w:type="dxa"/>
          </w:tcPr>
          <w:p w14:paraId="260B67D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E9C4D8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0C97F167" w14:textId="77777777" w:rsidTr="00E95EF1">
        <w:tc>
          <w:tcPr>
            <w:tcW w:w="568" w:type="dxa"/>
          </w:tcPr>
          <w:p w14:paraId="5975E07D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161</w:t>
            </w:r>
          </w:p>
        </w:tc>
        <w:tc>
          <w:tcPr>
            <w:tcW w:w="992" w:type="dxa"/>
          </w:tcPr>
          <w:p w14:paraId="1A31F0E8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08F3B16D" w14:textId="55A8F196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3" w:type="dxa"/>
          </w:tcPr>
          <w:p w14:paraId="07EA5E78" w14:textId="52A07DB1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4536DA1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</w:t>
            </w:r>
          </w:p>
        </w:tc>
        <w:tc>
          <w:tcPr>
            <w:tcW w:w="709" w:type="dxa"/>
          </w:tcPr>
          <w:p w14:paraId="64597C8B" w14:textId="539B9AD1" w:rsidR="006D6B50" w:rsidRPr="00164A99" w:rsidRDefault="00965D8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580BD8AE" w14:textId="094D1645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Акция «Всероссийский день заботы о памятниках истории и культуры</w:t>
            </w:r>
          </w:p>
        </w:tc>
        <w:tc>
          <w:tcPr>
            <w:tcW w:w="992" w:type="dxa"/>
          </w:tcPr>
          <w:p w14:paraId="59847289" w14:textId="1BB596DB" w:rsidR="006D6B50" w:rsidRPr="00164A99" w:rsidRDefault="006F314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села</w:t>
            </w:r>
          </w:p>
        </w:tc>
        <w:tc>
          <w:tcPr>
            <w:tcW w:w="1276" w:type="dxa"/>
          </w:tcPr>
          <w:p w14:paraId="492ADE1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408CE6B0" w14:textId="77777777" w:rsidTr="00E95EF1">
        <w:tc>
          <w:tcPr>
            <w:tcW w:w="568" w:type="dxa"/>
          </w:tcPr>
          <w:p w14:paraId="3C14C15A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162</w:t>
            </w:r>
          </w:p>
        </w:tc>
        <w:tc>
          <w:tcPr>
            <w:tcW w:w="992" w:type="dxa"/>
          </w:tcPr>
          <w:p w14:paraId="034A77B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5AE01933" w14:textId="2150ACC3" w:rsidR="006D6B50" w:rsidRPr="00164A99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993" w:type="dxa"/>
          </w:tcPr>
          <w:p w14:paraId="62339251" w14:textId="7E081B5D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F8127A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музейный урок</w:t>
            </w:r>
          </w:p>
        </w:tc>
        <w:tc>
          <w:tcPr>
            <w:tcW w:w="709" w:type="dxa"/>
          </w:tcPr>
          <w:p w14:paraId="48DA5582" w14:textId="7EE39E9F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7B0F262D" w14:textId="348FA556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Экскурсии. Музейные уроки.</w:t>
            </w:r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Проведение экскурсий по залу Воинской славы и классных часов к 80</w:t>
            </w:r>
            <w:r w:rsid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="005D495A" w:rsidRPr="005D49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Победы советского народа в Великой Отечественной войне</w:t>
            </w:r>
          </w:p>
        </w:tc>
        <w:tc>
          <w:tcPr>
            <w:tcW w:w="992" w:type="dxa"/>
          </w:tcPr>
          <w:p w14:paraId="0F38974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90FDC8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7341835E" w14:textId="77777777" w:rsidTr="00E95EF1">
        <w:tc>
          <w:tcPr>
            <w:tcW w:w="568" w:type="dxa"/>
          </w:tcPr>
          <w:p w14:paraId="787AC321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163</w:t>
            </w:r>
          </w:p>
        </w:tc>
        <w:tc>
          <w:tcPr>
            <w:tcW w:w="992" w:type="dxa"/>
          </w:tcPr>
          <w:p w14:paraId="189CB6F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4F24ADE6" w14:textId="123A8735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CC62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4D302DEA" w14:textId="6CC81361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9.00-15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</w:t>
            </w:r>
          </w:p>
        </w:tc>
        <w:tc>
          <w:tcPr>
            <w:tcW w:w="1417" w:type="dxa"/>
          </w:tcPr>
          <w:p w14:paraId="4C5E504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</w:t>
            </w:r>
          </w:p>
        </w:tc>
        <w:tc>
          <w:tcPr>
            <w:tcW w:w="709" w:type="dxa"/>
          </w:tcPr>
          <w:p w14:paraId="593AD809" w14:textId="529C661A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0869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</w:t>
            </w:r>
          </w:p>
        </w:tc>
        <w:tc>
          <w:tcPr>
            <w:tcW w:w="4111" w:type="dxa"/>
          </w:tcPr>
          <w:p w14:paraId="417EB11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Поход на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Шайгинское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городище</w:t>
            </w:r>
          </w:p>
        </w:tc>
        <w:tc>
          <w:tcPr>
            <w:tcW w:w="992" w:type="dxa"/>
          </w:tcPr>
          <w:p w14:paraId="345D188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Шайгинское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городище</w:t>
            </w:r>
          </w:p>
        </w:tc>
        <w:tc>
          <w:tcPr>
            <w:tcW w:w="1276" w:type="dxa"/>
          </w:tcPr>
          <w:p w14:paraId="7281A91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</w:t>
            </w:r>
          </w:p>
        </w:tc>
      </w:tr>
      <w:tr w:rsidR="0039347E" w:rsidRPr="00164A99" w14:paraId="3C2B9B88" w14:textId="77777777" w:rsidTr="00E95EF1">
        <w:tc>
          <w:tcPr>
            <w:tcW w:w="568" w:type="dxa"/>
          </w:tcPr>
          <w:p w14:paraId="33599214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164</w:t>
            </w:r>
          </w:p>
        </w:tc>
        <w:tc>
          <w:tcPr>
            <w:tcW w:w="992" w:type="dxa"/>
          </w:tcPr>
          <w:p w14:paraId="0E45D685" w14:textId="7F4714E8" w:rsidR="006D6B50" w:rsidRPr="00702850" w:rsidRDefault="00E44122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28436A35" w14:textId="2201098E" w:rsidR="006D6B50" w:rsidRPr="00164A99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993" w:type="dxa"/>
          </w:tcPr>
          <w:p w14:paraId="3D4E4E71" w14:textId="5FA10A29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024211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</w:t>
            </w:r>
          </w:p>
        </w:tc>
        <w:tc>
          <w:tcPr>
            <w:tcW w:w="709" w:type="dxa"/>
          </w:tcPr>
          <w:p w14:paraId="05153EC1" w14:textId="5AC3B9A3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1B1520B9" w14:textId="1C29A4E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 по залу Воин</w:t>
            </w:r>
            <w:r w:rsidR="00CC62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ской славы и классных часов к 80-</w:t>
            </w:r>
            <w:r w:rsidR="006F314C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Победы советского народа в Великой Отечественной войне</w:t>
            </w:r>
          </w:p>
        </w:tc>
        <w:tc>
          <w:tcPr>
            <w:tcW w:w="992" w:type="dxa"/>
          </w:tcPr>
          <w:p w14:paraId="14951A4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Воинской славы</w:t>
            </w:r>
          </w:p>
        </w:tc>
        <w:tc>
          <w:tcPr>
            <w:tcW w:w="1276" w:type="dxa"/>
          </w:tcPr>
          <w:p w14:paraId="371F05B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00A679EF" w14:textId="77777777" w:rsidTr="00E95EF1">
        <w:tc>
          <w:tcPr>
            <w:tcW w:w="568" w:type="dxa"/>
          </w:tcPr>
          <w:p w14:paraId="6FFA823A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165</w:t>
            </w:r>
          </w:p>
        </w:tc>
        <w:tc>
          <w:tcPr>
            <w:tcW w:w="992" w:type="dxa"/>
          </w:tcPr>
          <w:p w14:paraId="7862D265" w14:textId="50AC839A" w:rsidR="006D6B50" w:rsidRPr="00702850" w:rsidRDefault="005D495A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апрель</w:t>
            </w:r>
          </w:p>
        </w:tc>
        <w:tc>
          <w:tcPr>
            <w:tcW w:w="567" w:type="dxa"/>
          </w:tcPr>
          <w:p w14:paraId="022E591E" w14:textId="67DD16A5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3" w:type="dxa"/>
          </w:tcPr>
          <w:p w14:paraId="471D8115" w14:textId="1B77D3AF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51EDCA6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</w:t>
            </w:r>
          </w:p>
        </w:tc>
        <w:tc>
          <w:tcPr>
            <w:tcW w:w="709" w:type="dxa"/>
          </w:tcPr>
          <w:p w14:paraId="2A7B0F70" w14:textId="4F8AAC3C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4E0C07BD" w14:textId="6BF3904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 по залу Воин</w:t>
            </w:r>
            <w:r w:rsidR="0027062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ской славы и классны</w:t>
            </w:r>
            <w:r w:rsidR="00CC62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 часов к 80-</w:t>
            </w:r>
            <w:r w:rsidR="0027062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Победы советского народа в Великой Отечественной войне</w:t>
            </w:r>
          </w:p>
        </w:tc>
        <w:tc>
          <w:tcPr>
            <w:tcW w:w="992" w:type="dxa"/>
          </w:tcPr>
          <w:p w14:paraId="3E91C58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Воинской славы</w:t>
            </w:r>
          </w:p>
        </w:tc>
        <w:tc>
          <w:tcPr>
            <w:tcW w:w="1276" w:type="dxa"/>
          </w:tcPr>
          <w:p w14:paraId="795302F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4B20CA6A" w14:textId="77777777" w:rsidTr="00E95EF1">
        <w:tc>
          <w:tcPr>
            <w:tcW w:w="568" w:type="dxa"/>
          </w:tcPr>
          <w:p w14:paraId="0DA06705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166</w:t>
            </w:r>
          </w:p>
        </w:tc>
        <w:tc>
          <w:tcPr>
            <w:tcW w:w="992" w:type="dxa"/>
          </w:tcPr>
          <w:p w14:paraId="5D9CF03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68B7C182" w14:textId="3BAE14DF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</w:tcPr>
          <w:p w14:paraId="6C878CD0" w14:textId="38011FCF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731F9A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</w:t>
            </w:r>
          </w:p>
        </w:tc>
        <w:tc>
          <w:tcPr>
            <w:tcW w:w="709" w:type="dxa"/>
          </w:tcPr>
          <w:p w14:paraId="43445443" w14:textId="54D35EB9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03E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F617631" w14:textId="3E429C05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 по залу Воин</w:t>
            </w:r>
            <w:r w:rsidR="00CC62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ской славы и классных часов к 80-</w:t>
            </w:r>
            <w:r w:rsidR="0027062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Победы советского народа в Великой Отечественной войне</w:t>
            </w:r>
          </w:p>
        </w:tc>
        <w:tc>
          <w:tcPr>
            <w:tcW w:w="992" w:type="dxa"/>
          </w:tcPr>
          <w:p w14:paraId="4900063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Воинской славы</w:t>
            </w:r>
          </w:p>
        </w:tc>
        <w:tc>
          <w:tcPr>
            <w:tcW w:w="1276" w:type="dxa"/>
          </w:tcPr>
          <w:p w14:paraId="20FAA88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67022BDB" w14:textId="77777777" w:rsidTr="00E95EF1">
        <w:tc>
          <w:tcPr>
            <w:tcW w:w="568" w:type="dxa"/>
          </w:tcPr>
          <w:p w14:paraId="44023041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167</w:t>
            </w:r>
          </w:p>
        </w:tc>
        <w:tc>
          <w:tcPr>
            <w:tcW w:w="992" w:type="dxa"/>
          </w:tcPr>
          <w:p w14:paraId="23020F19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2109F1A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</w:tcPr>
          <w:p w14:paraId="15873BCD" w14:textId="344B0A50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00DF58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3291E00A" w14:textId="25A23CE9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214CB3DB" w14:textId="55D26CF4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Уход за могилами летчиков</w:t>
            </w:r>
            <w:r w:rsidR="00270629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270629"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 Акция «Окна Победы»</w:t>
            </w:r>
          </w:p>
        </w:tc>
        <w:tc>
          <w:tcPr>
            <w:tcW w:w="992" w:type="dxa"/>
          </w:tcPr>
          <w:p w14:paraId="169C9FF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11B1A48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D6AB793" w14:textId="77777777" w:rsidTr="00E95EF1">
        <w:tc>
          <w:tcPr>
            <w:tcW w:w="568" w:type="dxa"/>
          </w:tcPr>
          <w:p w14:paraId="595955B6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168</w:t>
            </w:r>
          </w:p>
        </w:tc>
        <w:tc>
          <w:tcPr>
            <w:tcW w:w="992" w:type="dxa"/>
          </w:tcPr>
          <w:p w14:paraId="533A0933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747FBA72" w14:textId="54FE92B6" w:rsidR="006D6B50" w:rsidRPr="00164A99" w:rsidRDefault="0027062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</w:tcPr>
          <w:p w14:paraId="6320AE35" w14:textId="26A3D4B9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13.00-16.30</w:t>
            </w:r>
          </w:p>
        </w:tc>
        <w:tc>
          <w:tcPr>
            <w:tcW w:w="1417" w:type="dxa"/>
          </w:tcPr>
          <w:p w14:paraId="77C81EC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акция</w:t>
            </w:r>
          </w:p>
        </w:tc>
        <w:tc>
          <w:tcPr>
            <w:tcW w:w="709" w:type="dxa"/>
          </w:tcPr>
          <w:p w14:paraId="5351142D" w14:textId="743F3EFA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687FED91" w14:textId="1C683A7E" w:rsidR="006D6B50" w:rsidRPr="00164A99" w:rsidRDefault="005101A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Музейный урок «Герои Советского Союза, служившие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ергеевка»</w:t>
            </w:r>
            <w:r w:rsidR="00CC62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Акция</w:t>
            </w:r>
            <w:proofErr w:type="spellEnd"/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«Свеча Памяти»</w:t>
            </w:r>
          </w:p>
        </w:tc>
        <w:tc>
          <w:tcPr>
            <w:tcW w:w="992" w:type="dxa"/>
          </w:tcPr>
          <w:p w14:paraId="0EC9D11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5F00AF9F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85E58CE" w14:textId="271508EF" w:rsidR="00A03EFE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  <w:p w14:paraId="6F67D531" w14:textId="77777777" w:rsidR="00A03EFE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347E" w:rsidRPr="00164A99" w14:paraId="3787DC7C" w14:textId="77777777" w:rsidTr="00E95EF1">
        <w:tc>
          <w:tcPr>
            <w:tcW w:w="568" w:type="dxa"/>
          </w:tcPr>
          <w:p w14:paraId="02118F7F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169</w:t>
            </w:r>
          </w:p>
        </w:tc>
        <w:tc>
          <w:tcPr>
            <w:tcW w:w="992" w:type="dxa"/>
          </w:tcPr>
          <w:p w14:paraId="76BAAFC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72F78CA3" w14:textId="312297F7" w:rsidR="006D6B50" w:rsidRPr="00164A99" w:rsidRDefault="0027062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="00967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/9</w:t>
            </w:r>
          </w:p>
        </w:tc>
        <w:tc>
          <w:tcPr>
            <w:tcW w:w="993" w:type="dxa"/>
          </w:tcPr>
          <w:p w14:paraId="1DDB4479" w14:textId="71CE2605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FDEA82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митинг</w:t>
            </w:r>
          </w:p>
        </w:tc>
        <w:tc>
          <w:tcPr>
            <w:tcW w:w="709" w:type="dxa"/>
          </w:tcPr>
          <w:p w14:paraId="1BE5C3FA" w14:textId="32132595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589BFF32" w14:textId="0DD874FB" w:rsidR="006D6B50" w:rsidRPr="00164A99" w:rsidRDefault="009671C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шествию. </w:t>
            </w:r>
            <w:r w:rsidR="006D6B50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Участие в шествии «Бессмертного полка»</w:t>
            </w:r>
          </w:p>
        </w:tc>
        <w:tc>
          <w:tcPr>
            <w:tcW w:w="992" w:type="dxa"/>
          </w:tcPr>
          <w:p w14:paraId="739A15E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947189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347E" w:rsidRPr="00164A99" w14:paraId="7043B03C" w14:textId="77777777" w:rsidTr="00E95EF1">
        <w:tc>
          <w:tcPr>
            <w:tcW w:w="568" w:type="dxa"/>
          </w:tcPr>
          <w:p w14:paraId="7222435B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170</w:t>
            </w:r>
          </w:p>
        </w:tc>
        <w:tc>
          <w:tcPr>
            <w:tcW w:w="992" w:type="dxa"/>
          </w:tcPr>
          <w:p w14:paraId="277EF0B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4BE69E70" w14:textId="7B3CC6FD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3" w:type="dxa"/>
          </w:tcPr>
          <w:p w14:paraId="6958FA5D" w14:textId="6BF09EE3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1589AD2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</w:t>
            </w:r>
          </w:p>
        </w:tc>
        <w:tc>
          <w:tcPr>
            <w:tcW w:w="709" w:type="dxa"/>
          </w:tcPr>
          <w:p w14:paraId="5DC4BC88" w14:textId="5EED5183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967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5F81A7EA" w14:textId="19B6E07B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 по залу Воин</w:t>
            </w:r>
            <w:r w:rsidR="00CC62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ской славы и классных часов к 80-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летию Победы советского народа в Великой Отечественной войне</w:t>
            </w:r>
          </w:p>
        </w:tc>
        <w:tc>
          <w:tcPr>
            <w:tcW w:w="992" w:type="dxa"/>
          </w:tcPr>
          <w:p w14:paraId="0C13952D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Воинской славы</w:t>
            </w:r>
          </w:p>
        </w:tc>
        <w:tc>
          <w:tcPr>
            <w:tcW w:w="1276" w:type="dxa"/>
          </w:tcPr>
          <w:p w14:paraId="664E98A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0C335E51" w14:textId="77777777" w:rsidTr="00E95EF1">
        <w:tc>
          <w:tcPr>
            <w:tcW w:w="568" w:type="dxa"/>
          </w:tcPr>
          <w:p w14:paraId="6FCCDF03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171</w:t>
            </w:r>
          </w:p>
        </w:tc>
        <w:tc>
          <w:tcPr>
            <w:tcW w:w="992" w:type="dxa"/>
          </w:tcPr>
          <w:p w14:paraId="2194619D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547190B0" w14:textId="2D679039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93" w:type="dxa"/>
          </w:tcPr>
          <w:p w14:paraId="23C882CF" w14:textId="0C51DE19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E4F14F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1AE52D4A" w14:textId="7960DB2D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650741A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Краеведение: 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626D9DD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24D57F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4CB89EA8" w14:textId="77777777" w:rsidTr="00E95EF1">
        <w:tc>
          <w:tcPr>
            <w:tcW w:w="568" w:type="dxa"/>
          </w:tcPr>
          <w:p w14:paraId="29B611E2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172</w:t>
            </w:r>
          </w:p>
        </w:tc>
        <w:tc>
          <w:tcPr>
            <w:tcW w:w="992" w:type="dxa"/>
          </w:tcPr>
          <w:p w14:paraId="48D8D761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41CB7AA1" w14:textId="36BA6081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993" w:type="dxa"/>
          </w:tcPr>
          <w:p w14:paraId="362C5CE3" w14:textId="3E74BE9C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5EF4479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5C6BE8A9" w14:textId="6811AE28" w:rsidR="006D6B50" w:rsidRPr="00164A99" w:rsidRDefault="009671C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3C537D3" w14:textId="77777777" w:rsidR="006D6B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Краеведение: Работа с краеведческими материалами. Дополнение Книги Памяти</w:t>
            </w:r>
          </w:p>
          <w:p w14:paraId="32C9960E" w14:textId="77777777" w:rsidR="0008697D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14:paraId="7A8E57D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1CC111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3514D6B" w14:textId="77777777" w:rsidTr="00E95EF1">
        <w:tc>
          <w:tcPr>
            <w:tcW w:w="568" w:type="dxa"/>
          </w:tcPr>
          <w:p w14:paraId="61AB842C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173</w:t>
            </w:r>
          </w:p>
        </w:tc>
        <w:tc>
          <w:tcPr>
            <w:tcW w:w="992" w:type="dxa"/>
          </w:tcPr>
          <w:p w14:paraId="0BFA7077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21B94EF6" w14:textId="1D7B0581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993" w:type="dxa"/>
          </w:tcPr>
          <w:p w14:paraId="5D170304" w14:textId="6025AB2F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6DB8D8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FD0CB5B" w14:textId="57D4B101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8164A0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 со старожилами</w:t>
            </w:r>
          </w:p>
        </w:tc>
        <w:tc>
          <w:tcPr>
            <w:tcW w:w="992" w:type="dxa"/>
          </w:tcPr>
          <w:p w14:paraId="1A23FFC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2188FC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C19C37F" w14:textId="77777777" w:rsidTr="00E95EF1">
        <w:tc>
          <w:tcPr>
            <w:tcW w:w="568" w:type="dxa"/>
          </w:tcPr>
          <w:p w14:paraId="5113C049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174</w:t>
            </w:r>
          </w:p>
        </w:tc>
        <w:tc>
          <w:tcPr>
            <w:tcW w:w="992" w:type="dxa"/>
          </w:tcPr>
          <w:p w14:paraId="7DC4961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79C008C9" w14:textId="2719EBEF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993" w:type="dxa"/>
          </w:tcPr>
          <w:p w14:paraId="571E0C04" w14:textId="50ADD763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6BFDF2E" w14:textId="6ED48B05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  <w:tc>
          <w:tcPr>
            <w:tcW w:w="709" w:type="dxa"/>
          </w:tcPr>
          <w:p w14:paraId="79E1A67F" w14:textId="2AE0E96E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03E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A03E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60BD5E94" w14:textId="22E503F1" w:rsidR="006D6B50" w:rsidRPr="002006A6" w:rsidRDefault="002006A6" w:rsidP="002006A6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00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Геокешинг</w:t>
            </w:r>
            <w:proofErr w:type="spellEnd"/>
            <w:r w:rsidRPr="00200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игра «Дорогами Героев»</w:t>
            </w:r>
          </w:p>
        </w:tc>
        <w:tc>
          <w:tcPr>
            <w:tcW w:w="992" w:type="dxa"/>
          </w:tcPr>
          <w:p w14:paraId="5BE24B20" w14:textId="38E0BCB1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села</w:t>
            </w:r>
          </w:p>
        </w:tc>
        <w:tc>
          <w:tcPr>
            <w:tcW w:w="1276" w:type="dxa"/>
          </w:tcPr>
          <w:p w14:paraId="1368F207" w14:textId="1C20EA9B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</w:t>
            </w:r>
          </w:p>
        </w:tc>
      </w:tr>
      <w:tr w:rsidR="0039347E" w:rsidRPr="00164A99" w14:paraId="75B6FC1F" w14:textId="77777777" w:rsidTr="00E95EF1">
        <w:tc>
          <w:tcPr>
            <w:tcW w:w="568" w:type="dxa"/>
          </w:tcPr>
          <w:p w14:paraId="436DA784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175</w:t>
            </w:r>
          </w:p>
        </w:tc>
        <w:tc>
          <w:tcPr>
            <w:tcW w:w="992" w:type="dxa"/>
          </w:tcPr>
          <w:p w14:paraId="60C05EA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4EFAFAA3" w14:textId="7DA96930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993" w:type="dxa"/>
          </w:tcPr>
          <w:p w14:paraId="0D6E293E" w14:textId="707C512B" w:rsidR="00A03EFE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630E3D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Экскурсии</w:t>
            </w:r>
          </w:p>
        </w:tc>
        <w:tc>
          <w:tcPr>
            <w:tcW w:w="709" w:type="dxa"/>
          </w:tcPr>
          <w:p w14:paraId="2CA0E740" w14:textId="5395E95D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967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33D454AC" w14:textId="12B3C53A" w:rsidR="006D6B50" w:rsidRPr="00164A99" w:rsidRDefault="002006A6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Проведение экскурсий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«История детских организаций в школе»</w:t>
            </w:r>
          </w:p>
        </w:tc>
        <w:tc>
          <w:tcPr>
            <w:tcW w:w="992" w:type="dxa"/>
          </w:tcPr>
          <w:p w14:paraId="73C11CD4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зал Воинской славы</w:t>
            </w:r>
          </w:p>
        </w:tc>
        <w:tc>
          <w:tcPr>
            <w:tcW w:w="1276" w:type="dxa"/>
          </w:tcPr>
          <w:p w14:paraId="527BE2C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</w:tc>
      </w:tr>
      <w:tr w:rsidR="0039347E" w:rsidRPr="00164A99" w14:paraId="643E47D1" w14:textId="77777777" w:rsidTr="00E95EF1">
        <w:tc>
          <w:tcPr>
            <w:tcW w:w="568" w:type="dxa"/>
          </w:tcPr>
          <w:p w14:paraId="07F334B1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176</w:t>
            </w:r>
          </w:p>
        </w:tc>
        <w:tc>
          <w:tcPr>
            <w:tcW w:w="992" w:type="dxa"/>
          </w:tcPr>
          <w:p w14:paraId="18390E7E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5FEDC758" w14:textId="0C25BAB4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</w:tcPr>
          <w:p w14:paraId="4005776D" w14:textId="58C4D8CF" w:rsidR="006D6B50" w:rsidRPr="00164A99" w:rsidRDefault="00F25504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2CC35F2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открытых дверей</w:t>
            </w:r>
          </w:p>
        </w:tc>
        <w:tc>
          <w:tcPr>
            <w:tcW w:w="709" w:type="dxa"/>
          </w:tcPr>
          <w:p w14:paraId="5E250FE3" w14:textId="7CBA1A2E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EDF595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день музеев. День открытых дверей в нашем музее.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992" w:type="dxa"/>
          </w:tcPr>
          <w:p w14:paraId="6972812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68D23B6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Творческая работа</w:t>
            </w:r>
          </w:p>
        </w:tc>
      </w:tr>
      <w:tr w:rsidR="0039347E" w:rsidRPr="00164A99" w14:paraId="0958ABD4" w14:textId="77777777" w:rsidTr="00E95EF1">
        <w:tc>
          <w:tcPr>
            <w:tcW w:w="568" w:type="dxa"/>
          </w:tcPr>
          <w:p w14:paraId="445615DC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177</w:t>
            </w:r>
          </w:p>
        </w:tc>
        <w:tc>
          <w:tcPr>
            <w:tcW w:w="992" w:type="dxa"/>
          </w:tcPr>
          <w:p w14:paraId="3591793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28E3A964" w14:textId="1509F217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993" w:type="dxa"/>
          </w:tcPr>
          <w:p w14:paraId="40E63194" w14:textId="32C2F608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5A08C2D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1D27CEA2" w14:textId="47E1EFBE" w:rsidR="006D6B50" w:rsidRPr="00164A99" w:rsidRDefault="009671C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1B2EE17D" w14:textId="18EDA8EC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Краеведческий поиск.  </w:t>
            </w:r>
            <w:r w:rsidR="00270629" w:rsidRPr="00164A99">
              <w:rPr>
                <w:rFonts w:ascii="Times New Roman" w:hAnsi="Times New Roman" w:cs="Times New Roman"/>
                <w:sz w:val="24"/>
                <w:szCs w:val="24"/>
              </w:rPr>
              <w:t>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708D3A9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50CDBC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07314416" w14:textId="77777777" w:rsidTr="00E95EF1">
        <w:tc>
          <w:tcPr>
            <w:tcW w:w="568" w:type="dxa"/>
          </w:tcPr>
          <w:p w14:paraId="29C49698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178</w:t>
            </w:r>
          </w:p>
        </w:tc>
        <w:tc>
          <w:tcPr>
            <w:tcW w:w="992" w:type="dxa"/>
          </w:tcPr>
          <w:p w14:paraId="75D20FF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16BC8E1E" w14:textId="4DBBCD98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93" w:type="dxa"/>
          </w:tcPr>
          <w:p w14:paraId="5AA4DEB4" w14:textId="48198DE9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0200760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6BC03AA" w14:textId="1B284812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55E581E7" w14:textId="161A977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.Краеведческий поиск.  </w:t>
            </w:r>
            <w:r w:rsidR="00CC628D" w:rsidRPr="00164A99">
              <w:rPr>
                <w:rFonts w:ascii="Times New Roman" w:hAnsi="Times New Roman" w:cs="Times New Roman"/>
                <w:sz w:val="24"/>
                <w:szCs w:val="24"/>
              </w:rPr>
              <w:t>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60B55009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6CC504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2995C23E" w14:textId="77777777" w:rsidTr="00E95EF1">
        <w:tc>
          <w:tcPr>
            <w:tcW w:w="568" w:type="dxa"/>
          </w:tcPr>
          <w:p w14:paraId="080DB69E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179</w:t>
            </w:r>
          </w:p>
        </w:tc>
        <w:tc>
          <w:tcPr>
            <w:tcW w:w="992" w:type="dxa"/>
          </w:tcPr>
          <w:p w14:paraId="11238ED6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1C2B6D81" w14:textId="3D849805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993" w:type="dxa"/>
          </w:tcPr>
          <w:p w14:paraId="4914A576" w14:textId="2C24B336" w:rsidR="006D6B50" w:rsidRPr="00164A99" w:rsidRDefault="00504EFC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11.00-14.3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381C712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362E352B" w14:textId="0551EA6D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</w:tc>
        <w:tc>
          <w:tcPr>
            <w:tcW w:w="4111" w:type="dxa"/>
          </w:tcPr>
          <w:p w14:paraId="25BA9574" w14:textId="3654EC51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.Краеведческий поиск.  </w:t>
            </w:r>
            <w:r w:rsidR="00CC628D" w:rsidRPr="00164A99">
              <w:rPr>
                <w:rFonts w:ascii="Times New Roman" w:hAnsi="Times New Roman" w:cs="Times New Roman"/>
                <w:sz w:val="24"/>
                <w:szCs w:val="24"/>
              </w:rPr>
              <w:t>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02044D0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A0B9666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7ACD25A8" w14:textId="77777777" w:rsidTr="00E95EF1">
        <w:tc>
          <w:tcPr>
            <w:tcW w:w="568" w:type="dxa"/>
          </w:tcPr>
          <w:p w14:paraId="71498063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180</w:t>
            </w:r>
          </w:p>
        </w:tc>
        <w:tc>
          <w:tcPr>
            <w:tcW w:w="992" w:type="dxa"/>
          </w:tcPr>
          <w:p w14:paraId="2BCF5B3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4CEA18C7" w14:textId="1A9C309D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993" w:type="dxa"/>
          </w:tcPr>
          <w:p w14:paraId="4BC56A0D" w14:textId="5BBBBE5D" w:rsidR="006D6B50" w:rsidRPr="00164A99" w:rsidRDefault="00AA0AA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6F8253CE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</w:t>
            </w:r>
            <w:proofErr w:type="gramStart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spell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gramEnd"/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кая работа</w:t>
            </w:r>
          </w:p>
        </w:tc>
        <w:tc>
          <w:tcPr>
            <w:tcW w:w="709" w:type="dxa"/>
          </w:tcPr>
          <w:p w14:paraId="75D5F2EE" w14:textId="17A722F1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</w:t>
            </w:r>
            <w:r w:rsidR="00967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111" w:type="dxa"/>
          </w:tcPr>
          <w:p w14:paraId="2BD58049" w14:textId="574A24D8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Краеведческий поиск.  </w:t>
            </w:r>
            <w:r w:rsidR="00CC628D" w:rsidRPr="00164A99">
              <w:rPr>
                <w:rFonts w:ascii="Times New Roman" w:hAnsi="Times New Roman" w:cs="Times New Roman"/>
                <w:sz w:val="24"/>
                <w:szCs w:val="24"/>
              </w:rPr>
              <w:t>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38A732AF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15025F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ABD30F8" w14:textId="77777777" w:rsidTr="00E95EF1">
        <w:tc>
          <w:tcPr>
            <w:tcW w:w="568" w:type="dxa"/>
          </w:tcPr>
          <w:p w14:paraId="2B2A8F53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181</w:t>
            </w:r>
          </w:p>
        </w:tc>
        <w:tc>
          <w:tcPr>
            <w:tcW w:w="992" w:type="dxa"/>
          </w:tcPr>
          <w:p w14:paraId="1AC93ABF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34DF71D3" w14:textId="670301D2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3" w:type="dxa"/>
          </w:tcPr>
          <w:p w14:paraId="7B1E8D95" w14:textId="4F577701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A03E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.00-16</w:t>
            </w:r>
            <w:r w:rsidR="00F255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</w:t>
            </w:r>
            <w:r w:rsidR="00A03EFE"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5E2A767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1E100F26" w14:textId="2D963E04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6921DCB3" w14:textId="527451ED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.Краеведческий поиск.  </w:t>
            </w:r>
            <w:r w:rsidR="00CC628D" w:rsidRPr="00164A99">
              <w:rPr>
                <w:rFonts w:ascii="Times New Roman" w:hAnsi="Times New Roman" w:cs="Times New Roman"/>
                <w:sz w:val="24"/>
                <w:szCs w:val="24"/>
              </w:rPr>
              <w:t>Работа с краеведческими материалами. Дополнение Книги Памяти</w:t>
            </w:r>
          </w:p>
        </w:tc>
        <w:tc>
          <w:tcPr>
            <w:tcW w:w="992" w:type="dxa"/>
          </w:tcPr>
          <w:p w14:paraId="531CAC32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0E06ECF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35DB8126" w14:textId="77777777" w:rsidTr="00E95EF1">
        <w:tc>
          <w:tcPr>
            <w:tcW w:w="568" w:type="dxa"/>
          </w:tcPr>
          <w:p w14:paraId="070C7C41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182</w:t>
            </w:r>
          </w:p>
        </w:tc>
        <w:tc>
          <w:tcPr>
            <w:tcW w:w="992" w:type="dxa"/>
          </w:tcPr>
          <w:p w14:paraId="05077B25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0B0BF065" w14:textId="3D2A674B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3" w:type="dxa"/>
          </w:tcPr>
          <w:p w14:paraId="6411FDC6" w14:textId="0E54D28A" w:rsidR="006D6B50" w:rsidRPr="00164A99" w:rsidRDefault="00A03EF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13.00-16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.30</w:t>
            </w:r>
          </w:p>
        </w:tc>
        <w:tc>
          <w:tcPr>
            <w:tcW w:w="1417" w:type="dxa"/>
          </w:tcPr>
          <w:p w14:paraId="21417FC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8CFCFE1" w14:textId="56F2869A" w:rsidR="006D6B50" w:rsidRPr="00164A99" w:rsidRDefault="009671C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3,30</w:t>
            </w:r>
          </w:p>
        </w:tc>
        <w:tc>
          <w:tcPr>
            <w:tcW w:w="4111" w:type="dxa"/>
          </w:tcPr>
          <w:p w14:paraId="0766DBBC" w14:textId="46797CDE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.Краеведческий поиск.</w:t>
            </w:r>
            <w:r w:rsidR="00CC628D" w:rsidRPr="00164A99">
              <w:rPr>
                <w:rFonts w:ascii="Times New Roman" w:hAnsi="Times New Roman" w:cs="Times New Roman"/>
                <w:sz w:val="24"/>
                <w:szCs w:val="24"/>
              </w:rPr>
              <w:t xml:space="preserve"> Работа с краеведческими материалами. Дополнение Книги Памяти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992" w:type="dxa"/>
          </w:tcPr>
          <w:p w14:paraId="10086B7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2E0FF94B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39347E" w:rsidRPr="00164A99" w14:paraId="5702990E" w14:textId="77777777" w:rsidTr="00E95EF1">
        <w:tc>
          <w:tcPr>
            <w:tcW w:w="568" w:type="dxa"/>
          </w:tcPr>
          <w:p w14:paraId="40F64C8C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183</w:t>
            </w:r>
          </w:p>
        </w:tc>
        <w:tc>
          <w:tcPr>
            <w:tcW w:w="992" w:type="dxa"/>
          </w:tcPr>
          <w:p w14:paraId="43E3641C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05846A6E" w14:textId="4E183941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993" w:type="dxa"/>
          </w:tcPr>
          <w:p w14:paraId="43F3B2C9" w14:textId="1DE63520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12.00-16.0</w:t>
            </w: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14:paraId="771EA507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Комбинированное</w:t>
            </w:r>
          </w:p>
        </w:tc>
        <w:tc>
          <w:tcPr>
            <w:tcW w:w="709" w:type="dxa"/>
          </w:tcPr>
          <w:p w14:paraId="6DADFFD7" w14:textId="62293933" w:rsidR="006D6B50" w:rsidRPr="00164A99" w:rsidRDefault="0008697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4.00</w:t>
            </w:r>
          </w:p>
        </w:tc>
        <w:tc>
          <w:tcPr>
            <w:tcW w:w="4111" w:type="dxa"/>
          </w:tcPr>
          <w:p w14:paraId="473CD683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Праздник. Закрытие «Музейного сезона»</w:t>
            </w:r>
          </w:p>
        </w:tc>
        <w:tc>
          <w:tcPr>
            <w:tcW w:w="992" w:type="dxa"/>
          </w:tcPr>
          <w:p w14:paraId="03FE3FBA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BDF77C5" w14:textId="6D6C5B69" w:rsidR="006D6B50" w:rsidRPr="00164A99" w:rsidRDefault="001A7988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Отчет  членов Совета музея</w:t>
            </w:r>
          </w:p>
        </w:tc>
      </w:tr>
      <w:tr w:rsidR="0039347E" w:rsidRPr="00164A99" w14:paraId="18702FA9" w14:textId="77777777" w:rsidTr="00E95EF1">
        <w:tc>
          <w:tcPr>
            <w:tcW w:w="568" w:type="dxa"/>
          </w:tcPr>
          <w:p w14:paraId="19B69BC9" w14:textId="77777777" w:rsidR="006D6B50" w:rsidRPr="00E6017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184</w:t>
            </w:r>
          </w:p>
        </w:tc>
        <w:tc>
          <w:tcPr>
            <w:tcW w:w="992" w:type="dxa"/>
          </w:tcPr>
          <w:p w14:paraId="0D831E80" w14:textId="77777777" w:rsidR="006D6B50" w:rsidRPr="00702850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май</w:t>
            </w:r>
          </w:p>
        </w:tc>
        <w:tc>
          <w:tcPr>
            <w:tcW w:w="567" w:type="dxa"/>
          </w:tcPr>
          <w:p w14:paraId="7A35DBFA" w14:textId="3A8552AA" w:rsidR="006D6B50" w:rsidRPr="00164A99" w:rsidRDefault="00CC628D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993" w:type="dxa"/>
          </w:tcPr>
          <w:p w14:paraId="7F4510F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9.00-14.00</w:t>
            </w:r>
          </w:p>
        </w:tc>
        <w:tc>
          <w:tcPr>
            <w:tcW w:w="1417" w:type="dxa"/>
          </w:tcPr>
          <w:p w14:paraId="17A8930C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поход</w:t>
            </w:r>
          </w:p>
        </w:tc>
        <w:tc>
          <w:tcPr>
            <w:tcW w:w="709" w:type="dxa"/>
          </w:tcPr>
          <w:p w14:paraId="391DF991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11" w:type="dxa"/>
          </w:tcPr>
          <w:p w14:paraId="4DFC1115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 подъемного материала на полях Аэродрома</w:t>
            </w:r>
          </w:p>
        </w:tc>
        <w:tc>
          <w:tcPr>
            <w:tcW w:w="992" w:type="dxa"/>
          </w:tcPr>
          <w:p w14:paraId="5A283190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Поле Аэродрома</w:t>
            </w:r>
          </w:p>
        </w:tc>
        <w:tc>
          <w:tcPr>
            <w:tcW w:w="1276" w:type="dxa"/>
          </w:tcPr>
          <w:p w14:paraId="53024078" w14:textId="77777777" w:rsidR="006D6B50" w:rsidRPr="00164A99" w:rsidRDefault="006D6B50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 работа</w:t>
            </w:r>
          </w:p>
        </w:tc>
      </w:tr>
      <w:tr w:rsidR="00164A99" w:rsidRPr="00164A99" w14:paraId="7FAC93E3" w14:textId="77777777" w:rsidTr="00E95EF1">
        <w:tc>
          <w:tcPr>
            <w:tcW w:w="568" w:type="dxa"/>
          </w:tcPr>
          <w:p w14:paraId="542DE2A9" w14:textId="1AB273C3" w:rsidR="00164A99" w:rsidRPr="00E6017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185</w:t>
            </w:r>
          </w:p>
        </w:tc>
        <w:tc>
          <w:tcPr>
            <w:tcW w:w="992" w:type="dxa"/>
          </w:tcPr>
          <w:p w14:paraId="7F5D5F0F" w14:textId="4B0FC2E6" w:rsidR="00164A99" w:rsidRPr="00702850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июнь</w:t>
            </w:r>
          </w:p>
        </w:tc>
        <w:tc>
          <w:tcPr>
            <w:tcW w:w="567" w:type="dxa"/>
          </w:tcPr>
          <w:p w14:paraId="3C14B158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14:paraId="00E45038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14:paraId="51E62040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04702207" w14:textId="32064EEA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111" w:type="dxa"/>
          </w:tcPr>
          <w:p w14:paraId="5CD61F43" w14:textId="0D9AA125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Ремонт музея</w:t>
            </w:r>
          </w:p>
        </w:tc>
        <w:tc>
          <w:tcPr>
            <w:tcW w:w="992" w:type="dxa"/>
          </w:tcPr>
          <w:p w14:paraId="1D7A3A70" w14:textId="33287466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7520A025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64A99" w:rsidRPr="00164A99" w14:paraId="70854892" w14:textId="77777777" w:rsidTr="00E95EF1">
        <w:tc>
          <w:tcPr>
            <w:tcW w:w="568" w:type="dxa"/>
          </w:tcPr>
          <w:p w14:paraId="461CEB35" w14:textId="443E0246" w:rsidR="00164A99" w:rsidRPr="00E6017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186</w:t>
            </w:r>
          </w:p>
        </w:tc>
        <w:tc>
          <w:tcPr>
            <w:tcW w:w="992" w:type="dxa"/>
          </w:tcPr>
          <w:p w14:paraId="5E782CF0" w14:textId="4078DCEB" w:rsidR="00164A99" w:rsidRPr="00702850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июнь</w:t>
            </w:r>
          </w:p>
        </w:tc>
        <w:tc>
          <w:tcPr>
            <w:tcW w:w="567" w:type="dxa"/>
          </w:tcPr>
          <w:p w14:paraId="4360E77A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14:paraId="779D098F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14:paraId="5E84B5C6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243E4C77" w14:textId="370E230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111" w:type="dxa"/>
          </w:tcPr>
          <w:p w14:paraId="05083B6A" w14:textId="0024CDAE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экскурсий для площадки</w:t>
            </w:r>
          </w:p>
        </w:tc>
        <w:tc>
          <w:tcPr>
            <w:tcW w:w="992" w:type="dxa"/>
          </w:tcPr>
          <w:p w14:paraId="27DBFE3E" w14:textId="46EAA77E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Музей, село</w:t>
            </w:r>
          </w:p>
        </w:tc>
        <w:tc>
          <w:tcPr>
            <w:tcW w:w="1276" w:type="dxa"/>
          </w:tcPr>
          <w:p w14:paraId="2F3FB8C1" w14:textId="77777777" w:rsid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A9F800E" w14:textId="77777777" w:rsidR="009671CE" w:rsidRDefault="009671C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DB554DC" w14:textId="77777777" w:rsidR="009671CE" w:rsidRPr="00164A99" w:rsidRDefault="009671CE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64A99" w:rsidRPr="00164A99" w14:paraId="753A87F9" w14:textId="77777777" w:rsidTr="00E95EF1">
        <w:tc>
          <w:tcPr>
            <w:tcW w:w="568" w:type="dxa"/>
          </w:tcPr>
          <w:p w14:paraId="0E5721AC" w14:textId="617F597C" w:rsidR="00164A99" w:rsidRPr="00E6017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187</w:t>
            </w:r>
          </w:p>
        </w:tc>
        <w:tc>
          <w:tcPr>
            <w:tcW w:w="992" w:type="dxa"/>
          </w:tcPr>
          <w:p w14:paraId="3FB38246" w14:textId="77C00C7E" w:rsidR="00164A99" w:rsidRPr="00702850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июнь</w:t>
            </w:r>
          </w:p>
        </w:tc>
        <w:tc>
          <w:tcPr>
            <w:tcW w:w="567" w:type="dxa"/>
          </w:tcPr>
          <w:p w14:paraId="64999982" w14:textId="40DCB90F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993" w:type="dxa"/>
          </w:tcPr>
          <w:p w14:paraId="73A30782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14:paraId="50640D06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29547054" w14:textId="346289FA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11" w:type="dxa"/>
          </w:tcPr>
          <w:p w14:paraId="2766157E" w14:textId="196B34FE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hAnsi="Times New Roman" w:cs="Times New Roman"/>
                <w:sz w:val="24"/>
                <w:szCs w:val="24"/>
              </w:rPr>
              <w:t>Акция «Свеча Памяти»</w:t>
            </w:r>
          </w:p>
        </w:tc>
        <w:tc>
          <w:tcPr>
            <w:tcW w:w="992" w:type="dxa"/>
          </w:tcPr>
          <w:p w14:paraId="1253477C" w14:textId="2F19D8B0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Памятника</w:t>
            </w:r>
          </w:p>
        </w:tc>
        <w:tc>
          <w:tcPr>
            <w:tcW w:w="1276" w:type="dxa"/>
          </w:tcPr>
          <w:p w14:paraId="1FEA292E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64A99" w:rsidRPr="00164A99" w14:paraId="20EAF297" w14:textId="77777777" w:rsidTr="00E95EF1">
        <w:tc>
          <w:tcPr>
            <w:tcW w:w="568" w:type="dxa"/>
          </w:tcPr>
          <w:p w14:paraId="663F2BD8" w14:textId="70694AC4" w:rsidR="00164A99" w:rsidRPr="00E6017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E60179">
              <w:rPr>
                <w:rFonts w:ascii="Times New Roman" w:eastAsia="Times New Roman" w:hAnsi="Times New Roman" w:cs="Times New Roman"/>
                <w:lang w:eastAsia="ru-RU"/>
              </w:rPr>
              <w:t>188</w:t>
            </w:r>
          </w:p>
        </w:tc>
        <w:tc>
          <w:tcPr>
            <w:tcW w:w="992" w:type="dxa"/>
          </w:tcPr>
          <w:p w14:paraId="2081F50E" w14:textId="1DAC37E9" w:rsidR="00164A99" w:rsidRPr="00702850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70285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июнь</w:t>
            </w:r>
          </w:p>
        </w:tc>
        <w:tc>
          <w:tcPr>
            <w:tcW w:w="567" w:type="dxa"/>
          </w:tcPr>
          <w:p w14:paraId="34A2F008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</w:tcPr>
          <w:p w14:paraId="69DF237E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14:paraId="306188A5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14:paraId="28C3DCB0" w14:textId="43540BC5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111" w:type="dxa"/>
          </w:tcPr>
          <w:p w14:paraId="7CF60EFF" w14:textId="1EF33965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Оформление экспозиций</w:t>
            </w:r>
          </w:p>
        </w:tc>
        <w:tc>
          <w:tcPr>
            <w:tcW w:w="992" w:type="dxa"/>
          </w:tcPr>
          <w:p w14:paraId="06AA3C49" w14:textId="73ED9F79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64A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музей</w:t>
            </w:r>
          </w:p>
        </w:tc>
        <w:tc>
          <w:tcPr>
            <w:tcW w:w="1276" w:type="dxa"/>
          </w:tcPr>
          <w:p w14:paraId="4BD76282" w14:textId="77777777" w:rsidR="00164A99" w:rsidRPr="00164A99" w:rsidRDefault="00164A99" w:rsidP="006D6B50">
            <w:pPr>
              <w:tabs>
                <w:tab w:val="left" w:pos="3285"/>
                <w:tab w:val="center" w:pos="5587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22E127BC" w14:textId="77777777" w:rsidR="006D6B50" w:rsidRPr="00164A99" w:rsidRDefault="006D6B50" w:rsidP="006D6B50">
      <w:pPr>
        <w:tabs>
          <w:tab w:val="left" w:pos="3285"/>
          <w:tab w:val="center" w:pos="5587"/>
        </w:tabs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14:paraId="32BE19C2" w14:textId="77777777" w:rsidR="006D6B50" w:rsidRPr="00164A99" w:rsidRDefault="006D6B50" w:rsidP="006D6B50">
      <w:pPr>
        <w:tabs>
          <w:tab w:val="left" w:pos="3285"/>
          <w:tab w:val="center" w:pos="5587"/>
        </w:tabs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14:paraId="50A79419" w14:textId="77777777" w:rsidR="002006A6" w:rsidRDefault="002006A6" w:rsidP="0008697D">
      <w:pPr>
        <w:ind w:right="-427"/>
        <w:rPr>
          <w:rFonts w:ascii="Times New Roman" w:hAnsi="Times New Roman" w:cs="Times New Roman"/>
          <w:b/>
          <w:sz w:val="20"/>
          <w:szCs w:val="20"/>
        </w:rPr>
      </w:pPr>
    </w:p>
    <w:p w14:paraId="3D7FC6B2" w14:textId="77777777" w:rsidR="002006A6" w:rsidRDefault="002006A6" w:rsidP="0008697D">
      <w:pPr>
        <w:ind w:right="-427"/>
        <w:rPr>
          <w:rFonts w:ascii="Times New Roman" w:hAnsi="Times New Roman" w:cs="Times New Roman"/>
          <w:b/>
          <w:sz w:val="20"/>
          <w:szCs w:val="20"/>
        </w:rPr>
      </w:pPr>
    </w:p>
    <w:sectPr w:rsidR="002006A6" w:rsidSect="0039347E">
      <w:footerReference w:type="default" r:id="rId16"/>
      <w:pgSz w:w="11906" w:h="16838"/>
      <w:pgMar w:top="397" w:right="567" w:bottom="39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7437CF" w14:textId="77777777" w:rsidR="003B64FC" w:rsidRDefault="003B64FC">
      <w:pPr>
        <w:spacing w:after="0" w:line="240" w:lineRule="auto"/>
      </w:pPr>
      <w:r>
        <w:separator/>
      </w:r>
    </w:p>
  </w:endnote>
  <w:endnote w:type="continuationSeparator" w:id="0">
    <w:p w14:paraId="24CF8254" w14:textId="77777777" w:rsidR="003B64FC" w:rsidRDefault="003B64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1B022D" w14:textId="77777777" w:rsidR="00C31AD6" w:rsidRDefault="00C31AD6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8E322F">
      <w:rPr>
        <w:noProof/>
      </w:rPr>
      <w:t>21</w:t>
    </w:r>
    <w:r>
      <w:fldChar w:fldCharType="end"/>
    </w:r>
  </w:p>
  <w:p w14:paraId="0B2F4155" w14:textId="77777777" w:rsidR="00C31AD6" w:rsidRDefault="00C31AD6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34125D" w14:textId="77777777" w:rsidR="003B64FC" w:rsidRDefault="003B64FC">
      <w:pPr>
        <w:spacing w:after="0" w:line="240" w:lineRule="auto"/>
      </w:pPr>
      <w:r>
        <w:separator/>
      </w:r>
    </w:p>
  </w:footnote>
  <w:footnote w:type="continuationSeparator" w:id="0">
    <w:p w14:paraId="796ECC75" w14:textId="77777777" w:rsidR="003B64FC" w:rsidRDefault="003B64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C07DE"/>
    <w:multiLevelType w:val="hybridMultilevel"/>
    <w:tmpl w:val="B54009F4"/>
    <w:lvl w:ilvl="0" w:tplc="0419000F">
      <w:start w:val="1"/>
      <w:numFmt w:val="decimal"/>
      <w:lvlText w:val="%1."/>
      <w:lvlJc w:val="left"/>
      <w:pPr>
        <w:tabs>
          <w:tab w:val="num" w:pos="711"/>
        </w:tabs>
        <w:ind w:left="7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31"/>
        </w:tabs>
        <w:ind w:left="143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51"/>
        </w:tabs>
        <w:ind w:left="215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71"/>
        </w:tabs>
        <w:ind w:left="287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91"/>
        </w:tabs>
        <w:ind w:left="359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11"/>
        </w:tabs>
        <w:ind w:left="431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31"/>
        </w:tabs>
        <w:ind w:left="503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51"/>
        </w:tabs>
        <w:ind w:left="575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71"/>
        </w:tabs>
        <w:ind w:left="6471" w:hanging="180"/>
      </w:pPr>
    </w:lvl>
  </w:abstractNum>
  <w:abstractNum w:abstractNumId="1">
    <w:nsid w:val="0FDD56CF"/>
    <w:multiLevelType w:val="multilevel"/>
    <w:tmpl w:val="F6001FE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10386FFF"/>
    <w:multiLevelType w:val="multilevel"/>
    <w:tmpl w:val="93F83C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393115C"/>
    <w:multiLevelType w:val="hybridMultilevel"/>
    <w:tmpl w:val="47F03A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0A435A"/>
    <w:multiLevelType w:val="hybridMultilevel"/>
    <w:tmpl w:val="2EACEE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952A08"/>
    <w:multiLevelType w:val="hybridMultilevel"/>
    <w:tmpl w:val="2A3822B2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BA54A99"/>
    <w:multiLevelType w:val="hybridMultilevel"/>
    <w:tmpl w:val="39AC05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130B19"/>
    <w:multiLevelType w:val="hybridMultilevel"/>
    <w:tmpl w:val="C45A51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CE227F3"/>
    <w:multiLevelType w:val="hybridMultilevel"/>
    <w:tmpl w:val="2460EA00"/>
    <w:lvl w:ilvl="0" w:tplc="0C22F5D8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9">
    <w:nsid w:val="2EBF13D1"/>
    <w:multiLevelType w:val="hybridMultilevel"/>
    <w:tmpl w:val="DB82C5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7BC7481"/>
    <w:multiLevelType w:val="hybridMultilevel"/>
    <w:tmpl w:val="7D8009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4FB1D74"/>
    <w:multiLevelType w:val="hybridMultilevel"/>
    <w:tmpl w:val="3C9E0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A8227CA"/>
    <w:multiLevelType w:val="hybridMultilevel"/>
    <w:tmpl w:val="3E3CD7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4D6132"/>
    <w:multiLevelType w:val="multilevel"/>
    <w:tmpl w:val="2736B5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9351F74"/>
    <w:multiLevelType w:val="hybridMultilevel"/>
    <w:tmpl w:val="DFD2FE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6AA47E3"/>
    <w:multiLevelType w:val="hybridMultilevel"/>
    <w:tmpl w:val="B7D2982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11F11DB"/>
    <w:multiLevelType w:val="hybridMultilevel"/>
    <w:tmpl w:val="D3B416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74A53025"/>
    <w:multiLevelType w:val="multilevel"/>
    <w:tmpl w:val="5AFAA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5"/>
  </w:num>
  <w:num w:numId="3">
    <w:abstractNumId w:val="8"/>
  </w:num>
  <w:num w:numId="4">
    <w:abstractNumId w:val="16"/>
  </w:num>
  <w:num w:numId="5">
    <w:abstractNumId w:val="0"/>
  </w:num>
  <w:num w:numId="6">
    <w:abstractNumId w:val="2"/>
  </w:num>
  <w:num w:numId="7">
    <w:abstractNumId w:val="17"/>
  </w:num>
  <w:num w:numId="8">
    <w:abstractNumId w:val="3"/>
  </w:num>
  <w:num w:numId="9">
    <w:abstractNumId w:val="11"/>
  </w:num>
  <w:num w:numId="10">
    <w:abstractNumId w:val="7"/>
  </w:num>
  <w:num w:numId="11">
    <w:abstractNumId w:val="4"/>
  </w:num>
  <w:num w:numId="12">
    <w:abstractNumId w:val="10"/>
  </w:num>
  <w:num w:numId="13">
    <w:abstractNumId w:val="14"/>
  </w:num>
  <w:num w:numId="14">
    <w:abstractNumId w:val="6"/>
  </w:num>
  <w:num w:numId="15">
    <w:abstractNumId w:val="9"/>
  </w:num>
  <w:num w:numId="16">
    <w:abstractNumId w:val="12"/>
  </w:num>
  <w:num w:numId="17">
    <w:abstractNumId w:val="13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B50"/>
    <w:rsid w:val="00035101"/>
    <w:rsid w:val="00037EA6"/>
    <w:rsid w:val="0008697D"/>
    <w:rsid w:val="000E58E5"/>
    <w:rsid w:val="00164A99"/>
    <w:rsid w:val="001A7988"/>
    <w:rsid w:val="001C0566"/>
    <w:rsid w:val="001E0C4E"/>
    <w:rsid w:val="002006A6"/>
    <w:rsid w:val="00270629"/>
    <w:rsid w:val="0031752B"/>
    <w:rsid w:val="003523D5"/>
    <w:rsid w:val="003715EB"/>
    <w:rsid w:val="0039347E"/>
    <w:rsid w:val="003B0869"/>
    <w:rsid w:val="003B64FC"/>
    <w:rsid w:val="003C0CFE"/>
    <w:rsid w:val="003E0990"/>
    <w:rsid w:val="003F1F4F"/>
    <w:rsid w:val="003F6CD6"/>
    <w:rsid w:val="004418D0"/>
    <w:rsid w:val="00471B89"/>
    <w:rsid w:val="00504EFC"/>
    <w:rsid w:val="005101AD"/>
    <w:rsid w:val="005441F0"/>
    <w:rsid w:val="00582D04"/>
    <w:rsid w:val="005C2AEA"/>
    <w:rsid w:val="005D495A"/>
    <w:rsid w:val="005F0F5F"/>
    <w:rsid w:val="00623016"/>
    <w:rsid w:val="006369AC"/>
    <w:rsid w:val="006A500D"/>
    <w:rsid w:val="006B7FC9"/>
    <w:rsid w:val="006D6B50"/>
    <w:rsid w:val="006F314C"/>
    <w:rsid w:val="00702850"/>
    <w:rsid w:val="00705157"/>
    <w:rsid w:val="00797AF6"/>
    <w:rsid w:val="007E1C6A"/>
    <w:rsid w:val="007F0DB9"/>
    <w:rsid w:val="0089011B"/>
    <w:rsid w:val="0089608D"/>
    <w:rsid w:val="008964FC"/>
    <w:rsid w:val="008C68E0"/>
    <w:rsid w:val="008E322F"/>
    <w:rsid w:val="0091298D"/>
    <w:rsid w:val="00965D82"/>
    <w:rsid w:val="009671CE"/>
    <w:rsid w:val="00982E72"/>
    <w:rsid w:val="009D0F68"/>
    <w:rsid w:val="009E75E4"/>
    <w:rsid w:val="009F41A1"/>
    <w:rsid w:val="00A03EFE"/>
    <w:rsid w:val="00A2390F"/>
    <w:rsid w:val="00A7372F"/>
    <w:rsid w:val="00A8782A"/>
    <w:rsid w:val="00A95535"/>
    <w:rsid w:val="00AA0AAE"/>
    <w:rsid w:val="00AC5118"/>
    <w:rsid w:val="00AE501D"/>
    <w:rsid w:val="00AF08B8"/>
    <w:rsid w:val="00B97F0E"/>
    <w:rsid w:val="00BB4BF9"/>
    <w:rsid w:val="00BE588D"/>
    <w:rsid w:val="00C31AD6"/>
    <w:rsid w:val="00CC3A9A"/>
    <w:rsid w:val="00CC628D"/>
    <w:rsid w:val="00D32E2C"/>
    <w:rsid w:val="00DA730F"/>
    <w:rsid w:val="00DB298B"/>
    <w:rsid w:val="00E404C3"/>
    <w:rsid w:val="00E44122"/>
    <w:rsid w:val="00E60179"/>
    <w:rsid w:val="00E61779"/>
    <w:rsid w:val="00E66F21"/>
    <w:rsid w:val="00E70E14"/>
    <w:rsid w:val="00E95EF1"/>
    <w:rsid w:val="00EA5F82"/>
    <w:rsid w:val="00EA74E9"/>
    <w:rsid w:val="00F25504"/>
    <w:rsid w:val="00F30DB9"/>
    <w:rsid w:val="00F46A5D"/>
    <w:rsid w:val="00FC657E"/>
    <w:rsid w:val="00FD468E"/>
    <w:rsid w:val="00FF3D71"/>
    <w:rsid w:val="00FF7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AA6DD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6D6B5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6D6B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D6B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D6B50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D6B50"/>
    <w:pPr>
      <w:ind w:left="720"/>
      <w:contextualSpacing/>
    </w:pPr>
  </w:style>
  <w:style w:type="table" w:styleId="a8">
    <w:name w:val="Table Grid"/>
    <w:basedOn w:val="a1"/>
    <w:uiPriority w:val="59"/>
    <w:rsid w:val="006D6B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6D6B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D6B50"/>
  </w:style>
  <w:style w:type="paragraph" w:customStyle="1" w:styleId="c8">
    <w:name w:val="c8"/>
    <w:basedOn w:val="a"/>
    <w:rsid w:val="006D6B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6D6B50"/>
  </w:style>
  <w:style w:type="character" w:customStyle="1" w:styleId="c4">
    <w:name w:val="c4"/>
    <w:basedOn w:val="a0"/>
    <w:rsid w:val="006D6B50"/>
  </w:style>
  <w:style w:type="character" w:customStyle="1" w:styleId="basetitle">
    <w:name w:val="base__title"/>
    <w:basedOn w:val="a0"/>
    <w:rsid w:val="006D6B50"/>
  </w:style>
  <w:style w:type="character" w:customStyle="1" w:styleId="markedcontent">
    <w:name w:val="markedcontent"/>
    <w:basedOn w:val="a0"/>
    <w:rsid w:val="006D6B50"/>
  </w:style>
  <w:style w:type="paragraph" w:customStyle="1" w:styleId="Default">
    <w:name w:val="Default"/>
    <w:rsid w:val="006D6B5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6D6B5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6D6B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D6B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D6B50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6D6B50"/>
    <w:pPr>
      <w:ind w:left="720"/>
      <w:contextualSpacing/>
    </w:pPr>
  </w:style>
  <w:style w:type="table" w:styleId="a8">
    <w:name w:val="Table Grid"/>
    <w:basedOn w:val="a1"/>
    <w:uiPriority w:val="59"/>
    <w:rsid w:val="006D6B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6D6B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D6B50"/>
  </w:style>
  <w:style w:type="paragraph" w:customStyle="1" w:styleId="c8">
    <w:name w:val="c8"/>
    <w:basedOn w:val="a"/>
    <w:rsid w:val="006D6B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6D6B50"/>
  </w:style>
  <w:style w:type="character" w:customStyle="1" w:styleId="c4">
    <w:name w:val="c4"/>
    <w:basedOn w:val="a0"/>
    <w:rsid w:val="006D6B50"/>
  </w:style>
  <w:style w:type="character" w:customStyle="1" w:styleId="basetitle">
    <w:name w:val="base__title"/>
    <w:basedOn w:val="a0"/>
    <w:rsid w:val="006D6B50"/>
  </w:style>
  <w:style w:type="character" w:customStyle="1" w:styleId="markedcontent">
    <w:name w:val="markedcontent"/>
    <w:basedOn w:val="a0"/>
    <w:rsid w:val="006D6B50"/>
  </w:style>
  <w:style w:type="paragraph" w:customStyle="1" w:styleId="Default">
    <w:name w:val="Default"/>
    <w:rsid w:val="006D6B5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843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yperlink" Target="https://www.google.com/url?q=https://nsportal.ru/shkola/dopolnitelnoe-obrazovanie/library/2013/10/25/rabochaya-programma-shkolnyy-muzey&amp;sa=D&amp;ust=1605979830198000&amp;usg=AOvVaw3cQtVI6KrD6WYDl701QvK8" TargetMode="Externa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s://www.google.com/url?q=https://nsportal.ru/shkola/dopolnitelnoe-obrazovanie/library/2013/10/25/rabochaya-programma-shkolnyy-muzey&amp;sa=D&amp;ust=1605979830197000&amp;usg=AOvVaw2M3xvRGsiSoiZAkD5L6bce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url?q=https://nsportal.ru/shkola/dopolnitelnoe-obrazovanie/library/2013/10/25/rabochaya-programma-shkolnyy-muzey&amp;sa=D&amp;ust=1605979830196000&amp;usg=AOvVaw0MTtO1ye7NmW-x48OSlGKO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google.com/url?q=https://nsportal.ru/shkola/dopolnitelnoe-obrazovanie/library/2013/10/25/rabochaya-programma-shkolnyy-muzey&amp;sa=D&amp;ust=1605979830199000&amp;usg=AOvVaw0XSqg_iT4T-4k_O9n7jLkq" TargetMode="External"/><Relationship Id="rId10" Type="http://schemas.openxmlformats.org/officeDocument/2006/relationships/hyperlink" Target="https://www.google.com/url?q=https://nsportal.ru/shkola/dopolnitelnoe-obrazovanie/library/2013/10/25/rabochaya-programma-shkolnyy-muzey&amp;sa=D&amp;ust=1605979830196000&amp;usg=AOvVaw0MTtO1ye7NmW-x48OSlGKO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s://www.google.com/url?q=https://nsportal.ru/shkola/dopolnitelnoe-obrazovanie/library/2013/10/25/rabochaya-programma-shkolnyy-muzey&amp;sa=D&amp;ust=1605979830198000&amp;usg=AOvVaw3cQtVI6KrD6WYDl701QvK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790</TotalTime>
  <Pages>24</Pages>
  <Words>8424</Words>
  <Characters>48021</Characters>
  <Application>Microsoft Office Word</Application>
  <DocSecurity>0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17</cp:revision>
  <cp:lastPrinted>2024-09-11T11:43:00Z</cp:lastPrinted>
  <dcterms:created xsi:type="dcterms:W3CDTF">2023-09-15T00:16:00Z</dcterms:created>
  <dcterms:modified xsi:type="dcterms:W3CDTF">2024-10-22T12:07:00Z</dcterms:modified>
</cp:coreProperties>
</file>